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A8E" w:rsidRPr="00490276" w:rsidRDefault="00AF52C0" w:rsidP="002B7A8E">
      <w:pPr>
        <w:jc w:val="right"/>
        <w:rPr>
          <w:b/>
          <w:bCs/>
          <w:i/>
          <w:spacing w:val="-1"/>
        </w:rPr>
      </w:pPr>
      <w:r w:rsidRPr="00490276">
        <w:rPr>
          <w:b/>
          <w:bCs/>
          <w:i/>
          <w:spacing w:val="-1"/>
        </w:rPr>
        <w:t xml:space="preserve">  </w:t>
      </w:r>
    </w:p>
    <w:p w:rsidR="00D74FDB" w:rsidRDefault="00D74FDB" w:rsidP="00407E58">
      <w:pPr>
        <w:jc w:val="center"/>
        <w:rPr>
          <w:b/>
          <w:bCs/>
          <w:spacing w:val="-1"/>
        </w:rPr>
      </w:pP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СОВЕТ   ДЕПУТАТОВ</w:t>
      </w: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КРАСНОЯРСКОГО СЕЛЬСОВЕТА</w:t>
      </w: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ТАТАРСКОГО РАЙОНА НОВОСИБИРСКОЙ ОБЛАСТИ</w:t>
      </w:r>
    </w:p>
    <w:p w:rsidR="006967D6" w:rsidRDefault="006967D6" w:rsidP="006967D6">
      <w:pPr>
        <w:pStyle w:val="2"/>
        <w:jc w:val="center"/>
        <w:rPr>
          <w:sz w:val="24"/>
        </w:rPr>
      </w:pP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Р Е Ш Е Н И Е</w:t>
      </w: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 xml:space="preserve">/ </w:t>
      </w:r>
      <w:r w:rsidR="00276986">
        <w:rPr>
          <w:sz w:val="24"/>
        </w:rPr>
        <w:t xml:space="preserve">двадцать </w:t>
      </w:r>
      <w:r w:rsidR="007136DF">
        <w:rPr>
          <w:sz w:val="24"/>
        </w:rPr>
        <w:t>шестая</w:t>
      </w:r>
      <w:r>
        <w:rPr>
          <w:sz w:val="24"/>
        </w:rPr>
        <w:t xml:space="preserve"> сессия шестого созыва /</w:t>
      </w:r>
    </w:p>
    <w:p w:rsidR="006967D6" w:rsidRDefault="006967D6" w:rsidP="006967D6">
      <w:pPr>
        <w:pStyle w:val="2"/>
        <w:jc w:val="center"/>
        <w:rPr>
          <w:sz w:val="24"/>
        </w:rPr>
      </w:pP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От  </w:t>
      </w:r>
      <w:r w:rsidR="00AD26F0">
        <w:rPr>
          <w:sz w:val="24"/>
        </w:rPr>
        <w:t>2</w:t>
      </w:r>
      <w:r w:rsidR="007136DF">
        <w:rPr>
          <w:sz w:val="24"/>
        </w:rPr>
        <w:t>3</w:t>
      </w:r>
      <w:r w:rsidR="00AD26F0">
        <w:rPr>
          <w:sz w:val="24"/>
        </w:rPr>
        <w:t>.1</w:t>
      </w:r>
      <w:r w:rsidR="007136DF">
        <w:rPr>
          <w:sz w:val="24"/>
        </w:rPr>
        <w:t>2</w:t>
      </w:r>
      <w:r>
        <w:rPr>
          <w:sz w:val="24"/>
        </w:rPr>
        <w:t>.202</w:t>
      </w:r>
      <w:r w:rsidR="00324724">
        <w:rPr>
          <w:sz w:val="24"/>
        </w:rPr>
        <w:t>2</w:t>
      </w:r>
      <w:r>
        <w:rPr>
          <w:sz w:val="24"/>
        </w:rPr>
        <w:t xml:space="preserve"> г.                                                                                                  №</w:t>
      </w:r>
      <w:r w:rsidR="004D34BA">
        <w:rPr>
          <w:sz w:val="24"/>
        </w:rPr>
        <w:t>6</w:t>
      </w:r>
      <w:r w:rsidR="007136DF">
        <w:rPr>
          <w:sz w:val="24"/>
        </w:rPr>
        <w:t>9</w:t>
      </w:r>
      <w:r>
        <w:rPr>
          <w:sz w:val="24"/>
        </w:rPr>
        <w:t xml:space="preserve"> 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                                   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«О внесении изменений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В решение пятой сессии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шестого созыва «О бюджете   Красноярского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сельсовета Татарского района  на 2022 год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и плановый период 2023 и 2024 годов»</w:t>
      </w:r>
    </w:p>
    <w:p w:rsidR="006967D6" w:rsidRDefault="006967D6" w:rsidP="006967D6">
      <w:pPr>
        <w:pStyle w:val="2"/>
        <w:rPr>
          <w:sz w:val="24"/>
        </w:rPr>
      </w:pP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Внести изменения  в решение   </w:t>
      </w:r>
      <w:r>
        <w:rPr>
          <w:sz w:val="24"/>
          <w:lang w:eastAsia="en-US"/>
        </w:rPr>
        <w:t>пятой</w:t>
      </w:r>
      <w:r>
        <w:rPr>
          <w:sz w:val="24"/>
        </w:rPr>
        <w:t xml:space="preserve">  сессии шестого созыва Совета депутатов Красноярского сельсовета  Татарского района Новосибирской от 27.12.2021 года №44 «О бюджете Красноярского сельсовета Татарского района на 2022 год и плановый период 2023 и 2024 годов »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      1.В статье  1  абзаце 1. цифры « 6176,9 тыс.руб.» заменить цифрами « </w:t>
      </w:r>
      <w:r w:rsidR="000A5E4C">
        <w:rPr>
          <w:sz w:val="24"/>
        </w:rPr>
        <w:t>6</w:t>
      </w:r>
      <w:r w:rsidR="007136DF">
        <w:rPr>
          <w:sz w:val="24"/>
        </w:rPr>
        <w:t> 9</w:t>
      </w:r>
      <w:r w:rsidR="00923454">
        <w:rPr>
          <w:sz w:val="24"/>
        </w:rPr>
        <w:t>82</w:t>
      </w:r>
      <w:r w:rsidR="007136DF">
        <w:rPr>
          <w:sz w:val="24"/>
        </w:rPr>
        <w:t>,</w:t>
      </w:r>
      <w:r w:rsidR="00923454">
        <w:rPr>
          <w:sz w:val="24"/>
        </w:rPr>
        <w:t>7</w:t>
      </w:r>
      <w:r>
        <w:rPr>
          <w:sz w:val="24"/>
        </w:rPr>
        <w:t>»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   2. В статье 1  абзаце 2. цифры « 6176,9 тыс.руб.» заменить цифрами « </w:t>
      </w:r>
      <w:r w:rsidR="000A5E4C">
        <w:rPr>
          <w:sz w:val="24"/>
        </w:rPr>
        <w:t>7</w:t>
      </w:r>
      <w:r w:rsidR="007136DF">
        <w:rPr>
          <w:sz w:val="24"/>
        </w:rPr>
        <w:t> 7</w:t>
      </w:r>
      <w:r w:rsidR="00923454">
        <w:rPr>
          <w:sz w:val="24"/>
        </w:rPr>
        <w:t>88</w:t>
      </w:r>
      <w:r w:rsidR="007136DF">
        <w:rPr>
          <w:sz w:val="24"/>
        </w:rPr>
        <w:t>,</w:t>
      </w:r>
      <w:r w:rsidR="00923454">
        <w:rPr>
          <w:sz w:val="24"/>
        </w:rPr>
        <w:t>8</w:t>
      </w:r>
      <w:r>
        <w:rPr>
          <w:sz w:val="24"/>
        </w:rPr>
        <w:t xml:space="preserve">»  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   3. В  статье 4 абзаце 1  приложении 4 утвердить «Распределение бюджетных ассигнований   по  разделам, подразделам, целевым статьям (муниципальным  программам и непрограммным направлениям деятельности), группам и подгруппам видов расходов классифик</w:t>
      </w:r>
      <w:r w:rsidR="009919A5">
        <w:rPr>
          <w:sz w:val="24"/>
        </w:rPr>
        <w:t>ации расходов  бюджетов  на 2022</w:t>
      </w:r>
      <w:r>
        <w:rPr>
          <w:sz w:val="24"/>
        </w:rPr>
        <w:t xml:space="preserve"> год и плановый период 202</w:t>
      </w:r>
      <w:r w:rsidR="009919A5">
        <w:rPr>
          <w:sz w:val="24"/>
        </w:rPr>
        <w:t>3-2024</w:t>
      </w:r>
      <w:r>
        <w:rPr>
          <w:sz w:val="24"/>
        </w:rPr>
        <w:t xml:space="preserve"> годов в прилагаемой редакции;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4. В статье 4 абзаце 2   приложении 5 утвердить «Ведомственная структура расходов местного бюджета на 202</w:t>
      </w:r>
      <w:r w:rsidR="009919A5">
        <w:rPr>
          <w:sz w:val="24"/>
        </w:rPr>
        <w:t>2 год и плановый период 2023 и 2024</w:t>
      </w:r>
      <w:r>
        <w:rPr>
          <w:sz w:val="24"/>
        </w:rPr>
        <w:t xml:space="preserve"> годов» в прилагаемой редакции;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</w:t>
      </w:r>
      <w:r w:rsidR="004D151F">
        <w:rPr>
          <w:sz w:val="24"/>
        </w:rPr>
        <w:t>5</w:t>
      </w:r>
      <w:r>
        <w:rPr>
          <w:sz w:val="24"/>
        </w:rPr>
        <w:t>. В статье 9 абзаце 1 в приложении 7 утвердить «Источники финансирования дефицита местного бюджета на 202</w:t>
      </w:r>
      <w:r w:rsidR="009919A5">
        <w:rPr>
          <w:sz w:val="24"/>
        </w:rPr>
        <w:t>2</w:t>
      </w:r>
      <w:r>
        <w:rPr>
          <w:sz w:val="24"/>
        </w:rPr>
        <w:t xml:space="preserve"> год и плановый период 202</w:t>
      </w:r>
      <w:r w:rsidR="009919A5">
        <w:rPr>
          <w:sz w:val="24"/>
        </w:rPr>
        <w:t>3-2024</w:t>
      </w:r>
      <w:r>
        <w:rPr>
          <w:sz w:val="24"/>
        </w:rPr>
        <w:t xml:space="preserve"> годов» в прилагаемой редакции.</w:t>
      </w:r>
    </w:p>
    <w:p w:rsidR="00E359DE" w:rsidRDefault="00E359DE" w:rsidP="00AD26F0">
      <w:pPr>
        <w:jc w:val="both"/>
      </w:pPr>
      <w:r>
        <w:t xml:space="preserve">                                6. В статье </w:t>
      </w:r>
      <w:r w:rsidR="00AD26F0">
        <w:t>3</w:t>
      </w:r>
      <w:r>
        <w:t xml:space="preserve"> «</w:t>
      </w:r>
      <w:r w:rsidR="00AD26F0" w:rsidRPr="000A237F">
        <w:rPr>
          <w:b/>
          <w:sz w:val="28"/>
          <w:szCs w:val="28"/>
        </w:rPr>
        <w:t xml:space="preserve"> </w:t>
      </w:r>
      <w:r w:rsidR="00AD26F0" w:rsidRPr="00AD26F0">
        <w:rPr>
          <w:szCs w:val="28"/>
        </w:rPr>
        <w:t>Бюджетные ассигнования местного бюджета на 2022 год и плановый период 2023и 2024годов</w:t>
      </w:r>
      <w:r w:rsidR="00AD26F0">
        <w:rPr>
          <w:szCs w:val="28"/>
        </w:rPr>
        <w:t xml:space="preserve"> в п.4</w:t>
      </w:r>
      <w:r>
        <w:t xml:space="preserve"> цыфры «</w:t>
      </w:r>
      <w:r w:rsidR="00AD26F0">
        <w:t>181</w:t>
      </w:r>
      <w:r>
        <w:t>,4» заменить цифрами «</w:t>
      </w:r>
      <w:r w:rsidR="00AD26F0">
        <w:t>208</w:t>
      </w:r>
      <w:r>
        <w:t xml:space="preserve">,4» тыс. рублей;    </w:t>
      </w:r>
    </w:p>
    <w:p w:rsidR="00923454" w:rsidRPr="00E359DE" w:rsidRDefault="00923454" w:rsidP="00923454">
      <w:r>
        <w:t xml:space="preserve">                                7.В статье 7 «объем бюджетных ассигнований дорожного фонда Красноярского сельсовета Татарского района на 2022 год» цыфры «405,4» заменить цифрами «898,4» тыс. рублей;    </w:t>
      </w:r>
    </w:p>
    <w:p w:rsidR="00923454" w:rsidRPr="00E359DE" w:rsidRDefault="00923454" w:rsidP="00AD26F0">
      <w:pPr>
        <w:jc w:val="both"/>
      </w:pPr>
      <w:r>
        <w:t xml:space="preserve">    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</w:t>
      </w:r>
      <w:r w:rsidR="00923454">
        <w:rPr>
          <w:sz w:val="24"/>
        </w:rPr>
        <w:t>8</w:t>
      </w:r>
      <w:r>
        <w:rPr>
          <w:sz w:val="24"/>
        </w:rPr>
        <w:t>.  Настоящее решение вступает в силу со дня его обнародования.</w:t>
      </w:r>
    </w:p>
    <w:p w:rsidR="006967D6" w:rsidRDefault="006967D6" w:rsidP="006967D6">
      <w:pPr>
        <w:pStyle w:val="2"/>
        <w:rPr>
          <w:sz w:val="24"/>
        </w:rPr>
      </w:pPr>
    </w:p>
    <w:p w:rsidR="006967D6" w:rsidRDefault="006967D6" w:rsidP="006967D6"/>
    <w:p w:rsidR="000A5E4C" w:rsidRDefault="000A5E4C" w:rsidP="006967D6"/>
    <w:p w:rsidR="000A5E4C" w:rsidRDefault="000A5E4C" w:rsidP="006967D6"/>
    <w:p w:rsidR="000A5E4C" w:rsidRDefault="000A5E4C" w:rsidP="006967D6"/>
    <w:p w:rsidR="000A5E4C" w:rsidRDefault="000A5E4C" w:rsidP="006967D6"/>
    <w:p w:rsidR="000A5E4C" w:rsidRDefault="000A5E4C" w:rsidP="006967D6"/>
    <w:p w:rsidR="006967D6" w:rsidRDefault="006967D6" w:rsidP="006967D6"/>
    <w:p w:rsidR="007D4D2F" w:rsidRPr="009919A5" w:rsidRDefault="00047D1A" w:rsidP="007D4D2F">
      <w:pPr>
        <w:widowControl w:val="0"/>
        <w:autoSpaceDE w:val="0"/>
        <w:autoSpaceDN w:val="0"/>
        <w:adjustRightInd w:val="0"/>
        <w:jc w:val="both"/>
        <w:outlineLvl w:val="1"/>
        <w:rPr>
          <w:szCs w:val="28"/>
        </w:rPr>
      </w:pPr>
      <w:r w:rsidRPr="000A237F">
        <w:rPr>
          <w:sz w:val="28"/>
          <w:szCs w:val="28"/>
        </w:rPr>
        <w:t xml:space="preserve">  </w:t>
      </w:r>
      <w:r w:rsidRPr="009919A5">
        <w:rPr>
          <w:szCs w:val="28"/>
        </w:rPr>
        <w:t xml:space="preserve">Глава </w:t>
      </w:r>
      <w:r w:rsidR="00B85385" w:rsidRPr="009919A5">
        <w:rPr>
          <w:szCs w:val="28"/>
        </w:rPr>
        <w:t>Красноярского</w:t>
      </w:r>
      <w:r w:rsidR="006C2F29" w:rsidRPr="009919A5">
        <w:rPr>
          <w:szCs w:val="28"/>
        </w:rPr>
        <w:t xml:space="preserve"> сельсовета</w:t>
      </w:r>
      <w:r w:rsidRPr="009919A5">
        <w:rPr>
          <w:szCs w:val="28"/>
        </w:rPr>
        <w:t xml:space="preserve"> </w:t>
      </w:r>
    </w:p>
    <w:p w:rsidR="00047D1A" w:rsidRPr="009919A5" w:rsidRDefault="00614C1F" w:rsidP="007D4D2F">
      <w:pPr>
        <w:widowControl w:val="0"/>
        <w:autoSpaceDE w:val="0"/>
        <w:autoSpaceDN w:val="0"/>
        <w:adjustRightInd w:val="0"/>
        <w:jc w:val="both"/>
        <w:outlineLvl w:val="1"/>
        <w:rPr>
          <w:szCs w:val="28"/>
        </w:rPr>
      </w:pPr>
      <w:r w:rsidRPr="009919A5">
        <w:rPr>
          <w:szCs w:val="28"/>
        </w:rPr>
        <w:t xml:space="preserve"> </w:t>
      </w:r>
      <w:r w:rsidR="006C2F29" w:rsidRPr="009919A5">
        <w:rPr>
          <w:szCs w:val="28"/>
        </w:rPr>
        <w:t>Татарского района Новосибирской о</w:t>
      </w:r>
      <w:r w:rsidR="00012906" w:rsidRPr="009919A5">
        <w:rPr>
          <w:szCs w:val="28"/>
        </w:rPr>
        <w:t xml:space="preserve">бласти               </w:t>
      </w:r>
      <w:r w:rsidR="007D4D2F" w:rsidRPr="009919A5">
        <w:rPr>
          <w:szCs w:val="28"/>
        </w:rPr>
        <w:t xml:space="preserve">  </w:t>
      </w:r>
      <w:r w:rsidR="00012906" w:rsidRPr="009919A5">
        <w:rPr>
          <w:szCs w:val="28"/>
        </w:rPr>
        <w:t xml:space="preserve">      </w:t>
      </w:r>
      <w:r w:rsidR="00D7160B" w:rsidRPr="009919A5">
        <w:rPr>
          <w:szCs w:val="28"/>
        </w:rPr>
        <w:t xml:space="preserve">  </w:t>
      </w:r>
      <w:r w:rsidR="000A5E4C">
        <w:rPr>
          <w:szCs w:val="28"/>
        </w:rPr>
        <w:t xml:space="preserve">                        </w:t>
      </w:r>
      <w:r w:rsidR="00D7160B" w:rsidRPr="009919A5">
        <w:rPr>
          <w:szCs w:val="28"/>
        </w:rPr>
        <w:t xml:space="preserve"> </w:t>
      </w:r>
      <w:r w:rsidR="00012906" w:rsidRPr="009919A5">
        <w:rPr>
          <w:szCs w:val="28"/>
        </w:rPr>
        <w:t xml:space="preserve">  </w:t>
      </w:r>
      <w:r w:rsidR="00D7160B" w:rsidRPr="009919A5">
        <w:rPr>
          <w:szCs w:val="28"/>
        </w:rPr>
        <w:t xml:space="preserve"> </w:t>
      </w:r>
      <w:r w:rsidR="002616F1" w:rsidRPr="009919A5">
        <w:rPr>
          <w:szCs w:val="28"/>
        </w:rPr>
        <w:t xml:space="preserve"> </w:t>
      </w:r>
      <w:r w:rsidR="006C2F29" w:rsidRPr="009919A5">
        <w:rPr>
          <w:szCs w:val="28"/>
        </w:rPr>
        <w:t xml:space="preserve"> </w:t>
      </w:r>
      <w:r w:rsidR="000972AB" w:rsidRPr="009919A5">
        <w:rPr>
          <w:szCs w:val="28"/>
        </w:rPr>
        <w:t>А.Ю.Бистерфельд</w:t>
      </w:r>
      <w:r w:rsidR="00047D1A" w:rsidRPr="009919A5">
        <w:rPr>
          <w:szCs w:val="28"/>
        </w:rPr>
        <w:t xml:space="preserve">                    </w:t>
      </w:r>
    </w:p>
    <w:p w:rsidR="00047D1A" w:rsidRDefault="00047D1A" w:rsidP="00A111E2">
      <w:pPr>
        <w:jc w:val="both"/>
      </w:pPr>
      <w:r w:rsidRPr="000A237F">
        <w:rPr>
          <w:sz w:val="28"/>
          <w:szCs w:val="28"/>
        </w:rPr>
        <w:t xml:space="preserve">                                                                                                                           </w:t>
      </w:r>
    </w:p>
    <w:p w:rsidR="006967D6" w:rsidRDefault="007D4D2F" w:rsidP="006967D6">
      <w:pPr>
        <w:rPr>
          <w:sz w:val="20"/>
        </w:rPr>
      </w:pPr>
      <w:r>
        <w:rPr>
          <w:sz w:val="28"/>
          <w:szCs w:val="28"/>
        </w:rPr>
        <w:lastRenderedPageBreak/>
        <w:t xml:space="preserve">  </w:t>
      </w:r>
    </w:p>
    <w:p w:rsidR="00824011" w:rsidRDefault="00824011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824011" w:rsidRDefault="00824011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1747CD" w:rsidRDefault="001747CD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1747CD" w:rsidRDefault="001747CD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062DC9" w:rsidRDefault="00C1024A" w:rsidP="00A111E2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</w:t>
      </w:r>
    </w:p>
    <w:tbl>
      <w:tblPr>
        <w:tblW w:w="10895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0110"/>
        <w:gridCol w:w="639"/>
        <w:gridCol w:w="146"/>
      </w:tblGrid>
      <w:tr w:rsidR="00956C77" w:rsidTr="00B067FA">
        <w:trPr>
          <w:trHeight w:val="2687"/>
        </w:trPr>
        <w:tc>
          <w:tcPr>
            <w:tcW w:w="10110" w:type="dxa"/>
          </w:tcPr>
          <w:p w:rsidR="00956C77" w:rsidRDefault="00956C77" w:rsidP="00956C77">
            <w:pPr>
              <w:tabs>
                <w:tab w:val="left" w:pos="3165"/>
                <w:tab w:val="center" w:pos="4677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Приложение  </w:t>
            </w:r>
            <w:r w:rsidR="001747CD">
              <w:rPr>
                <w:sz w:val="20"/>
              </w:rPr>
              <w:t>2</w:t>
            </w:r>
          </w:p>
          <w:p w:rsidR="001747CD" w:rsidRDefault="002616F1" w:rsidP="001747CD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</w:t>
            </w:r>
            <w:r w:rsidR="001747CD">
              <w:rPr>
                <w:sz w:val="20"/>
              </w:rPr>
              <w:t xml:space="preserve">                                                                                 к решению  </w:t>
            </w:r>
            <w:r w:rsidR="004D151F">
              <w:rPr>
                <w:sz w:val="20"/>
              </w:rPr>
              <w:t xml:space="preserve">двадцать </w:t>
            </w:r>
            <w:r w:rsidR="007136DF">
              <w:rPr>
                <w:sz w:val="20"/>
              </w:rPr>
              <w:t>шестой</w:t>
            </w:r>
            <w:r w:rsidR="001747CD">
              <w:rPr>
                <w:sz w:val="20"/>
              </w:rPr>
              <w:t xml:space="preserve">  сессии шестого созыва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1747CD" w:rsidRDefault="001747CD" w:rsidP="001747CD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1747CD" w:rsidRDefault="001747CD" w:rsidP="001747CD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2022г  и плановый период 2023 - 2024 годов»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</w:p>
          <w:p w:rsidR="00956C77" w:rsidRDefault="00956C77" w:rsidP="00017532">
            <w:pPr>
              <w:jc w:val="right"/>
              <w:rPr>
                <w:b/>
                <w:bCs/>
                <w:sz w:val="18"/>
                <w:szCs w:val="18"/>
              </w:rPr>
            </w:pPr>
          </w:p>
          <w:p w:rsidR="00956C77" w:rsidRDefault="00956C77" w:rsidP="0001753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9" w:type="dxa"/>
          </w:tcPr>
          <w:p w:rsidR="00956C77" w:rsidRDefault="00956C77" w:rsidP="00017532">
            <w:pPr>
              <w:autoSpaceDE w:val="0"/>
              <w:autoSpaceDN w:val="0"/>
              <w:adjustRightInd w:val="0"/>
              <w:ind w:left="112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bottom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</w:tr>
    </w:tbl>
    <w:p w:rsidR="00956C77" w:rsidRPr="00D21E6C" w:rsidRDefault="00956C77" w:rsidP="00956C77">
      <w:pPr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Рас</w:t>
      </w:r>
      <w:r w:rsidRPr="00D21E6C">
        <w:rPr>
          <w:b/>
          <w:bCs/>
          <w:sz w:val="18"/>
          <w:szCs w:val="18"/>
        </w:rPr>
        <w:t>пределение бюджетных ассигнований по разделам, подразд</w:t>
      </w:r>
      <w:r>
        <w:rPr>
          <w:b/>
          <w:bCs/>
          <w:sz w:val="18"/>
          <w:szCs w:val="18"/>
        </w:rPr>
        <w:t>е</w:t>
      </w:r>
      <w:r w:rsidRPr="00D21E6C">
        <w:rPr>
          <w:b/>
          <w:bCs/>
          <w:sz w:val="18"/>
          <w:szCs w:val="18"/>
        </w:rPr>
        <w:t>лам, целевым статьям (</w:t>
      </w:r>
      <w:r>
        <w:rPr>
          <w:b/>
          <w:bCs/>
          <w:sz w:val="18"/>
          <w:szCs w:val="18"/>
        </w:rPr>
        <w:t>муниципальным</w:t>
      </w:r>
      <w:r w:rsidRPr="00D21E6C">
        <w:rPr>
          <w:b/>
          <w:bCs/>
          <w:sz w:val="18"/>
          <w:szCs w:val="18"/>
        </w:rPr>
        <w:t xml:space="preserve"> программам  и непрограммным направлениям деятельности ), группам  и подгруппам видов расходов классификации расходов бюджетов на </w:t>
      </w:r>
      <w:r>
        <w:rPr>
          <w:b/>
          <w:bCs/>
          <w:sz w:val="18"/>
          <w:szCs w:val="18"/>
        </w:rPr>
        <w:t>202</w:t>
      </w:r>
      <w:r w:rsidR="0058628F">
        <w:rPr>
          <w:b/>
          <w:bCs/>
          <w:sz w:val="18"/>
          <w:szCs w:val="18"/>
        </w:rPr>
        <w:t>2</w:t>
      </w:r>
      <w:r>
        <w:rPr>
          <w:b/>
          <w:bCs/>
          <w:sz w:val="18"/>
          <w:szCs w:val="18"/>
        </w:rPr>
        <w:t xml:space="preserve"> года и плановый период </w:t>
      </w:r>
      <w:r w:rsidRPr="00D21E6C">
        <w:rPr>
          <w:b/>
          <w:bCs/>
          <w:sz w:val="18"/>
          <w:szCs w:val="18"/>
        </w:rPr>
        <w:t>20</w:t>
      </w:r>
      <w:r w:rsidR="0058628F">
        <w:rPr>
          <w:b/>
          <w:bCs/>
          <w:sz w:val="18"/>
          <w:szCs w:val="18"/>
        </w:rPr>
        <w:t>23</w:t>
      </w:r>
      <w:r w:rsidRPr="00D21E6C">
        <w:rPr>
          <w:b/>
          <w:bCs/>
          <w:sz w:val="18"/>
          <w:szCs w:val="18"/>
        </w:rPr>
        <w:t>-20</w:t>
      </w:r>
      <w:r w:rsidR="0058628F">
        <w:rPr>
          <w:b/>
          <w:bCs/>
          <w:sz w:val="18"/>
          <w:szCs w:val="18"/>
        </w:rPr>
        <w:t>24</w:t>
      </w:r>
      <w:r w:rsidRPr="00D21E6C">
        <w:rPr>
          <w:b/>
          <w:bCs/>
          <w:sz w:val="18"/>
          <w:szCs w:val="18"/>
        </w:rPr>
        <w:t xml:space="preserve"> годы</w:t>
      </w:r>
    </w:p>
    <w:p w:rsidR="00956C77" w:rsidRDefault="00956C77" w:rsidP="00956C77">
      <w:pPr>
        <w:jc w:val="center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тыс..рублей</w:t>
      </w:r>
    </w:p>
    <w:tbl>
      <w:tblPr>
        <w:tblW w:w="20073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94"/>
        <w:gridCol w:w="464"/>
        <w:gridCol w:w="3635"/>
        <w:gridCol w:w="850"/>
        <w:gridCol w:w="709"/>
        <w:gridCol w:w="1276"/>
        <w:gridCol w:w="567"/>
        <w:gridCol w:w="759"/>
        <w:gridCol w:w="1225"/>
        <w:gridCol w:w="955"/>
        <w:gridCol w:w="9439"/>
      </w:tblGrid>
      <w:tr w:rsidR="00956C77" w:rsidTr="00AE0680">
        <w:trPr>
          <w:gridBefore w:val="1"/>
          <w:gridAfter w:val="1"/>
          <w:wBefore w:w="194" w:type="dxa"/>
          <w:wAfter w:w="9439" w:type="dxa"/>
          <w:trHeight w:val="203"/>
        </w:trPr>
        <w:tc>
          <w:tcPr>
            <w:tcW w:w="40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2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Сумма 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04"/>
        </w:trPr>
        <w:tc>
          <w:tcPr>
            <w:tcW w:w="409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5862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58628F">
              <w:rPr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2616F1" w:rsidP="005862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58628F">
              <w:rPr>
                <w:b/>
                <w:bCs/>
                <w:color w:val="000000"/>
                <w:sz w:val="18"/>
                <w:szCs w:val="18"/>
              </w:rPr>
              <w:t>3</w:t>
            </w:r>
            <w:r w:rsidR="00956C77"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58628F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2024</w:t>
            </w:r>
            <w:r w:rsidR="00956C77"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20"/>
        </w:trPr>
        <w:tc>
          <w:tcPr>
            <w:tcW w:w="409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2577,7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1691,9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1570,2</w:t>
            </w:r>
          </w:p>
        </w:tc>
      </w:tr>
      <w:tr w:rsidR="003555CC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FC2C1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848,5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3555CC">
            <w:pPr>
              <w:jc w:val="center"/>
            </w:pPr>
            <w:r w:rsidRPr="005B419D">
              <w:rPr>
                <w:b/>
                <w:bCs/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3555CC">
            <w:pPr>
              <w:jc w:val="center"/>
            </w:pPr>
            <w:r w:rsidRPr="005B419D">
              <w:rPr>
                <w:b/>
                <w:bCs/>
                <w:color w:val="000000"/>
                <w:sz w:val="18"/>
                <w:szCs w:val="18"/>
              </w:rPr>
              <w:t>769,1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E86E0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.00.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 w:rsidR="00956C77"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9431A" w:rsidRDefault="00FC2C15" w:rsidP="00017532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B28A8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Pr="00691C57" w:rsidRDefault="004B28A8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Pr="00691C57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Pr="00691C57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Pr="00691C57" w:rsidRDefault="004B28A8" w:rsidP="00B611E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FC2C15" w:rsidP="004B28A8">
            <w:pPr>
              <w:jc w:val="center"/>
            </w:pPr>
            <w:r>
              <w:rPr>
                <w:bCs/>
                <w:sz w:val="18"/>
                <w:szCs w:val="18"/>
              </w:rPr>
              <w:t>446,0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B28A8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B611EF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FC2C15" w:rsidP="004B28A8">
            <w:pPr>
              <w:jc w:val="center"/>
            </w:pPr>
            <w:r>
              <w:rPr>
                <w:bCs/>
                <w:sz w:val="18"/>
                <w:szCs w:val="18"/>
              </w:rPr>
              <w:t>446,0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B28A8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B611EF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FC2C15" w:rsidP="004B28A8">
            <w:pPr>
              <w:jc w:val="center"/>
            </w:pPr>
            <w:r>
              <w:rPr>
                <w:bCs/>
                <w:sz w:val="18"/>
                <w:szCs w:val="18"/>
              </w:rPr>
              <w:t>446,0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6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555CC" w:rsidTr="00A70549">
        <w:trPr>
          <w:gridBefore w:val="1"/>
          <w:gridAfter w:val="1"/>
          <w:wBefore w:w="194" w:type="dxa"/>
          <w:wAfter w:w="9439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555CC" w:rsidTr="00A70549">
        <w:trPr>
          <w:gridBefore w:val="1"/>
          <w:gridAfter w:val="1"/>
          <w:wBefore w:w="194" w:type="dxa"/>
          <w:wAfter w:w="9439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555CC" w:rsidTr="00A70549">
        <w:trPr>
          <w:gridBefore w:val="1"/>
          <w:gridAfter w:val="1"/>
          <w:wBefore w:w="194" w:type="dxa"/>
          <w:wAfter w:w="9439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94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1688,1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F506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</w:t>
            </w:r>
            <w:r w:rsidR="000F5065">
              <w:rPr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3555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798,1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E86E0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.00.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 w:rsidR="00956C77"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AD26F0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659,5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B611E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 xml:space="preserve">. 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7051</w:t>
            </w:r>
            <w:r w:rsidR="00956C77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630BD" w:rsidRDefault="00AD26F0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659,5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B611EF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 xml:space="preserve">. 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7051</w:t>
            </w:r>
            <w:r w:rsidR="00956C77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630BD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630BD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AD26F0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4D21FA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Закупка товаров, работ услуг для государственных </w:t>
            </w:r>
            <w:r>
              <w:rPr>
                <w:color w:val="000000"/>
                <w:sz w:val="18"/>
                <w:szCs w:val="18"/>
              </w:rPr>
              <w:lastRenderedPageBreak/>
              <w:t>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4D21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4D21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4D21FA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AD26F0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4D21FA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4D21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4D21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4D21FA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6F0" w:rsidRDefault="00AD26F0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017532" w:rsidTr="00A70549">
        <w:trPr>
          <w:gridBefore w:val="1"/>
          <w:gridAfter w:val="1"/>
          <w:wBefore w:w="194" w:type="dxa"/>
          <w:wAfter w:w="9439" w:type="dxa"/>
          <w:trHeight w:val="25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Pr="00F10FB5" w:rsidRDefault="00017532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1028,6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</w:t>
            </w:r>
            <w:r w:rsidR="000F506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F5065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798,0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5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10FB5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3E05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1028,6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</w:t>
            </w:r>
            <w:r w:rsidR="000F506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798,0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</w:t>
            </w:r>
            <w:r w:rsidR="000F506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</w:t>
            </w:r>
            <w:r w:rsidR="000F506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429,7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7036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98,0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413,7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413,7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897176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3E0522" w:rsidRDefault="00B611EF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  <w:r w:rsidR="00956C77">
              <w:rPr>
                <w:color w:val="000000"/>
                <w:sz w:val="18"/>
                <w:szCs w:val="18"/>
              </w:rPr>
              <w:t>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10FB5" w:rsidRDefault="00956C77" w:rsidP="00017532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0736B">
              <w:rPr>
                <w:sz w:val="18"/>
                <w:szCs w:val="18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842C3" w:rsidRDefault="00B611EF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  <w:r w:rsidR="00956C77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="00956C77"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="00956C77"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RPr="00621139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894F7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35,1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894F77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894F77" w:rsidP="00194367">
            <w:pPr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894F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4139FA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0F5065">
              <w:rPr>
                <w:bCs/>
                <w:color w:val="000000"/>
                <w:sz w:val="18"/>
                <w:szCs w:val="18"/>
              </w:rPr>
              <w:t>5</w:t>
            </w:r>
            <w:r>
              <w:rPr>
                <w:bCs/>
                <w:color w:val="000000"/>
                <w:sz w:val="18"/>
                <w:szCs w:val="18"/>
              </w:rPr>
              <w:t>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Pr="00194367" w:rsidRDefault="00894F77" w:rsidP="00017532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894F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3555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</w:t>
            </w:r>
            <w:r w:rsidR="003555CC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894F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</w:t>
            </w:r>
            <w:r w:rsidR="00894F77">
              <w:rPr>
                <w:bCs/>
                <w:color w:val="000000"/>
                <w:sz w:val="18"/>
                <w:szCs w:val="18"/>
              </w:rPr>
              <w:t>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894F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</w:t>
            </w:r>
            <w:r w:rsidR="00894F77">
              <w:rPr>
                <w:bCs/>
                <w:color w:val="000000"/>
                <w:sz w:val="18"/>
                <w:szCs w:val="18"/>
              </w:rPr>
              <w:t>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897176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AE0680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внутреннему финансовому контролю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897176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897176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897176" w:rsidP="00AE0680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 w:rsidR="00AE068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897176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</w:t>
            </w:r>
            <w:r w:rsidR="00897176">
              <w:rPr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Pr="00601937" w:rsidRDefault="00897176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Pr="00D737FE" w:rsidRDefault="00897176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AE0680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00011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  <w:r w:rsidR="00AE0680">
              <w:rPr>
                <w:bCs/>
                <w:color w:val="000000"/>
                <w:sz w:val="18"/>
                <w:szCs w:val="18"/>
              </w:rPr>
              <w:t>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Pr="00601937" w:rsidRDefault="00AE0680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Pr="00D737FE" w:rsidRDefault="00AE0680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AE0680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00011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  <w:r w:rsidR="00AE0680">
              <w:rPr>
                <w:bCs/>
                <w:color w:val="000000"/>
                <w:sz w:val="18"/>
                <w:szCs w:val="18"/>
              </w:rPr>
              <w:t>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Pr="00601937" w:rsidRDefault="00AE0680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Pr="00D737FE" w:rsidRDefault="00AE0680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5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</w:t>
            </w:r>
            <w:r w:rsidR="00194367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3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CA735B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CA735B">
              <w:rPr>
                <w:b/>
                <w:color w:val="000000"/>
                <w:sz w:val="18"/>
                <w:szCs w:val="18"/>
              </w:rPr>
              <w:t xml:space="preserve">Другие общегосударственные вопросы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897176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19436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19436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80568" w:rsidRDefault="00956C77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897176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B6769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B6769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="00194367">
              <w:rPr>
                <w:color w:val="000000"/>
                <w:sz w:val="18"/>
                <w:szCs w:val="18"/>
              </w:rPr>
              <w:t>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rPr>
                <w:sz w:val="18"/>
                <w:szCs w:val="18"/>
              </w:rPr>
            </w:pPr>
            <w:r w:rsidRPr="00AE3C7B">
              <w:rPr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80568" w:rsidRDefault="00956C77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897176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4D151F" w:rsidP="008F13F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121,</w:t>
            </w:r>
            <w:r w:rsidR="008F13FA">
              <w:rPr>
                <w:b/>
                <w:color w:val="000000"/>
                <w:sz w:val="18"/>
                <w:szCs w:val="18"/>
              </w:rPr>
              <w:t>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121,8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4D151F" w:rsidP="008F13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121,</w:t>
            </w:r>
            <w:r w:rsidR="008F13FA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4D151F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121,</w:t>
            </w:r>
            <w:r w:rsidR="008F13FA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4D151F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121,</w:t>
            </w:r>
            <w:r w:rsidR="008F13FA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1284D" w:rsidP="008F13FA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936EF" w:rsidRDefault="00985E4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115,6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936EF" w:rsidRDefault="00985E4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119,7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D1284D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0936EF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115,6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0936EF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119,7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D1284D" w:rsidP="00985E44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985E44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985E44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D1284D" w:rsidP="00985E44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985E44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985E44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956C77" w:rsidRPr="009C5F5B" w:rsidTr="00A70549">
        <w:trPr>
          <w:gridBefore w:val="1"/>
          <w:gridAfter w:val="1"/>
          <w:wBefore w:w="194" w:type="dxa"/>
          <w:wAfter w:w="9439" w:type="dxa"/>
          <w:trHeight w:val="1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194367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194367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86E07" w:rsidRDefault="00E86E0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E86E07">
              <w:rPr>
                <w:b/>
                <w:sz w:val="18"/>
                <w:szCs w:val="28"/>
              </w:rPr>
              <w:t>Гражданская оборона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81631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3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0141D0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0141D0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9C5F5B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9C5F5B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0141D0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9C5F5B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9C5F5B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7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86E07" w:rsidRDefault="00E86E0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E86E07">
              <w:rPr>
                <w:b/>
                <w:sz w:val="1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C240E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240E4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,</w:t>
            </w:r>
            <w:r w:rsidR="00C240E4">
              <w:rPr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RPr="009C5F5B" w:rsidTr="00A70549">
        <w:trPr>
          <w:gridBefore w:val="1"/>
          <w:gridAfter w:val="1"/>
          <w:wBefore w:w="194" w:type="dxa"/>
          <w:wAfter w:w="9439" w:type="dxa"/>
          <w:trHeight w:val="23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C240E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5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rPr>
                <w:color w:val="000000"/>
                <w:sz w:val="18"/>
                <w:szCs w:val="18"/>
              </w:rPr>
            </w:pPr>
            <w:r w:rsidRPr="00970DF7"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  <w:t>в сфере пожарной безопасности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C240E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1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C240E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2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C240E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92345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425,1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448,2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70180" w:rsidRDefault="00C240E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70180" w:rsidRDefault="00C240E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A3CEA" w:rsidRDefault="00985E44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E24FAF" w:rsidRDefault="00985E4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240E4" w:rsidRPr="00D0185F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0185F" w:rsidRDefault="00C240E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0185F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0185F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0185F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0185F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0185F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D0185F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2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5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Закупка товаров, работ услуг для государственных </w:t>
            </w:r>
            <w:r>
              <w:rPr>
                <w:color w:val="000000"/>
                <w:sz w:val="18"/>
                <w:szCs w:val="18"/>
              </w:rPr>
              <w:lastRenderedPageBreak/>
              <w:t>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5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240E4" w:rsidRPr="00F1564B" w:rsidRDefault="00C240E4" w:rsidP="00DE6045">
            <w:pPr>
              <w:rPr>
                <w:b/>
                <w:bCs/>
                <w:sz w:val="18"/>
              </w:rPr>
            </w:pPr>
            <w:r w:rsidRPr="00F1564B">
              <w:rPr>
                <w:b/>
                <w:bCs/>
                <w:sz w:val="18"/>
              </w:rPr>
              <w:t>Малое и среднее предпринимательство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725339" w:rsidRDefault="00C240E4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240E4" w:rsidRPr="00F1564B" w:rsidRDefault="00C240E4" w:rsidP="00DE6045">
            <w:pPr>
              <w:rPr>
                <w:bCs/>
                <w:sz w:val="18"/>
              </w:rPr>
            </w:pPr>
            <w:r w:rsidRPr="00F1564B">
              <w:rPr>
                <w:sz w:val="18"/>
              </w:rPr>
              <w:t>Непрограммные направления местного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725339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72533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725339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72533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725339" w:rsidRDefault="00C240E4" w:rsidP="00F1564B">
            <w:pPr>
              <w:jc w:val="center"/>
              <w:rPr>
                <w:sz w:val="18"/>
                <w:szCs w:val="18"/>
              </w:rPr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725339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20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240E4" w:rsidRPr="00F1564B" w:rsidRDefault="00C240E4" w:rsidP="00DE6045">
            <w:pPr>
              <w:rPr>
                <w:sz w:val="18"/>
              </w:rPr>
            </w:pPr>
            <w:r w:rsidRPr="00F1564B">
              <w:rPr>
                <w:sz w:val="18"/>
              </w:rPr>
              <w:t>Поддержка малого и среднего предпринимательства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F1564B">
            <w:pPr>
              <w:jc w:val="center"/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7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240E4" w:rsidRPr="00F1564B" w:rsidRDefault="00C240E4" w:rsidP="00DE6045">
            <w:pPr>
              <w:rPr>
                <w:color w:val="000000"/>
                <w:sz w:val="18"/>
              </w:rPr>
            </w:pPr>
            <w:r w:rsidRPr="00F1564B">
              <w:rPr>
                <w:color w:val="000000"/>
                <w:sz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F1564B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7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240E4" w:rsidRPr="00F1564B" w:rsidRDefault="00C240E4" w:rsidP="00DE6045">
            <w:pPr>
              <w:rPr>
                <w:sz w:val="18"/>
              </w:rPr>
            </w:pPr>
            <w:r w:rsidRPr="00F1564B">
              <w:rPr>
                <w:sz w:val="18"/>
              </w:rPr>
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725339" w:rsidRDefault="00C240E4" w:rsidP="0001753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B578B7" w:rsidRDefault="00C240E4" w:rsidP="0001753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396,1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Коммунальное 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B578B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2903A3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B578B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 хозяйства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B578B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B578B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30761E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4510FF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5020EE" w:rsidRDefault="00C240E4" w:rsidP="00017532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5020EE" w:rsidRDefault="00C240E4" w:rsidP="00017532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</w:tr>
      <w:tr w:rsidR="00C240E4" w:rsidTr="00A70549">
        <w:trPr>
          <w:gridBefore w:val="1"/>
          <w:gridAfter w:val="1"/>
          <w:wBefore w:w="194" w:type="dxa"/>
          <w:wAfter w:w="9439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B578B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30761E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4510FF" w:rsidRDefault="00C240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Default="00C240E4" w:rsidP="00C240E4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5020EE" w:rsidRDefault="00C240E4" w:rsidP="00017532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40E4" w:rsidRPr="005020EE" w:rsidRDefault="00C240E4" w:rsidP="00017532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240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396,1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Программные </w:t>
            </w:r>
            <w:r w:rsidRPr="0016107F">
              <w:rPr>
                <w:sz w:val="18"/>
                <w:szCs w:val="18"/>
              </w:rPr>
              <w:t xml:space="preserve">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A23AE2" w:rsidP="009C0A7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C0A77"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3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C843A2" w:rsidRDefault="009C0A77" w:rsidP="0097631B">
            <w:pPr>
              <w:ind w:right="21"/>
              <w:rPr>
                <w:color w:val="000000"/>
                <w:sz w:val="18"/>
                <w:szCs w:val="18"/>
              </w:rPr>
            </w:pPr>
            <w:r w:rsidRPr="00C843A2">
              <w:rPr>
                <w:sz w:val="18"/>
                <w:szCs w:val="18"/>
              </w:rPr>
              <w:t>Реализация мер</w:t>
            </w:r>
            <w:r>
              <w:rPr>
                <w:sz w:val="18"/>
                <w:szCs w:val="18"/>
              </w:rPr>
              <w:t xml:space="preserve">оприятий муниципальной программы </w:t>
            </w:r>
            <w:r w:rsidRPr="003302E1">
              <w:rPr>
                <w:sz w:val="20"/>
                <w:szCs w:val="20"/>
              </w:rPr>
              <w:t xml:space="preserve"> </w:t>
            </w:r>
            <w:r w:rsidRPr="00C843A2">
              <w:rPr>
                <w:sz w:val="18"/>
                <w:szCs w:val="18"/>
              </w:rPr>
              <w:t xml:space="preserve">«Комплексные меры по профилактике наркомании на территории </w:t>
            </w:r>
            <w:r>
              <w:rPr>
                <w:sz w:val="18"/>
                <w:szCs w:val="18"/>
              </w:rPr>
              <w:t>Красноярского</w:t>
            </w:r>
            <w:r w:rsidRPr="00C843A2">
              <w:rPr>
                <w:sz w:val="18"/>
                <w:szCs w:val="18"/>
              </w:rPr>
              <w:t xml:space="preserve"> сельсовета Татарского райо</w:t>
            </w:r>
            <w:r>
              <w:rPr>
                <w:sz w:val="18"/>
                <w:szCs w:val="18"/>
              </w:rPr>
              <w:t>на Новосибирской области на 2021-2023 годов</w:t>
            </w:r>
            <w:r w:rsidRPr="00C843A2">
              <w:rPr>
                <w:sz w:val="18"/>
                <w:szCs w:val="18"/>
              </w:rPr>
              <w:t>»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A23AE2" w:rsidP="009C0A7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C0A77"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C2805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C2805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A23AE2" w:rsidP="009C0A7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C0A77"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C2805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C2805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A23AE2" w:rsidP="009C0A7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C0A77"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5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84C7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179,6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A23AE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77036D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7036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7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84C7D" w:rsidP="006A0A9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179,6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7036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7036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46497E" w:rsidP="00684C7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="00684C7D">
              <w:rPr>
                <w:color w:val="000000"/>
                <w:sz w:val="18"/>
                <w:szCs w:val="18"/>
              </w:rPr>
              <w:t>79,6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7036D" w:rsidRDefault="0077036D" w:rsidP="00017532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7036D" w:rsidRDefault="0077036D" w:rsidP="00017532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84C7D" w:rsidP="00B067F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179,6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7036D" w:rsidRDefault="0077036D" w:rsidP="00017532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7036D" w:rsidRDefault="0077036D" w:rsidP="00017532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0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84C7D" w:rsidP="0010585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684C7D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684C7D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D920D8">
            <w:pPr>
              <w:jc w:val="center"/>
            </w:pPr>
            <w:r w:rsidRPr="00DF34A7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55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684C7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D920D8">
            <w:pPr>
              <w:jc w:val="center"/>
            </w:pPr>
            <w:r w:rsidRPr="00DF34A7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6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684C7D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684C7D" w:rsidP="0046497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77036D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>
            <w:r w:rsidRPr="00437489">
              <w:rPr>
                <w:color w:val="000000"/>
                <w:sz w:val="18"/>
                <w:szCs w:val="18"/>
              </w:rPr>
              <w:t>99.0.00.04290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D920D8">
            <w:pPr>
              <w:jc w:val="center"/>
            </w:pPr>
            <w:r w:rsidRPr="009E6903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77036D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>
            <w:r w:rsidRPr="00437489">
              <w:rPr>
                <w:color w:val="000000"/>
                <w:sz w:val="18"/>
                <w:szCs w:val="18"/>
              </w:rPr>
              <w:t>99.0.00.04290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D920D8">
            <w:pPr>
              <w:jc w:val="center"/>
            </w:pPr>
            <w:r w:rsidRPr="009E6903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1B4A42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="00F7465D" w:rsidRPr="00F7465D">
              <w:rPr>
                <w:bCs/>
                <w:color w:val="000000"/>
                <w:sz w:val="18"/>
                <w:szCs w:val="18"/>
              </w:rPr>
              <w:t xml:space="preserve">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на 2022 год 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C40164">
            <w:r w:rsidRPr="004A0076">
              <w:rPr>
                <w:bCs/>
                <w:color w:val="000000"/>
                <w:sz w:val="18"/>
                <w:szCs w:val="18"/>
              </w:rPr>
              <w:t>99.0.00. 70</w:t>
            </w:r>
            <w:r w:rsidR="00C40164">
              <w:rPr>
                <w:bCs/>
                <w:color w:val="000000"/>
                <w:sz w:val="18"/>
                <w:szCs w:val="18"/>
              </w:rPr>
              <w:t>37</w:t>
            </w:r>
            <w:r w:rsidRPr="004A0076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Pr="00F7465D" w:rsidRDefault="00F7465D" w:rsidP="00F7465D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200</w:t>
            </w:r>
            <w:r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1B4A42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C40164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C40164">
            <w:r w:rsidRPr="004A0076">
              <w:rPr>
                <w:bCs/>
                <w:color w:val="000000"/>
                <w:sz w:val="18"/>
                <w:szCs w:val="18"/>
              </w:rPr>
              <w:t>99.0.00. 70</w:t>
            </w:r>
            <w:r w:rsidR="00C40164">
              <w:rPr>
                <w:bCs/>
                <w:color w:val="000000"/>
                <w:sz w:val="18"/>
                <w:szCs w:val="18"/>
              </w:rPr>
              <w:t>37</w:t>
            </w:r>
            <w:r w:rsidRPr="004A0076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Pr="00F7465D" w:rsidRDefault="00F7465D" w:rsidP="001B4A4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200</w:t>
            </w:r>
            <w:r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1B4A42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C40164">
            <w:r w:rsidRPr="004A0076">
              <w:rPr>
                <w:bCs/>
                <w:color w:val="000000"/>
                <w:sz w:val="18"/>
                <w:szCs w:val="18"/>
              </w:rPr>
              <w:t>99.0.00. 70</w:t>
            </w:r>
            <w:r w:rsidR="00C40164">
              <w:rPr>
                <w:bCs/>
                <w:color w:val="000000"/>
                <w:sz w:val="18"/>
                <w:szCs w:val="18"/>
              </w:rPr>
              <w:t>37</w:t>
            </w:r>
            <w:r w:rsidRPr="004A0076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F7465D" w:rsidP="001B4A4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136DF" w:rsidP="00FE132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3576,2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25B08" w:rsidRDefault="00D920D8" w:rsidP="00017532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25B08" w:rsidRDefault="00D920D8" w:rsidP="00017532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67,3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7136DF" w:rsidP="00FE132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2411,4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E25B08" w:rsidRDefault="00D920D8" w:rsidP="000F506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E25B08" w:rsidRDefault="00D920D8" w:rsidP="000F506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67,3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691C57" w:rsidRDefault="00D920D8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691C57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691C57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691C57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AF6815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7136DF" w:rsidP="007136DF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2411.4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</w:rPr>
            </w:pPr>
            <w:r w:rsidRPr="00D920D8"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</w:rPr>
            </w:pPr>
            <w:r w:rsidRPr="00D920D8">
              <w:rPr>
                <w:sz w:val="18"/>
              </w:rPr>
              <w:t>67,3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F6815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136DF" w:rsidP="00AE0680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1554,4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1E33A2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E073A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F6815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136DF" w:rsidP="00AE0680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1554,4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1E33A2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E073A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F6815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136DF" w:rsidP="00AE0680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1554,4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1E33A2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E073A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10585B" w:rsidRPr="0092146E" w:rsidTr="00A70549">
        <w:trPr>
          <w:gridBefore w:val="1"/>
          <w:gridAfter w:val="1"/>
          <w:wBefore w:w="194" w:type="dxa"/>
          <w:wAfter w:w="9439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Pr="00A26C7C" w:rsidRDefault="006A0A90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</w:t>
            </w:r>
            <w:r w:rsidR="009D693B">
              <w:rPr>
                <w:bCs/>
                <w:color w:val="000000"/>
                <w:sz w:val="18"/>
                <w:szCs w:val="18"/>
              </w:rPr>
              <w:t>57</w:t>
            </w:r>
            <w:r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Pr="0010585B" w:rsidRDefault="00D920D8" w:rsidP="00964649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Pr="0010585B" w:rsidRDefault="00D920D8" w:rsidP="00964649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D920D8" w:rsidRPr="0092146E" w:rsidTr="00A70549">
        <w:trPr>
          <w:gridBefore w:val="1"/>
          <w:gridAfter w:val="1"/>
          <w:wBefore w:w="194" w:type="dxa"/>
          <w:wAfter w:w="9439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A26C7C" w:rsidRDefault="006A0A90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</w:t>
            </w:r>
            <w:r w:rsidR="009D693B">
              <w:rPr>
                <w:bCs/>
                <w:color w:val="000000"/>
                <w:sz w:val="18"/>
                <w:szCs w:val="18"/>
              </w:rPr>
              <w:t>57</w:t>
            </w:r>
            <w:r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956C77" w:rsidRPr="0092146E" w:rsidTr="00A70549">
        <w:trPr>
          <w:gridBefore w:val="1"/>
          <w:gridAfter w:val="1"/>
          <w:wBefore w:w="194" w:type="dxa"/>
          <w:wAfter w:w="9439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F7465D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299,1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92146E" w:rsidTr="00A70549">
        <w:trPr>
          <w:gridBefore w:val="1"/>
          <w:gridAfter w:val="1"/>
          <w:wBefore w:w="194" w:type="dxa"/>
          <w:wAfter w:w="9439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F7465D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299,1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D920D8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</w:pP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A26C7C" w:rsidRDefault="00294A2B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</w:t>
            </w:r>
            <w:r w:rsidR="009D693B">
              <w:rPr>
                <w:bCs/>
                <w:color w:val="000000"/>
                <w:sz w:val="18"/>
                <w:szCs w:val="18"/>
              </w:rPr>
              <w:t>57</w:t>
            </w:r>
            <w:r w:rsidR="006A0A90">
              <w:rPr>
                <w:bCs/>
                <w:color w:val="000000"/>
                <w:sz w:val="18"/>
                <w:szCs w:val="18"/>
              </w:rPr>
              <w:t>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D920D8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A7A32" w:rsidRDefault="00294A2B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</w:t>
            </w:r>
            <w:r w:rsidR="009D693B">
              <w:rPr>
                <w:bCs/>
                <w:color w:val="000000"/>
                <w:sz w:val="18"/>
                <w:szCs w:val="18"/>
              </w:rPr>
              <w:t>57</w:t>
            </w:r>
            <w:r w:rsidR="006A0A90">
              <w:rPr>
                <w:bCs/>
                <w:color w:val="000000"/>
                <w:sz w:val="18"/>
                <w:szCs w:val="18"/>
              </w:rPr>
              <w:t>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51531E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Pr="00F578D8" w:rsidRDefault="0051531E" w:rsidP="00606456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F578D8">
              <w:rPr>
                <w:b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F7465D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1164,8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51531E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51531E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51531E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6A0A90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230FF">
              <w:rPr>
                <w:sz w:val="18"/>
                <w:szCs w:val="28"/>
              </w:rPr>
              <w:t xml:space="preserve">Софинансирование проектов </w:t>
            </w:r>
            <w:r w:rsidRPr="009230FF">
              <w:rPr>
                <w:rFonts w:eastAsiaTheme="minorHAnsi"/>
                <w:sz w:val="18"/>
                <w:szCs w:val="28"/>
                <w:lang w:eastAsia="en-US"/>
              </w:rPr>
              <w:t>проектов развития территорий муниципальных образований Новосибирской области, основанных на местных инициативах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46A78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6A0A90" w:rsidRDefault="006A0A90" w:rsidP="006A0A9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0</w:t>
            </w: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6A0A90" w:rsidRDefault="00F7465D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A0A90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46A78" w:rsidRDefault="006A0A90" w:rsidP="00324724">
            <w:pPr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6A0A90" w:rsidRDefault="00F7465D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A0A90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6A0A90" w:rsidRDefault="00F7465D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A7205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AD26F0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208</w:t>
            </w:r>
            <w:r w:rsidR="00D920D8">
              <w:rPr>
                <w:b/>
                <w:bCs/>
                <w:color w:val="000000"/>
                <w:sz w:val="18"/>
                <w:szCs w:val="18"/>
              </w:rPr>
              <w:t>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AD26F0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208</w:t>
            </w:r>
            <w:r w:rsidR="00D920D8">
              <w:rPr>
                <w:b/>
                <w:bCs/>
                <w:color w:val="000000"/>
                <w:sz w:val="18"/>
                <w:szCs w:val="18"/>
              </w:rPr>
              <w:t>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E86E0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B611E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.00.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 w:rsidR="00956C77"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AD26F0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208</w:t>
            </w:r>
            <w:r w:rsidR="00D920D8">
              <w:rPr>
                <w:bCs/>
                <w:color w:val="000000"/>
                <w:sz w:val="18"/>
                <w:szCs w:val="18"/>
              </w:rPr>
              <w:t>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AD26F0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208</w:t>
            </w:r>
            <w:r w:rsidR="00D920D8">
              <w:rPr>
                <w:bCs/>
                <w:color w:val="000000"/>
                <w:sz w:val="18"/>
                <w:szCs w:val="18"/>
              </w:rPr>
              <w:t>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818C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5818C1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AD26F0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208</w:t>
            </w:r>
            <w:r w:rsidR="00D920D8">
              <w:rPr>
                <w:bCs/>
                <w:color w:val="000000"/>
                <w:sz w:val="18"/>
                <w:szCs w:val="18"/>
              </w:rPr>
              <w:t>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818C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5818C1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AD26F0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208</w:t>
            </w:r>
            <w:r w:rsidR="00D920D8">
              <w:rPr>
                <w:bCs/>
                <w:color w:val="000000"/>
                <w:sz w:val="18"/>
                <w:szCs w:val="18"/>
              </w:rPr>
              <w:t>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39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2122E4" w:rsidTr="00A70549">
        <w:trPr>
          <w:gridBefore w:val="1"/>
          <w:gridAfter w:val="1"/>
          <w:wBefore w:w="194" w:type="dxa"/>
          <w:wAfter w:w="9439" w:type="dxa"/>
          <w:trHeight w:val="2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2122E4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2E4C12" w:rsidRDefault="002122E4" w:rsidP="00AA472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0,1</w:t>
            </w:r>
          </w:p>
        </w:tc>
      </w:tr>
      <w:tr w:rsidR="002122E4" w:rsidRPr="002E4C12" w:rsidTr="00A70549">
        <w:trPr>
          <w:gridBefore w:val="1"/>
          <w:gridAfter w:val="1"/>
          <w:wBefore w:w="194" w:type="dxa"/>
          <w:wAfter w:w="9439" w:type="dxa"/>
          <w:trHeight w:val="2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2122E4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2122E4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0A7205" w:rsidRDefault="002122E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2122E4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2122E4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2122E4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2122E4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2122E4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2122E4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Default="002122E4" w:rsidP="002122E4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22E4" w:rsidRPr="00D920D8" w:rsidRDefault="002122E4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rPr>
                <w:b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4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ИТОГО РАСХОДОВ</w:t>
            </w:r>
          </w:p>
          <w:p w:rsidR="00956C77" w:rsidRPr="001C6A56" w:rsidRDefault="00956C77" w:rsidP="00017532">
            <w:pP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E28B5" w:rsidRDefault="00956C77" w:rsidP="0001753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23454" w:rsidP="008F13F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7788,8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24CFD" w:rsidRDefault="00D920D8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2732,9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24CFD" w:rsidRDefault="00D920D8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2329,2</w:t>
            </w:r>
          </w:p>
        </w:tc>
      </w:tr>
      <w:tr w:rsidR="00956C77" w:rsidTr="00AE0680">
        <w:trPr>
          <w:trHeight w:val="1345"/>
        </w:trPr>
        <w:tc>
          <w:tcPr>
            <w:tcW w:w="658" w:type="dxa"/>
            <w:gridSpan w:val="2"/>
          </w:tcPr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  <w:tc>
          <w:tcPr>
            <w:tcW w:w="9976" w:type="dxa"/>
            <w:gridSpan w:val="8"/>
          </w:tcPr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</w:t>
            </w: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956C77">
            <w:pPr>
              <w:tabs>
                <w:tab w:val="left" w:pos="3165"/>
                <w:tab w:val="center" w:pos="4677"/>
              </w:tabs>
              <w:jc w:val="right"/>
              <w:rPr>
                <w:sz w:val="20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                 </w:t>
            </w:r>
            <w:r>
              <w:rPr>
                <w:sz w:val="20"/>
              </w:rPr>
              <w:t xml:space="preserve">Приложение  </w:t>
            </w:r>
            <w:r w:rsidR="001747CD">
              <w:rPr>
                <w:sz w:val="20"/>
              </w:rPr>
              <w:t>3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к решению </w:t>
            </w:r>
            <w:r w:rsidR="00294A2B">
              <w:rPr>
                <w:sz w:val="20"/>
              </w:rPr>
              <w:t xml:space="preserve">двадцать </w:t>
            </w:r>
            <w:r w:rsidR="007136DF">
              <w:rPr>
                <w:sz w:val="20"/>
              </w:rPr>
              <w:t>шестой</w:t>
            </w:r>
            <w:r>
              <w:rPr>
                <w:sz w:val="20"/>
              </w:rPr>
              <w:t xml:space="preserve"> сессии шестого созыва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1747CD" w:rsidRDefault="001747CD" w:rsidP="001747CD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1747CD" w:rsidRDefault="001747CD" w:rsidP="001747CD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2022г  и плановый период 2023 - 2024 годов»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</w:p>
          <w:p w:rsidR="00956C77" w:rsidRPr="00BA2C64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20"/>
                <w:szCs w:val="20"/>
              </w:rPr>
            </w:pPr>
            <w:r w:rsidRPr="00BA2C64">
              <w:rPr>
                <w:b/>
                <w:color w:val="000000"/>
                <w:sz w:val="20"/>
                <w:szCs w:val="20"/>
              </w:rPr>
              <w:t xml:space="preserve">Ведомственная структура расходов местного бюджета </w:t>
            </w:r>
            <w:r w:rsidR="001D7C30">
              <w:rPr>
                <w:b/>
                <w:color w:val="000000"/>
                <w:sz w:val="20"/>
                <w:szCs w:val="20"/>
              </w:rPr>
              <w:t>на 2022 год и плановый период 2023  и 2024 годов</w:t>
            </w:r>
          </w:p>
          <w:p w:rsidR="00956C77" w:rsidRDefault="00956C77" w:rsidP="0001753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39" w:type="dxa"/>
          </w:tcPr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956C77" w:rsidRDefault="00956C77" w:rsidP="00956C77">
      <w:p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тыс.рублей</w:t>
      </w:r>
    </w:p>
    <w:tbl>
      <w:tblPr>
        <w:tblW w:w="10393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723"/>
        <w:gridCol w:w="567"/>
        <w:gridCol w:w="567"/>
        <w:gridCol w:w="567"/>
        <w:gridCol w:w="1276"/>
        <w:gridCol w:w="567"/>
        <w:gridCol w:w="709"/>
        <w:gridCol w:w="709"/>
        <w:gridCol w:w="708"/>
      </w:tblGrid>
      <w:tr w:rsidR="00956C77" w:rsidTr="00017532">
        <w:trPr>
          <w:trHeight w:val="203"/>
        </w:trPr>
        <w:tc>
          <w:tcPr>
            <w:tcW w:w="47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Сумма .</w:t>
            </w:r>
          </w:p>
        </w:tc>
      </w:tr>
      <w:tr w:rsidR="00956C77" w:rsidTr="00017532">
        <w:trPr>
          <w:trHeight w:val="204"/>
        </w:trPr>
        <w:tc>
          <w:tcPr>
            <w:tcW w:w="47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F506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0F5065">
              <w:rPr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b/>
                <w:bCs/>
                <w:color w:val="000000"/>
                <w:sz w:val="18"/>
                <w:szCs w:val="18"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2D488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0F5065">
              <w:rPr>
                <w:b/>
                <w:bCs/>
                <w:color w:val="000000"/>
                <w:sz w:val="18"/>
                <w:szCs w:val="18"/>
              </w:rPr>
              <w:t>3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2D488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0F5065">
              <w:rPr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</w:tr>
      <w:tr w:rsidR="000F5065" w:rsidTr="00017532">
        <w:trPr>
          <w:trHeight w:val="204"/>
        </w:trPr>
        <w:tc>
          <w:tcPr>
            <w:tcW w:w="47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администрация Красноярского сельсовета Татарского района Новосибирской области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923454" w:rsidP="008F13F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7788,8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Pr="00B24CFD" w:rsidRDefault="000F5065" w:rsidP="000F506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2732,9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Pr="00B24CFD" w:rsidRDefault="000F5065" w:rsidP="000F506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2329,2</w:t>
            </w:r>
          </w:p>
        </w:tc>
      </w:tr>
      <w:tr w:rsidR="00923454" w:rsidTr="00017532">
        <w:trPr>
          <w:trHeight w:val="178"/>
        </w:trPr>
        <w:tc>
          <w:tcPr>
            <w:tcW w:w="472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2577,7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1691,9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1570,2</w:t>
            </w:r>
          </w:p>
        </w:tc>
      </w:tr>
      <w:tr w:rsidR="0092345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848,5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5B419D">
              <w:rPr>
                <w:b/>
                <w:bCs/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5B419D">
              <w:rPr>
                <w:b/>
                <w:bCs/>
                <w:color w:val="000000"/>
                <w:sz w:val="18"/>
                <w:szCs w:val="18"/>
              </w:rPr>
              <w:t>769,1</w:t>
            </w:r>
          </w:p>
        </w:tc>
      </w:tr>
      <w:tr w:rsidR="0092345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49431A" w:rsidRDefault="00923454" w:rsidP="00C959C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>
              <w:rPr>
                <w:bCs/>
                <w:sz w:val="18"/>
                <w:szCs w:val="18"/>
              </w:rPr>
              <w:t>446,0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>
              <w:rPr>
                <w:bCs/>
                <w:sz w:val="18"/>
                <w:szCs w:val="18"/>
              </w:rPr>
              <w:t>446,0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>
              <w:rPr>
                <w:bCs/>
                <w:sz w:val="18"/>
                <w:szCs w:val="18"/>
              </w:rPr>
              <w:t>446,0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26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1688,1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798,1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659,5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630BD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659,5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630BD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государственных </w:t>
            </w:r>
            <w:r>
              <w:rPr>
                <w:color w:val="000000"/>
                <w:sz w:val="18"/>
                <w:szCs w:val="18"/>
              </w:rPr>
              <w:lastRenderedPageBreak/>
              <w:t>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630BD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4D21FA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4D21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4D21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4D21FA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4D21FA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4D21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4D21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4D21FA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6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10FB5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1028,6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798,0</w:t>
            </w:r>
          </w:p>
        </w:tc>
      </w:tr>
      <w:tr w:rsidR="00923454" w:rsidTr="00017532">
        <w:trPr>
          <w:trHeight w:val="34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10FB5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3E05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1028,6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798,0</w:t>
            </w:r>
          </w:p>
        </w:tc>
      </w:tr>
      <w:tr w:rsidR="00923454" w:rsidTr="00017532">
        <w:trPr>
          <w:trHeight w:val="43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700,0</w:t>
            </w:r>
          </w:p>
        </w:tc>
      </w:tr>
      <w:tr w:rsidR="00923454" w:rsidTr="00017532">
        <w:trPr>
          <w:trHeight w:val="15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700,0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429,7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98,0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413,7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89,0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413,7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89,0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3E0522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10FB5" w:rsidRDefault="00923454" w:rsidP="00017532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0736B">
              <w:rPr>
                <w:sz w:val="18"/>
                <w:szCs w:val="18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60AE7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60AE7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842C3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60AE7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60AE7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60AE7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60AE7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21139" w:rsidRDefault="0092345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21139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21139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21139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21139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35,1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21139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21139" w:rsidRDefault="00923454" w:rsidP="009D693B">
            <w:pPr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35,1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94367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внутреннему финансовому контролю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01937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37FE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01937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37FE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187951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01937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37FE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4C39" w:rsidRDefault="00923454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RPr="00621139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CA735B" w:rsidRDefault="0092345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CA735B">
              <w:rPr>
                <w:b/>
                <w:color w:val="000000"/>
                <w:sz w:val="18"/>
                <w:szCs w:val="18"/>
              </w:rPr>
              <w:t xml:space="preserve">Другие общегосударственные вопросы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E3C7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</w:t>
            </w:r>
            <w:r w:rsidRPr="00AE3C7B">
              <w:rPr>
                <w:b/>
                <w:color w:val="000000"/>
                <w:sz w:val="18"/>
                <w:szCs w:val="18"/>
              </w:rPr>
              <w:t>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E3C7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E3C7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E3C7B" w:rsidRDefault="00923454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E3C7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E3C7B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E3C7B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480568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E3C7B" w:rsidRDefault="00923454" w:rsidP="00017532">
            <w:pPr>
              <w:rPr>
                <w:sz w:val="18"/>
                <w:szCs w:val="18"/>
              </w:rPr>
            </w:pPr>
            <w:r w:rsidRPr="00AE3C7B">
              <w:rPr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480568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242EC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F527F" w:rsidRDefault="0092345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F527F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F527F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F527F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F527F" w:rsidRDefault="00923454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F527F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121,3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F527F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F527F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121,8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121,3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936EF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115,6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936EF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119,7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01AE5" w:rsidRDefault="00923454" w:rsidP="00017532">
            <w:pPr>
              <w:jc w:val="center"/>
            </w:pPr>
            <w:r w:rsidRPr="00001AE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936EF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115,6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936EF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119,7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Закупка товаров, работ услуг для государственных </w:t>
            </w:r>
            <w:r>
              <w:rPr>
                <w:color w:val="000000"/>
                <w:sz w:val="18"/>
                <w:szCs w:val="18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92345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2,0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923454" w:rsidTr="00017532">
        <w:trPr>
          <w:trHeight w:val="18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923454" w:rsidTr="00017532">
        <w:trPr>
          <w:trHeight w:val="25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86E07" w:rsidRDefault="00923454" w:rsidP="00E86E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E86E07">
              <w:rPr>
                <w:b/>
                <w:sz w:val="18"/>
                <w:szCs w:val="28"/>
              </w:rPr>
              <w:t>Гражданская оборона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RPr="009776BA" w:rsidTr="00017532">
        <w:trPr>
          <w:trHeight w:val="21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E86E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RPr="009776BA" w:rsidTr="00017532">
        <w:trPr>
          <w:trHeight w:val="43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E86E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141D0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23454" w:rsidRPr="000936EF" w:rsidTr="00017532">
        <w:trPr>
          <w:trHeight w:val="11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E86E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141D0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E86E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141D0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86E07" w:rsidRDefault="00923454" w:rsidP="00E86E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E86E07">
              <w:rPr>
                <w:b/>
                <w:sz w:val="1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2345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2345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rPr>
                <w:color w:val="000000"/>
                <w:sz w:val="18"/>
                <w:szCs w:val="18"/>
              </w:rPr>
            </w:pPr>
            <w:r w:rsidRPr="00970DF7"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  <w:t>в сфере пожарной безопасности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C5F5B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2345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2345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D2191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23454" w:rsidRPr="000936EF" w:rsidTr="00017532">
        <w:trPr>
          <w:trHeight w:val="1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425,1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448,2</w:t>
            </w:r>
          </w:p>
        </w:tc>
      </w:tr>
      <w:tr w:rsidR="00923454" w:rsidRPr="009C5F5B" w:rsidTr="00017532">
        <w:trPr>
          <w:trHeight w:val="1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0180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>
              <w:t>0,1</w:t>
            </w:r>
          </w:p>
        </w:tc>
      </w:tr>
      <w:tr w:rsidR="00923454" w:rsidTr="00017532">
        <w:trPr>
          <w:trHeight w:val="14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>
              <w:t>0,1</w:t>
            </w:r>
          </w:p>
        </w:tc>
      </w:tr>
      <w:tr w:rsidR="00923454" w:rsidRPr="009C5F5B" w:rsidTr="00017532">
        <w:trPr>
          <w:trHeight w:val="14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23454" w:rsidTr="00017532">
        <w:trPr>
          <w:trHeight w:val="25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23454" w:rsidTr="00017532">
        <w:trPr>
          <w:trHeight w:val="11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23454" w:rsidTr="00017532">
        <w:trPr>
          <w:trHeight w:val="22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0180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23454" w:rsidTr="00017532">
        <w:trPr>
          <w:trHeight w:val="31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23454" w:rsidTr="00017532">
        <w:trPr>
          <w:trHeight w:val="11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23454" w:rsidTr="00017532">
        <w:trPr>
          <w:trHeight w:val="39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23454" w:rsidTr="00017532">
        <w:trPr>
          <w:trHeight w:val="8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657CB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56F67" w:rsidRDefault="00923454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56F67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7A3CEA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27112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27112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27112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27112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24FAF" w:rsidRDefault="0092345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27112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27112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27112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27112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985E44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0185F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0185F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0185F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0185F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0185F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0185F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0185F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5B6605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92345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3454" w:rsidRPr="00F1564B" w:rsidRDefault="00923454" w:rsidP="00DE6045">
            <w:pPr>
              <w:rPr>
                <w:b/>
                <w:bCs/>
                <w:sz w:val="18"/>
              </w:rPr>
            </w:pPr>
            <w:r w:rsidRPr="00F1564B">
              <w:rPr>
                <w:b/>
                <w:bCs/>
                <w:sz w:val="18"/>
              </w:rPr>
              <w:t>Малое и среднее предпринимательство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725339" w:rsidRDefault="00923454" w:rsidP="00F1564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</w:tr>
      <w:tr w:rsidR="0092345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3454" w:rsidRPr="00F1564B" w:rsidRDefault="00923454" w:rsidP="00DE6045">
            <w:pPr>
              <w:rPr>
                <w:bCs/>
                <w:sz w:val="18"/>
              </w:rPr>
            </w:pPr>
            <w:r w:rsidRPr="00F1564B">
              <w:rPr>
                <w:sz w:val="18"/>
              </w:rPr>
              <w:t>Непрограммные направления местного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725339" w:rsidRDefault="00923454" w:rsidP="00F1564B">
            <w:pPr>
              <w:jc w:val="center"/>
              <w:rPr>
                <w:sz w:val="18"/>
                <w:szCs w:val="18"/>
              </w:rPr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2345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3454" w:rsidRPr="00F1564B" w:rsidRDefault="00923454" w:rsidP="00DE6045">
            <w:pPr>
              <w:rPr>
                <w:sz w:val="18"/>
              </w:rPr>
            </w:pPr>
            <w:r w:rsidRPr="00F1564B">
              <w:rPr>
                <w:sz w:val="18"/>
              </w:rPr>
              <w:t>Поддержка малого и среднего предпринимательства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C70EEA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92345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3454" w:rsidRPr="00F1564B" w:rsidRDefault="00923454" w:rsidP="00DE6045">
            <w:pPr>
              <w:rPr>
                <w:color w:val="000000"/>
                <w:sz w:val="18"/>
              </w:rPr>
            </w:pPr>
            <w:r w:rsidRPr="00F1564B">
              <w:rPr>
                <w:color w:val="000000"/>
                <w:sz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F1564B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C70EEA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92345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3454" w:rsidRPr="00F1564B" w:rsidRDefault="00923454" w:rsidP="00DE6045">
            <w:pPr>
              <w:rPr>
                <w:sz w:val="18"/>
              </w:rPr>
            </w:pPr>
            <w:r w:rsidRPr="00F1564B">
              <w:rPr>
                <w:sz w:val="18"/>
              </w:rPr>
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</w:t>
            </w:r>
            <w:r w:rsidRPr="00F1564B">
              <w:rPr>
                <w:sz w:val="18"/>
              </w:rPr>
              <w:lastRenderedPageBreak/>
              <w:t xml:space="preserve">предпринимателям , физическим лицам-производителям товаров, работ,услуг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C70EEA" w:rsidRDefault="00923454" w:rsidP="0001753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99.0.00.03060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F454A8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C959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578B7" w:rsidRDefault="00923454" w:rsidP="009D693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lastRenderedPageBreak/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396,1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Коммунальное хозяйство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F156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903A3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F1564B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F156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0419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4510FF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5020EE" w:rsidRDefault="00923454" w:rsidP="00C959CC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5020EE" w:rsidRDefault="00923454" w:rsidP="009D693B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</w:tr>
      <w:tr w:rsidR="0092345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0419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4510FF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1D418B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5020EE" w:rsidRDefault="00923454" w:rsidP="00C959CC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5020EE" w:rsidRDefault="00923454" w:rsidP="009D693B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</w:tr>
      <w:tr w:rsidR="00923454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396,1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</w:tr>
      <w:tr w:rsidR="00923454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Программные </w:t>
            </w:r>
            <w:r w:rsidRPr="0016107F">
              <w:rPr>
                <w:sz w:val="18"/>
                <w:szCs w:val="18"/>
              </w:rPr>
              <w:t xml:space="preserve">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23454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C843A2" w:rsidRDefault="00923454" w:rsidP="00017532">
            <w:pPr>
              <w:ind w:right="21"/>
              <w:rPr>
                <w:sz w:val="18"/>
                <w:szCs w:val="18"/>
              </w:rPr>
            </w:pPr>
            <w:r w:rsidRPr="00C843A2">
              <w:rPr>
                <w:sz w:val="18"/>
                <w:szCs w:val="18"/>
              </w:rPr>
              <w:t>Реализация мероприятий муниципальной программ</w:t>
            </w:r>
            <w:r>
              <w:rPr>
                <w:sz w:val="18"/>
                <w:szCs w:val="18"/>
              </w:rPr>
              <w:t>ы</w:t>
            </w:r>
          </w:p>
          <w:p w:rsidR="00923454" w:rsidRPr="00C843A2" w:rsidRDefault="00923454" w:rsidP="004579BA">
            <w:pPr>
              <w:rPr>
                <w:color w:val="000000"/>
                <w:sz w:val="18"/>
                <w:szCs w:val="18"/>
              </w:rPr>
            </w:pPr>
            <w:r w:rsidRPr="003302E1">
              <w:rPr>
                <w:sz w:val="20"/>
                <w:szCs w:val="20"/>
              </w:rPr>
              <w:t xml:space="preserve"> </w:t>
            </w:r>
            <w:r w:rsidRPr="00C843A2">
              <w:rPr>
                <w:sz w:val="18"/>
                <w:szCs w:val="18"/>
              </w:rPr>
              <w:t xml:space="preserve">«Комплексные меры по профилактике наркомании на территории </w:t>
            </w:r>
            <w:r>
              <w:rPr>
                <w:sz w:val="18"/>
                <w:szCs w:val="18"/>
              </w:rPr>
              <w:t>Красноярского</w:t>
            </w:r>
            <w:r w:rsidRPr="00C843A2">
              <w:rPr>
                <w:sz w:val="18"/>
                <w:szCs w:val="18"/>
              </w:rPr>
              <w:t xml:space="preserve"> сельсовета Татарского района Новосибирской области на 20</w:t>
            </w:r>
            <w:r>
              <w:rPr>
                <w:sz w:val="18"/>
                <w:szCs w:val="18"/>
              </w:rPr>
              <w:t>21-2023 годов</w:t>
            </w:r>
            <w:r w:rsidRPr="00C843A2">
              <w:rPr>
                <w:sz w:val="18"/>
                <w:szCs w:val="18"/>
              </w:rPr>
              <w:t>»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23454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C80958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80958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23454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C80958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80958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72FE1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23454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179,6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</w:tr>
      <w:tr w:rsidR="00923454" w:rsidTr="00017532">
        <w:trPr>
          <w:trHeight w:val="17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179,6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7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179,6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77036D" w:rsidRDefault="00923454" w:rsidP="00C959CC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77036D" w:rsidRDefault="00923454" w:rsidP="009D693B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923454" w:rsidTr="00017532">
        <w:trPr>
          <w:trHeight w:val="11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179,6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77036D" w:rsidRDefault="00923454" w:rsidP="00C959CC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77036D" w:rsidRDefault="00923454" w:rsidP="009D693B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923454" w:rsidRPr="0029248B" w:rsidTr="00017532">
        <w:trPr>
          <w:trHeight w:val="12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RPr="0029248B" w:rsidTr="00017532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RPr="0029248B" w:rsidTr="00017532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DF34A7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RPr="0029248B" w:rsidTr="00017532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DF34A7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8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9E6903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DE6045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</w:pPr>
            <w:r w:rsidRPr="009E6903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A5E4C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F7465D">
              <w:rPr>
                <w:bCs/>
                <w:color w:val="000000"/>
                <w:sz w:val="18"/>
                <w:szCs w:val="18"/>
              </w:rPr>
              <w:t xml:space="preserve">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на 2022 год 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DE604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7465D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200</w:t>
            </w:r>
            <w:r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A5E4C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DE604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7465D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200</w:t>
            </w:r>
            <w:r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DE604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7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3576,2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25B08" w:rsidRDefault="00923454" w:rsidP="00C959CC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25B08" w:rsidRDefault="00923454" w:rsidP="009D693B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67,3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2411,4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25B08" w:rsidRDefault="00923454" w:rsidP="00C959CC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25B08" w:rsidRDefault="00923454" w:rsidP="009D693B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67,3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F6815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C959CC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2411.4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C959CC">
            <w:pPr>
              <w:jc w:val="center"/>
              <w:rPr>
                <w:sz w:val="18"/>
              </w:rPr>
            </w:pPr>
            <w:r w:rsidRPr="00D920D8"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9D693B">
            <w:pPr>
              <w:jc w:val="center"/>
              <w:rPr>
                <w:sz w:val="18"/>
              </w:rPr>
            </w:pPr>
            <w:r w:rsidRPr="00D920D8">
              <w:rPr>
                <w:sz w:val="18"/>
              </w:rPr>
              <w:t>67,3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F6815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1554,4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E33A2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5E073A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F6815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1554,4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E33A2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5E073A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F6815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1554,4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E33A2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5E073A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857,0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0585B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0585B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857,0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0585B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0585B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7E7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299,1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097E7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299,1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557,9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0585B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0585B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A7A32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557,9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0585B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10585B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F578D8" w:rsidRDefault="00923454" w:rsidP="00606456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F578D8">
              <w:rPr>
                <w:b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1164,8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D5A4F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324724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230FF">
              <w:rPr>
                <w:sz w:val="18"/>
                <w:szCs w:val="28"/>
              </w:rPr>
              <w:t xml:space="preserve">Софинансирование проектов </w:t>
            </w:r>
            <w:r w:rsidRPr="009230FF">
              <w:rPr>
                <w:rFonts w:eastAsiaTheme="minorHAnsi"/>
                <w:sz w:val="18"/>
                <w:szCs w:val="28"/>
                <w:lang w:eastAsia="en-US"/>
              </w:rPr>
              <w:t>проектов развития территорий муниципальных образований Новосибирской области, основанных на местных инициативах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32472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A0A90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32472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32472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46A78" w:rsidRDefault="00923454" w:rsidP="00324724">
            <w:pPr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A0A90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32472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32472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A0A90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A26C7C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B611E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C80958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C80958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691C57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C80958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C80958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208,4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F2D69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23454" w:rsidTr="00017532">
        <w:trPr>
          <w:trHeight w:val="20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2E4C12" w:rsidRDefault="00923454" w:rsidP="009D693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7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9D693B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22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A7205" w:rsidRDefault="0092345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9D693B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6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9D693B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9D693B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</w:pPr>
            <w:r w:rsidRPr="000B385C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C959C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D920D8" w:rsidRDefault="00923454" w:rsidP="009D693B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923454" w:rsidTr="00017532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923454" w:rsidTr="00017532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rPr>
                <w:b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B0451" w:rsidRDefault="0092345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E13FEE" w:rsidRDefault="0092345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923454" w:rsidTr="00017532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923454" w:rsidTr="00017532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845157" w:rsidRDefault="00923454" w:rsidP="00017532">
            <w:pPr>
              <w:rPr>
                <w:color w:val="000000"/>
                <w:sz w:val="18"/>
                <w:szCs w:val="18"/>
              </w:rPr>
            </w:pPr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923454" w:rsidTr="00017532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923454" w:rsidRPr="0092146E" w:rsidTr="00017532">
        <w:trPr>
          <w:trHeight w:val="23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C959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F5065" w:rsidRDefault="00923454" w:rsidP="009D693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923454" w:rsidRPr="0092146E" w:rsidTr="00017532">
        <w:trPr>
          <w:trHeight w:val="47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ИТОГО РАСХОДОВ</w:t>
            </w:r>
          </w:p>
          <w:p w:rsidR="00923454" w:rsidRPr="001C6A56" w:rsidRDefault="00923454" w:rsidP="00017532">
            <w:pP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jc w:val="center"/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0E28B5" w:rsidRDefault="00923454" w:rsidP="0001753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7788,8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24CFD" w:rsidRDefault="00923454" w:rsidP="00C959C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2732,9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3454" w:rsidRPr="00B24CFD" w:rsidRDefault="00923454" w:rsidP="009D69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2329,2</w:t>
            </w:r>
          </w:p>
        </w:tc>
      </w:tr>
    </w:tbl>
    <w:p w:rsidR="00956C77" w:rsidRDefault="00956C77" w:rsidP="00956C77">
      <w:pPr>
        <w:rPr>
          <w:sz w:val="28"/>
        </w:rPr>
        <w:sectPr w:rsidR="00956C77">
          <w:footerReference w:type="default" r:id="rId8"/>
          <w:pgSz w:w="11906" w:h="16838"/>
          <w:pgMar w:top="357" w:right="1106" w:bottom="1134" w:left="1122" w:header="709" w:footer="709" w:gutter="0"/>
          <w:cols w:space="720"/>
        </w:sectPr>
      </w:pPr>
    </w:p>
    <w:p w:rsidR="002616F1" w:rsidRDefault="00956C77" w:rsidP="00324724">
      <w:pPr>
        <w:tabs>
          <w:tab w:val="left" w:pos="3165"/>
          <w:tab w:val="center" w:pos="4677"/>
        </w:tabs>
        <w:rPr>
          <w:sz w:val="20"/>
        </w:rPr>
      </w:pPr>
      <w:r>
        <w:rPr>
          <w:sz w:val="20"/>
        </w:rPr>
        <w:lastRenderedPageBreak/>
        <w:t xml:space="preserve">                                                                                     </w:t>
      </w:r>
    </w:p>
    <w:p w:rsidR="00956C77" w:rsidRDefault="00956C77" w:rsidP="00D565BA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>Приложение  №</w:t>
      </w:r>
      <w:r w:rsidR="001747CD">
        <w:rPr>
          <w:sz w:val="20"/>
        </w:rPr>
        <w:t>5</w:t>
      </w:r>
    </w:p>
    <w:p w:rsidR="001747CD" w:rsidRDefault="001747CD" w:rsidP="001747CD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</w:t>
      </w:r>
      <w:r w:rsidR="00530526">
        <w:rPr>
          <w:sz w:val="20"/>
        </w:rPr>
        <w:t xml:space="preserve">                    к решению  </w:t>
      </w:r>
      <w:r w:rsidR="00294A2B">
        <w:rPr>
          <w:sz w:val="20"/>
        </w:rPr>
        <w:t xml:space="preserve">двадцать </w:t>
      </w:r>
      <w:r w:rsidR="007136DF">
        <w:rPr>
          <w:sz w:val="20"/>
        </w:rPr>
        <w:t>шестой</w:t>
      </w:r>
      <w:r>
        <w:rPr>
          <w:sz w:val="20"/>
        </w:rPr>
        <w:t xml:space="preserve"> сессии шестого созыва</w:t>
      </w:r>
    </w:p>
    <w:p w:rsidR="001747CD" w:rsidRDefault="001747CD" w:rsidP="001747CD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  </w:t>
      </w:r>
    </w:p>
    <w:p w:rsidR="001747CD" w:rsidRDefault="001747CD" w:rsidP="001747CD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1747CD" w:rsidRDefault="001747CD" w:rsidP="001747CD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1747CD" w:rsidRDefault="001747CD" w:rsidP="001747CD">
      <w:pPr>
        <w:jc w:val="right"/>
        <w:rPr>
          <w:sz w:val="20"/>
        </w:rPr>
      </w:pPr>
      <w:r>
        <w:rPr>
          <w:sz w:val="20"/>
          <w:lang w:eastAsia="en-US"/>
        </w:rPr>
        <w:t>на 2022г  и плановый период 2023 - 2024 годов»</w:t>
      </w:r>
    </w:p>
    <w:p w:rsidR="001747CD" w:rsidRDefault="001747CD" w:rsidP="001747CD">
      <w:pPr>
        <w:jc w:val="right"/>
        <w:rPr>
          <w:sz w:val="20"/>
        </w:rPr>
      </w:pPr>
    </w:p>
    <w:p w:rsidR="00956C77" w:rsidRDefault="00956C77" w:rsidP="00956C77">
      <w:pPr>
        <w:ind w:left="4500" w:hanging="1260"/>
        <w:jc w:val="center"/>
        <w:rPr>
          <w:b/>
          <w:sz w:val="20"/>
        </w:rPr>
      </w:pPr>
    </w:p>
    <w:p w:rsidR="00956C77" w:rsidRDefault="00956C77" w:rsidP="00956C77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p w:rsidR="00956C77" w:rsidRDefault="00956C77" w:rsidP="00956C77">
      <w:pPr>
        <w:jc w:val="center"/>
        <w:rPr>
          <w:b/>
        </w:rPr>
      </w:pPr>
    </w:p>
    <w:p w:rsidR="00956C77" w:rsidRPr="00B86ED2" w:rsidRDefault="00956C77" w:rsidP="00956C77">
      <w:pPr>
        <w:jc w:val="center"/>
        <w:rPr>
          <w:b/>
        </w:rPr>
      </w:pPr>
      <w:r w:rsidRPr="00B86ED2">
        <w:rPr>
          <w:b/>
        </w:rPr>
        <w:t>Источники финансирования дефицита местного бюджета на 202</w:t>
      </w:r>
      <w:r w:rsidR="001747CD">
        <w:rPr>
          <w:b/>
        </w:rPr>
        <w:t>2</w:t>
      </w:r>
      <w:r w:rsidRPr="00B86ED2">
        <w:rPr>
          <w:b/>
        </w:rPr>
        <w:t xml:space="preserve"> год </w:t>
      </w:r>
    </w:p>
    <w:p w:rsidR="00956C77" w:rsidRPr="00B86ED2" w:rsidRDefault="00956C77" w:rsidP="00956C77">
      <w:pPr>
        <w:jc w:val="center"/>
        <w:rPr>
          <w:b/>
        </w:rPr>
      </w:pPr>
      <w:r w:rsidRPr="00B86ED2">
        <w:rPr>
          <w:b/>
        </w:rPr>
        <w:t>и плановый период 202</w:t>
      </w:r>
      <w:r w:rsidR="001747CD">
        <w:rPr>
          <w:b/>
        </w:rPr>
        <w:t>3</w:t>
      </w:r>
      <w:r w:rsidRPr="00B86ED2">
        <w:rPr>
          <w:b/>
        </w:rPr>
        <w:t>-202</w:t>
      </w:r>
      <w:r w:rsidR="001747CD">
        <w:rPr>
          <w:b/>
        </w:rPr>
        <w:t>4</w:t>
      </w:r>
      <w:r w:rsidRPr="00B86ED2">
        <w:rPr>
          <w:b/>
        </w:rPr>
        <w:t xml:space="preserve"> годы</w:t>
      </w:r>
    </w:p>
    <w:p w:rsidR="00956C77" w:rsidRDefault="00956C77" w:rsidP="00956C77">
      <w:pPr>
        <w:jc w:val="center"/>
        <w:rPr>
          <w:iCs/>
          <w:sz w:val="20"/>
          <w:szCs w:val="20"/>
        </w:rPr>
      </w:pPr>
    </w:p>
    <w:p w:rsidR="00956C77" w:rsidRDefault="00956C77" w:rsidP="00956C77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</w:t>
      </w:r>
    </w:p>
    <w:p w:rsidR="00956C77" w:rsidRDefault="00956C77" w:rsidP="00264465">
      <w:pPr>
        <w:jc w:val="right"/>
        <w:rPr>
          <w:b/>
        </w:rPr>
      </w:pPr>
      <w:r>
        <w:rPr>
          <w:b/>
        </w:rPr>
        <w:t xml:space="preserve">                                                                                                                 тыс.рублей                       </w:t>
      </w:r>
    </w:p>
    <w:tbl>
      <w:tblPr>
        <w:tblW w:w="997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145"/>
        <w:gridCol w:w="792"/>
        <w:gridCol w:w="1758"/>
        <w:gridCol w:w="3559"/>
        <w:gridCol w:w="1223"/>
        <w:gridCol w:w="1250"/>
        <w:gridCol w:w="1250"/>
      </w:tblGrid>
      <w:tr w:rsidR="00956C77" w:rsidTr="00324724">
        <w:trPr>
          <w:cantSplit/>
          <w:trHeight w:val="335"/>
        </w:trPr>
        <w:tc>
          <w:tcPr>
            <w:tcW w:w="26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Pr="00855681" w:rsidRDefault="00956C77" w:rsidP="00017532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>Код бюджетной классификации Российской  Федерации</w:t>
            </w:r>
          </w:p>
        </w:tc>
        <w:tc>
          <w:tcPr>
            <w:tcW w:w="3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Pr="00855681" w:rsidRDefault="00956C77" w:rsidP="00017532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Pr="00855681" w:rsidRDefault="00956C77" w:rsidP="00017532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 xml:space="preserve">Сумма </w:t>
            </w:r>
          </w:p>
        </w:tc>
      </w:tr>
      <w:tr w:rsidR="00956C77" w:rsidTr="00324724">
        <w:trPr>
          <w:cantSplit/>
          <w:trHeight w:val="570"/>
        </w:trPr>
        <w:tc>
          <w:tcPr>
            <w:tcW w:w="2695" w:type="dxa"/>
            <w:gridSpan w:val="3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</w:t>
            </w:r>
            <w:r w:rsidR="001747CD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</w:t>
            </w:r>
            <w:r w:rsidR="001747CD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</w:t>
            </w:r>
            <w:r w:rsidR="001747CD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год</w:t>
            </w:r>
          </w:p>
        </w:tc>
      </w:tr>
      <w:tr w:rsidR="00956C77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001 01 03 01 00 10 0000 710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77" w:rsidRDefault="00956C77" w:rsidP="000175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56C77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001 01 03 01 00 10 0000  810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77" w:rsidRDefault="00956C77" w:rsidP="000175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56C77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001 01 05 00 00 00 0000 000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32472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23454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001 01 05 00 00 00 0000 500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>
            <w:r>
              <w:rPr>
                <w:sz w:val="20"/>
                <w:szCs w:val="20"/>
              </w:rPr>
              <w:t>-</w:t>
            </w:r>
            <w:r w:rsidRPr="002A48F0">
              <w:rPr>
                <w:sz w:val="20"/>
                <w:szCs w:val="20"/>
              </w:rPr>
              <w:t>6982,7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-2329,2</w:t>
            </w:r>
          </w:p>
        </w:tc>
      </w:tr>
      <w:tr w:rsidR="00923454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001 01 05 02 00 00 0000 500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Увеличение прочих остатков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>
            <w:r>
              <w:rPr>
                <w:sz w:val="20"/>
                <w:szCs w:val="20"/>
              </w:rPr>
              <w:t>-</w:t>
            </w:r>
            <w:r w:rsidRPr="002A48F0">
              <w:rPr>
                <w:sz w:val="20"/>
                <w:szCs w:val="20"/>
              </w:rPr>
              <w:t>6982,7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-2329,2</w:t>
            </w:r>
          </w:p>
        </w:tc>
      </w:tr>
      <w:tr w:rsidR="00923454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001 01 05 02 01 00 0000 510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>
            <w:r>
              <w:rPr>
                <w:sz w:val="20"/>
                <w:szCs w:val="20"/>
              </w:rPr>
              <w:t>-</w:t>
            </w:r>
            <w:r w:rsidRPr="002A48F0">
              <w:rPr>
                <w:sz w:val="20"/>
                <w:szCs w:val="20"/>
              </w:rPr>
              <w:t>6982,7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-2329,2</w:t>
            </w:r>
          </w:p>
        </w:tc>
      </w:tr>
      <w:tr w:rsidR="002122E4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E4" w:rsidRDefault="002122E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001 01 05 02 01 10 0000 510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E4" w:rsidRDefault="002122E4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E4" w:rsidRPr="00C94068" w:rsidRDefault="002122E4" w:rsidP="0092345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923454">
              <w:rPr>
                <w:sz w:val="20"/>
                <w:szCs w:val="20"/>
              </w:rPr>
              <w:t>6982,7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E4" w:rsidRDefault="002122E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E4" w:rsidRDefault="002122E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-2329,2</w:t>
            </w:r>
          </w:p>
        </w:tc>
      </w:tr>
      <w:tr w:rsidR="00530526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001 01 05 00 00 00 0000 600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923454" w:rsidP="00530526">
            <w:pPr>
              <w:jc w:val="center"/>
            </w:pPr>
            <w:r>
              <w:rPr>
                <w:sz w:val="20"/>
                <w:szCs w:val="20"/>
              </w:rPr>
              <w:t>7788,8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2329,2</w:t>
            </w:r>
          </w:p>
        </w:tc>
      </w:tr>
      <w:tr w:rsidR="00923454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001 01 05 02 00 00 0000 600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Уменьшение прочих остатков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923454">
            <w:pPr>
              <w:jc w:val="center"/>
            </w:pPr>
            <w:r w:rsidRPr="00E95380">
              <w:rPr>
                <w:sz w:val="20"/>
                <w:szCs w:val="20"/>
              </w:rPr>
              <w:t>7788,8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2329,2</w:t>
            </w:r>
          </w:p>
        </w:tc>
      </w:tr>
      <w:tr w:rsidR="00923454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001 01 05 02 01 00 0000 610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923454">
            <w:pPr>
              <w:jc w:val="center"/>
            </w:pPr>
            <w:r w:rsidRPr="00E95380">
              <w:rPr>
                <w:sz w:val="20"/>
                <w:szCs w:val="20"/>
              </w:rPr>
              <w:t>7788,8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2329,2</w:t>
            </w:r>
          </w:p>
        </w:tc>
      </w:tr>
      <w:tr w:rsidR="00923454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001 01 05 02 01 10 0000 610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01753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923454">
            <w:pPr>
              <w:jc w:val="center"/>
            </w:pPr>
            <w:r w:rsidRPr="00E95380">
              <w:rPr>
                <w:sz w:val="20"/>
                <w:szCs w:val="20"/>
              </w:rPr>
              <w:t>7788,8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454" w:rsidRDefault="00923454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2329,2</w:t>
            </w:r>
          </w:p>
        </w:tc>
      </w:tr>
      <w:tr w:rsidR="00956C77" w:rsidRPr="00C72EC3" w:rsidTr="003247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wBefore w:w="145" w:type="dxa"/>
          <w:trHeight w:val="1538"/>
        </w:trPr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</w:tcPr>
          <w:p w:rsidR="00956C77" w:rsidRPr="00C72EC3" w:rsidRDefault="00956C77" w:rsidP="00324724">
            <w:pPr>
              <w:rPr>
                <w:b/>
                <w:bCs/>
                <w:color w:val="000000"/>
              </w:rPr>
            </w:pPr>
            <w:r>
              <w:rPr>
                <w:sz w:val="20"/>
              </w:rPr>
              <w:t xml:space="preserve">                                             </w:t>
            </w:r>
          </w:p>
        </w:tc>
        <w:tc>
          <w:tcPr>
            <w:tcW w:w="90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6C77" w:rsidRPr="00C72EC3" w:rsidRDefault="00956C77" w:rsidP="001E704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</w:tr>
    </w:tbl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sectPr w:rsidR="00B94580" w:rsidSect="00055AED">
      <w:footerReference w:type="even" r:id="rId9"/>
      <w:footerReference w:type="default" r:id="rId10"/>
      <w:pgSz w:w="12240" w:h="15840"/>
      <w:pgMar w:top="360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1E10" w:rsidRDefault="00151E10">
      <w:r>
        <w:separator/>
      </w:r>
    </w:p>
  </w:endnote>
  <w:endnote w:type="continuationSeparator" w:id="1">
    <w:p w:rsidR="00151E10" w:rsidRDefault="00151E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245047"/>
      <w:docPartObj>
        <w:docPartGallery w:val="Page Numbers (Bottom of Page)"/>
        <w:docPartUnique/>
      </w:docPartObj>
    </w:sdtPr>
    <w:sdtContent>
      <w:p w:rsidR="009D693B" w:rsidRDefault="00860880" w:rsidP="00EB67FF">
        <w:pPr>
          <w:pStyle w:val="a4"/>
          <w:jc w:val="right"/>
        </w:pPr>
        <w:fldSimple w:instr=" PAGE   \* MERGEFORMAT ">
          <w:r w:rsidR="00923454">
            <w:rPr>
              <w:noProof/>
            </w:rPr>
            <w:t>2</w:t>
          </w:r>
        </w:fldSimple>
      </w:p>
    </w:sdtContent>
  </w:sdt>
  <w:p w:rsidR="009D693B" w:rsidRDefault="009D693B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93B" w:rsidRDefault="00860880" w:rsidP="006D424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9D693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D693B" w:rsidRDefault="009D693B" w:rsidP="00F33575">
    <w:pPr>
      <w:pStyle w:val="a4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93B" w:rsidRDefault="00860880" w:rsidP="006D424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9D693B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923454">
      <w:rPr>
        <w:rStyle w:val="a6"/>
        <w:noProof/>
      </w:rPr>
      <w:t>12</w:t>
    </w:r>
    <w:r>
      <w:rPr>
        <w:rStyle w:val="a6"/>
      </w:rPr>
      <w:fldChar w:fldCharType="end"/>
    </w:r>
  </w:p>
  <w:p w:rsidR="009D693B" w:rsidRDefault="009D693B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1E10" w:rsidRDefault="00151E10">
      <w:r>
        <w:separator/>
      </w:r>
    </w:p>
  </w:footnote>
  <w:footnote w:type="continuationSeparator" w:id="1">
    <w:p w:rsidR="00151E10" w:rsidRDefault="00151E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024A"/>
    <w:rsid w:val="00004EE7"/>
    <w:rsid w:val="000066E0"/>
    <w:rsid w:val="00012906"/>
    <w:rsid w:val="00012E44"/>
    <w:rsid w:val="00017518"/>
    <w:rsid w:val="00017532"/>
    <w:rsid w:val="00022180"/>
    <w:rsid w:val="000246B6"/>
    <w:rsid w:val="000309E6"/>
    <w:rsid w:val="0003556C"/>
    <w:rsid w:val="00036CDA"/>
    <w:rsid w:val="00037E96"/>
    <w:rsid w:val="00040AB2"/>
    <w:rsid w:val="00041111"/>
    <w:rsid w:val="00041947"/>
    <w:rsid w:val="00047D1A"/>
    <w:rsid w:val="00051F83"/>
    <w:rsid w:val="00053972"/>
    <w:rsid w:val="00055AED"/>
    <w:rsid w:val="00060BFF"/>
    <w:rsid w:val="0006272B"/>
    <w:rsid w:val="00062DC9"/>
    <w:rsid w:val="00067055"/>
    <w:rsid w:val="0007384B"/>
    <w:rsid w:val="00076AF4"/>
    <w:rsid w:val="00081298"/>
    <w:rsid w:val="00081F40"/>
    <w:rsid w:val="00082B1F"/>
    <w:rsid w:val="00090060"/>
    <w:rsid w:val="000936EF"/>
    <w:rsid w:val="0009539F"/>
    <w:rsid w:val="000972AB"/>
    <w:rsid w:val="000A106D"/>
    <w:rsid w:val="000A1BF7"/>
    <w:rsid w:val="000A237F"/>
    <w:rsid w:val="000A5E4C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137"/>
    <w:rsid w:val="000E7300"/>
    <w:rsid w:val="000F2B33"/>
    <w:rsid w:val="000F3516"/>
    <w:rsid w:val="000F402A"/>
    <w:rsid w:val="000F41AA"/>
    <w:rsid w:val="000F5065"/>
    <w:rsid w:val="000F5C77"/>
    <w:rsid w:val="00101B70"/>
    <w:rsid w:val="0010585B"/>
    <w:rsid w:val="00110E4F"/>
    <w:rsid w:val="00121163"/>
    <w:rsid w:val="0012303F"/>
    <w:rsid w:val="00124083"/>
    <w:rsid w:val="001249C7"/>
    <w:rsid w:val="00127963"/>
    <w:rsid w:val="0014100E"/>
    <w:rsid w:val="0014396D"/>
    <w:rsid w:val="00145FBB"/>
    <w:rsid w:val="00147425"/>
    <w:rsid w:val="00147D4B"/>
    <w:rsid w:val="00150E9B"/>
    <w:rsid w:val="00151E10"/>
    <w:rsid w:val="0015386D"/>
    <w:rsid w:val="00153D2B"/>
    <w:rsid w:val="00165E62"/>
    <w:rsid w:val="00167616"/>
    <w:rsid w:val="001747CD"/>
    <w:rsid w:val="00175C90"/>
    <w:rsid w:val="00181E46"/>
    <w:rsid w:val="00185B41"/>
    <w:rsid w:val="00187951"/>
    <w:rsid w:val="00187A7F"/>
    <w:rsid w:val="00194035"/>
    <w:rsid w:val="00194367"/>
    <w:rsid w:val="0019482A"/>
    <w:rsid w:val="00195D5E"/>
    <w:rsid w:val="001B0694"/>
    <w:rsid w:val="001B234A"/>
    <w:rsid w:val="001B4A42"/>
    <w:rsid w:val="001B62D8"/>
    <w:rsid w:val="001B6769"/>
    <w:rsid w:val="001C3ACF"/>
    <w:rsid w:val="001C4851"/>
    <w:rsid w:val="001C4FCF"/>
    <w:rsid w:val="001D2972"/>
    <w:rsid w:val="001D4CD0"/>
    <w:rsid w:val="001D7C30"/>
    <w:rsid w:val="001E4D72"/>
    <w:rsid w:val="001E704F"/>
    <w:rsid w:val="001F2CB5"/>
    <w:rsid w:val="00205D4E"/>
    <w:rsid w:val="00210454"/>
    <w:rsid w:val="002122E4"/>
    <w:rsid w:val="002134B3"/>
    <w:rsid w:val="00220A73"/>
    <w:rsid w:val="00221990"/>
    <w:rsid w:val="00224D5C"/>
    <w:rsid w:val="0023044C"/>
    <w:rsid w:val="00237F0F"/>
    <w:rsid w:val="00241B6E"/>
    <w:rsid w:val="00242EC7"/>
    <w:rsid w:val="0024334D"/>
    <w:rsid w:val="00245CED"/>
    <w:rsid w:val="002510A5"/>
    <w:rsid w:val="00251589"/>
    <w:rsid w:val="002616F1"/>
    <w:rsid w:val="002617CD"/>
    <w:rsid w:val="00264465"/>
    <w:rsid w:val="00265DFF"/>
    <w:rsid w:val="00271F6D"/>
    <w:rsid w:val="002763A4"/>
    <w:rsid w:val="00276986"/>
    <w:rsid w:val="00283EEC"/>
    <w:rsid w:val="00291683"/>
    <w:rsid w:val="0029248B"/>
    <w:rsid w:val="00294A2B"/>
    <w:rsid w:val="00294F93"/>
    <w:rsid w:val="002957C4"/>
    <w:rsid w:val="002A0CB9"/>
    <w:rsid w:val="002A1402"/>
    <w:rsid w:val="002A2259"/>
    <w:rsid w:val="002A6B0B"/>
    <w:rsid w:val="002A702A"/>
    <w:rsid w:val="002B1B3D"/>
    <w:rsid w:val="002B438C"/>
    <w:rsid w:val="002B68D1"/>
    <w:rsid w:val="002B7A8E"/>
    <w:rsid w:val="002C3EF5"/>
    <w:rsid w:val="002D0602"/>
    <w:rsid w:val="002D358E"/>
    <w:rsid w:val="002D488A"/>
    <w:rsid w:val="002D49FD"/>
    <w:rsid w:val="002D54CE"/>
    <w:rsid w:val="002D77DA"/>
    <w:rsid w:val="002D7D5F"/>
    <w:rsid w:val="002E2BAA"/>
    <w:rsid w:val="002E3155"/>
    <w:rsid w:val="002E41E7"/>
    <w:rsid w:val="002E7CCE"/>
    <w:rsid w:val="002F0F02"/>
    <w:rsid w:val="002F24A6"/>
    <w:rsid w:val="002F4128"/>
    <w:rsid w:val="002F42E9"/>
    <w:rsid w:val="002F46E4"/>
    <w:rsid w:val="002F5DE1"/>
    <w:rsid w:val="002F63B2"/>
    <w:rsid w:val="00300423"/>
    <w:rsid w:val="0030173E"/>
    <w:rsid w:val="00312FF1"/>
    <w:rsid w:val="003171D2"/>
    <w:rsid w:val="003224BB"/>
    <w:rsid w:val="00324724"/>
    <w:rsid w:val="00324BC6"/>
    <w:rsid w:val="00325C4D"/>
    <w:rsid w:val="003345E3"/>
    <w:rsid w:val="00334FF4"/>
    <w:rsid w:val="0033555A"/>
    <w:rsid w:val="0033608B"/>
    <w:rsid w:val="003366C3"/>
    <w:rsid w:val="00341921"/>
    <w:rsid w:val="00343799"/>
    <w:rsid w:val="00343B06"/>
    <w:rsid w:val="003555CC"/>
    <w:rsid w:val="00355E9B"/>
    <w:rsid w:val="00366987"/>
    <w:rsid w:val="003715F5"/>
    <w:rsid w:val="003737F6"/>
    <w:rsid w:val="003763C0"/>
    <w:rsid w:val="003845A5"/>
    <w:rsid w:val="00387035"/>
    <w:rsid w:val="003922A1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3F099E"/>
    <w:rsid w:val="00407328"/>
    <w:rsid w:val="00407E58"/>
    <w:rsid w:val="00412BE7"/>
    <w:rsid w:val="004139FA"/>
    <w:rsid w:val="00415F95"/>
    <w:rsid w:val="0042282F"/>
    <w:rsid w:val="004254DD"/>
    <w:rsid w:val="00427B91"/>
    <w:rsid w:val="0043414D"/>
    <w:rsid w:val="00441763"/>
    <w:rsid w:val="00443E04"/>
    <w:rsid w:val="004457C7"/>
    <w:rsid w:val="004500AC"/>
    <w:rsid w:val="004510FF"/>
    <w:rsid w:val="004559D4"/>
    <w:rsid w:val="004579BA"/>
    <w:rsid w:val="0046497E"/>
    <w:rsid w:val="00474A73"/>
    <w:rsid w:val="00477604"/>
    <w:rsid w:val="00480260"/>
    <w:rsid w:val="004824F9"/>
    <w:rsid w:val="00483F89"/>
    <w:rsid w:val="004861E3"/>
    <w:rsid w:val="00490276"/>
    <w:rsid w:val="004946C9"/>
    <w:rsid w:val="004B0547"/>
    <w:rsid w:val="004B28A8"/>
    <w:rsid w:val="004B4C47"/>
    <w:rsid w:val="004C0757"/>
    <w:rsid w:val="004C2CB2"/>
    <w:rsid w:val="004C3342"/>
    <w:rsid w:val="004C50A1"/>
    <w:rsid w:val="004C765D"/>
    <w:rsid w:val="004C7BE1"/>
    <w:rsid w:val="004D151F"/>
    <w:rsid w:val="004D34BA"/>
    <w:rsid w:val="004D76C3"/>
    <w:rsid w:val="004E692F"/>
    <w:rsid w:val="004F1AF2"/>
    <w:rsid w:val="004F487B"/>
    <w:rsid w:val="004F6161"/>
    <w:rsid w:val="004F6E16"/>
    <w:rsid w:val="004F71C7"/>
    <w:rsid w:val="00500406"/>
    <w:rsid w:val="00501735"/>
    <w:rsid w:val="00501E8B"/>
    <w:rsid w:val="005020EE"/>
    <w:rsid w:val="0050617A"/>
    <w:rsid w:val="00507677"/>
    <w:rsid w:val="005118C0"/>
    <w:rsid w:val="0051270E"/>
    <w:rsid w:val="00514796"/>
    <w:rsid w:val="0051531E"/>
    <w:rsid w:val="00516B63"/>
    <w:rsid w:val="0052103D"/>
    <w:rsid w:val="00521CAC"/>
    <w:rsid w:val="00523D04"/>
    <w:rsid w:val="005257D1"/>
    <w:rsid w:val="00525885"/>
    <w:rsid w:val="00530526"/>
    <w:rsid w:val="00531273"/>
    <w:rsid w:val="0053220F"/>
    <w:rsid w:val="00535578"/>
    <w:rsid w:val="00537679"/>
    <w:rsid w:val="00542311"/>
    <w:rsid w:val="005433B6"/>
    <w:rsid w:val="00543A65"/>
    <w:rsid w:val="00545113"/>
    <w:rsid w:val="00545190"/>
    <w:rsid w:val="005535D3"/>
    <w:rsid w:val="00554640"/>
    <w:rsid w:val="00554F4B"/>
    <w:rsid w:val="00555D70"/>
    <w:rsid w:val="00557135"/>
    <w:rsid w:val="005579BE"/>
    <w:rsid w:val="005606F3"/>
    <w:rsid w:val="00562BBA"/>
    <w:rsid w:val="00563220"/>
    <w:rsid w:val="00564EC1"/>
    <w:rsid w:val="005705DD"/>
    <w:rsid w:val="00574B14"/>
    <w:rsid w:val="0058075D"/>
    <w:rsid w:val="00583141"/>
    <w:rsid w:val="0058628F"/>
    <w:rsid w:val="00593BB8"/>
    <w:rsid w:val="00594E06"/>
    <w:rsid w:val="005B0B6C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51DC"/>
    <w:rsid w:val="005D765B"/>
    <w:rsid w:val="005E040E"/>
    <w:rsid w:val="005E0BDE"/>
    <w:rsid w:val="005E3462"/>
    <w:rsid w:val="005E42F7"/>
    <w:rsid w:val="005E6245"/>
    <w:rsid w:val="005E7A80"/>
    <w:rsid w:val="005F16C2"/>
    <w:rsid w:val="005F448E"/>
    <w:rsid w:val="00606456"/>
    <w:rsid w:val="00614C1F"/>
    <w:rsid w:val="00615986"/>
    <w:rsid w:val="0061676D"/>
    <w:rsid w:val="00624CB4"/>
    <w:rsid w:val="00626CA0"/>
    <w:rsid w:val="0064086C"/>
    <w:rsid w:val="00643128"/>
    <w:rsid w:val="006459E9"/>
    <w:rsid w:val="00651FFE"/>
    <w:rsid w:val="0065418D"/>
    <w:rsid w:val="006572E5"/>
    <w:rsid w:val="00657BE3"/>
    <w:rsid w:val="006644BD"/>
    <w:rsid w:val="00670B37"/>
    <w:rsid w:val="00671239"/>
    <w:rsid w:val="00676C78"/>
    <w:rsid w:val="00677198"/>
    <w:rsid w:val="00683877"/>
    <w:rsid w:val="00684C7D"/>
    <w:rsid w:val="006903BB"/>
    <w:rsid w:val="006967D6"/>
    <w:rsid w:val="00696B3E"/>
    <w:rsid w:val="00696E10"/>
    <w:rsid w:val="006A0A90"/>
    <w:rsid w:val="006A2A60"/>
    <w:rsid w:val="006B4941"/>
    <w:rsid w:val="006B4E48"/>
    <w:rsid w:val="006C084F"/>
    <w:rsid w:val="006C21DB"/>
    <w:rsid w:val="006C2F29"/>
    <w:rsid w:val="006D053D"/>
    <w:rsid w:val="006D1A40"/>
    <w:rsid w:val="006D4243"/>
    <w:rsid w:val="006E26D1"/>
    <w:rsid w:val="006E68E2"/>
    <w:rsid w:val="006F02B7"/>
    <w:rsid w:val="006F6EBC"/>
    <w:rsid w:val="006F7668"/>
    <w:rsid w:val="006F7F81"/>
    <w:rsid w:val="00700A31"/>
    <w:rsid w:val="00701B8C"/>
    <w:rsid w:val="007072E5"/>
    <w:rsid w:val="00707760"/>
    <w:rsid w:val="00707BC6"/>
    <w:rsid w:val="00710183"/>
    <w:rsid w:val="007136DF"/>
    <w:rsid w:val="00713EF9"/>
    <w:rsid w:val="0072363B"/>
    <w:rsid w:val="00723C12"/>
    <w:rsid w:val="00725640"/>
    <w:rsid w:val="00725938"/>
    <w:rsid w:val="00726CCD"/>
    <w:rsid w:val="00742381"/>
    <w:rsid w:val="00746E16"/>
    <w:rsid w:val="00762E73"/>
    <w:rsid w:val="007633B1"/>
    <w:rsid w:val="0076718C"/>
    <w:rsid w:val="0077036D"/>
    <w:rsid w:val="00771344"/>
    <w:rsid w:val="00772096"/>
    <w:rsid w:val="0077405E"/>
    <w:rsid w:val="0078027A"/>
    <w:rsid w:val="007812D1"/>
    <w:rsid w:val="00790CE5"/>
    <w:rsid w:val="00791623"/>
    <w:rsid w:val="00791AC1"/>
    <w:rsid w:val="00792A74"/>
    <w:rsid w:val="007957E7"/>
    <w:rsid w:val="00796210"/>
    <w:rsid w:val="007B7E7B"/>
    <w:rsid w:val="007C2C06"/>
    <w:rsid w:val="007C3D79"/>
    <w:rsid w:val="007C42A9"/>
    <w:rsid w:val="007C49FB"/>
    <w:rsid w:val="007C621B"/>
    <w:rsid w:val="007C67B2"/>
    <w:rsid w:val="007C7C07"/>
    <w:rsid w:val="007D4D2F"/>
    <w:rsid w:val="007D6C2B"/>
    <w:rsid w:val="007D7AEE"/>
    <w:rsid w:val="007E1E17"/>
    <w:rsid w:val="007E5413"/>
    <w:rsid w:val="007E7933"/>
    <w:rsid w:val="007F7903"/>
    <w:rsid w:val="00801FF5"/>
    <w:rsid w:val="00802279"/>
    <w:rsid w:val="00806690"/>
    <w:rsid w:val="00810911"/>
    <w:rsid w:val="00811115"/>
    <w:rsid w:val="00813F57"/>
    <w:rsid w:val="00816317"/>
    <w:rsid w:val="00816EC3"/>
    <w:rsid w:val="0082106E"/>
    <w:rsid w:val="00823429"/>
    <w:rsid w:val="00824011"/>
    <w:rsid w:val="00825966"/>
    <w:rsid w:val="0082608A"/>
    <w:rsid w:val="00831375"/>
    <w:rsid w:val="00834063"/>
    <w:rsid w:val="008364BD"/>
    <w:rsid w:val="00840E3A"/>
    <w:rsid w:val="00841344"/>
    <w:rsid w:val="00844D2D"/>
    <w:rsid w:val="008463D0"/>
    <w:rsid w:val="008467AE"/>
    <w:rsid w:val="008479C2"/>
    <w:rsid w:val="00854745"/>
    <w:rsid w:val="008550D3"/>
    <w:rsid w:val="00855522"/>
    <w:rsid w:val="00860880"/>
    <w:rsid w:val="00864421"/>
    <w:rsid w:val="008700B1"/>
    <w:rsid w:val="00874E61"/>
    <w:rsid w:val="008806EE"/>
    <w:rsid w:val="0089042B"/>
    <w:rsid w:val="00894F77"/>
    <w:rsid w:val="00897176"/>
    <w:rsid w:val="008A7A16"/>
    <w:rsid w:val="008B1B1C"/>
    <w:rsid w:val="008B51EB"/>
    <w:rsid w:val="008C09F5"/>
    <w:rsid w:val="008C14C7"/>
    <w:rsid w:val="008C5BBE"/>
    <w:rsid w:val="008D11AB"/>
    <w:rsid w:val="008D16D2"/>
    <w:rsid w:val="008D22D4"/>
    <w:rsid w:val="008D390D"/>
    <w:rsid w:val="008D49C8"/>
    <w:rsid w:val="008E122E"/>
    <w:rsid w:val="008E3563"/>
    <w:rsid w:val="008E6C78"/>
    <w:rsid w:val="008E6EC4"/>
    <w:rsid w:val="008F0D07"/>
    <w:rsid w:val="008F13FA"/>
    <w:rsid w:val="008F2D34"/>
    <w:rsid w:val="008F5C7C"/>
    <w:rsid w:val="008F6FA4"/>
    <w:rsid w:val="008F73E4"/>
    <w:rsid w:val="009049EB"/>
    <w:rsid w:val="009059EC"/>
    <w:rsid w:val="009103DE"/>
    <w:rsid w:val="009104B9"/>
    <w:rsid w:val="00911AA2"/>
    <w:rsid w:val="009132AA"/>
    <w:rsid w:val="009209F5"/>
    <w:rsid w:val="0092146E"/>
    <w:rsid w:val="00923454"/>
    <w:rsid w:val="00924B8A"/>
    <w:rsid w:val="00931292"/>
    <w:rsid w:val="00941CF4"/>
    <w:rsid w:val="0094404A"/>
    <w:rsid w:val="00946847"/>
    <w:rsid w:val="009503A2"/>
    <w:rsid w:val="00950DB7"/>
    <w:rsid w:val="00952CE9"/>
    <w:rsid w:val="00956C77"/>
    <w:rsid w:val="00964649"/>
    <w:rsid w:val="0096704A"/>
    <w:rsid w:val="009714BD"/>
    <w:rsid w:val="00974DC9"/>
    <w:rsid w:val="0097631B"/>
    <w:rsid w:val="00977909"/>
    <w:rsid w:val="00977C2C"/>
    <w:rsid w:val="0098085F"/>
    <w:rsid w:val="00981C77"/>
    <w:rsid w:val="009850F9"/>
    <w:rsid w:val="00985E44"/>
    <w:rsid w:val="00986B17"/>
    <w:rsid w:val="009919A5"/>
    <w:rsid w:val="0099345E"/>
    <w:rsid w:val="00993F20"/>
    <w:rsid w:val="00994CC3"/>
    <w:rsid w:val="00995186"/>
    <w:rsid w:val="009952E4"/>
    <w:rsid w:val="009A1F2B"/>
    <w:rsid w:val="009B121F"/>
    <w:rsid w:val="009B6AFC"/>
    <w:rsid w:val="009C0A77"/>
    <w:rsid w:val="009C3939"/>
    <w:rsid w:val="009C4D5B"/>
    <w:rsid w:val="009D0BB5"/>
    <w:rsid w:val="009D505F"/>
    <w:rsid w:val="009D693B"/>
    <w:rsid w:val="009E1E77"/>
    <w:rsid w:val="009E53C7"/>
    <w:rsid w:val="009E69E3"/>
    <w:rsid w:val="009F52A0"/>
    <w:rsid w:val="009F61E9"/>
    <w:rsid w:val="009F7E3A"/>
    <w:rsid w:val="00A05F77"/>
    <w:rsid w:val="00A0782C"/>
    <w:rsid w:val="00A07AA0"/>
    <w:rsid w:val="00A107FB"/>
    <w:rsid w:val="00A111E2"/>
    <w:rsid w:val="00A11CE3"/>
    <w:rsid w:val="00A145ED"/>
    <w:rsid w:val="00A14EB5"/>
    <w:rsid w:val="00A16A0F"/>
    <w:rsid w:val="00A23593"/>
    <w:rsid w:val="00A23AE2"/>
    <w:rsid w:val="00A263A2"/>
    <w:rsid w:val="00A33BE2"/>
    <w:rsid w:val="00A36E67"/>
    <w:rsid w:val="00A37F18"/>
    <w:rsid w:val="00A40889"/>
    <w:rsid w:val="00A4143F"/>
    <w:rsid w:val="00A42A87"/>
    <w:rsid w:val="00A4475B"/>
    <w:rsid w:val="00A47D7A"/>
    <w:rsid w:val="00A508B3"/>
    <w:rsid w:val="00A513D8"/>
    <w:rsid w:val="00A551A4"/>
    <w:rsid w:val="00A56723"/>
    <w:rsid w:val="00A62E43"/>
    <w:rsid w:val="00A6319F"/>
    <w:rsid w:val="00A70549"/>
    <w:rsid w:val="00A719FB"/>
    <w:rsid w:val="00A72367"/>
    <w:rsid w:val="00A73877"/>
    <w:rsid w:val="00A77647"/>
    <w:rsid w:val="00A832F2"/>
    <w:rsid w:val="00A8712D"/>
    <w:rsid w:val="00A901FD"/>
    <w:rsid w:val="00A92990"/>
    <w:rsid w:val="00A92D7C"/>
    <w:rsid w:val="00A945CC"/>
    <w:rsid w:val="00A949A3"/>
    <w:rsid w:val="00A95595"/>
    <w:rsid w:val="00A972D9"/>
    <w:rsid w:val="00AA393A"/>
    <w:rsid w:val="00AA4721"/>
    <w:rsid w:val="00AB1507"/>
    <w:rsid w:val="00AB2A95"/>
    <w:rsid w:val="00AC0FB6"/>
    <w:rsid w:val="00AC295A"/>
    <w:rsid w:val="00AC364C"/>
    <w:rsid w:val="00AC558D"/>
    <w:rsid w:val="00AC6FF1"/>
    <w:rsid w:val="00AD26F0"/>
    <w:rsid w:val="00AD41AC"/>
    <w:rsid w:val="00AD61CE"/>
    <w:rsid w:val="00AD6D3E"/>
    <w:rsid w:val="00AE0680"/>
    <w:rsid w:val="00AE08EB"/>
    <w:rsid w:val="00AE4B81"/>
    <w:rsid w:val="00AE571F"/>
    <w:rsid w:val="00AE6185"/>
    <w:rsid w:val="00AE66F5"/>
    <w:rsid w:val="00AE7D78"/>
    <w:rsid w:val="00AF0B61"/>
    <w:rsid w:val="00AF2006"/>
    <w:rsid w:val="00AF52C0"/>
    <w:rsid w:val="00AF5EE6"/>
    <w:rsid w:val="00AF657E"/>
    <w:rsid w:val="00AF6670"/>
    <w:rsid w:val="00AF7008"/>
    <w:rsid w:val="00B067FA"/>
    <w:rsid w:val="00B06FB8"/>
    <w:rsid w:val="00B10656"/>
    <w:rsid w:val="00B14B3C"/>
    <w:rsid w:val="00B17497"/>
    <w:rsid w:val="00B24ED2"/>
    <w:rsid w:val="00B2551C"/>
    <w:rsid w:val="00B257D3"/>
    <w:rsid w:val="00B30441"/>
    <w:rsid w:val="00B31E52"/>
    <w:rsid w:val="00B3616F"/>
    <w:rsid w:val="00B36BC8"/>
    <w:rsid w:val="00B36C80"/>
    <w:rsid w:val="00B42B8B"/>
    <w:rsid w:val="00B46043"/>
    <w:rsid w:val="00B53B80"/>
    <w:rsid w:val="00B55ECE"/>
    <w:rsid w:val="00B56446"/>
    <w:rsid w:val="00B578B7"/>
    <w:rsid w:val="00B60818"/>
    <w:rsid w:val="00B611EF"/>
    <w:rsid w:val="00B639A8"/>
    <w:rsid w:val="00B65E7E"/>
    <w:rsid w:val="00B67A4B"/>
    <w:rsid w:val="00B71DFB"/>
    <w:rsid w:val="00B71EA4"/>
    <w:rsid w:val="00B72513"/>
    <w:rsid w:val="00B72B38"/>
    <w:rsid w:val="00B85385"/>
    <w:rsid w:val="00B9277E"/>
    <w:rsid w:val="00B94580"/>
    <w:rsid w:val="00B949BB"/>
    <w:rsid w:val="00B9521F"/>
    <w:rsid w:val="00B9766C"/>
    <w:rsid w:val="00B97E0F"/>
    <w:rsid w:val="00BA2B8A"/>
    <w:rsid w:val="00BA2C64"/>
    <w:rsid w:val="00BA5667"/>
    <w:rsid w:val="00BA6920"/>
    <w:rsid w:val="00BA6C7A"/>
    <w:rsid w:val="00BB245F"/>
    <w:rsid w:val="00BC017E"/>
    <w:rsid w:val="00BC0D79"/>
    <w:rsid w:val="00BC202A"/>
    <w:rsid w:val="00BC33C6"/>
    <w:rsid w:val="00BC38E5"/>
    <w:rsid w:val="00BD19CE"/>
    <w:rsid w:val="00BD450E"/>
    <w:rsid w:val="00BD661B"/>
    <w:rsid w:val="00BD7EF1"/>
    <w:rsid w:val="00BE2FF7"/>
    <w:rsid w:val="00BF0CC5"/>
    <w:rsid w:val="00C03519"/>
    <w:rsid w:val="00C03A15"/>
    <w:rsid w:val="00C03E36"/>
    <w:rsid w:val="00C07FD6"/>
    <w:rsid w:val="00C1024A"/>
    <w:rsid w:val="00C10A0F"/>
    <w:rsid w:val="00C1609E"/>
    <w:rsid w:val="00C16A45"/>
    <w:rsid w:val="00C17BC1"/>
    <w:rsid w:val="00C240E4"/>
    <w:rsid w:val="00C25759"/>
    <w:rsid w:val="00C25981"/>
    <w:rsid w:val="00C3060F"/>
    <w:rsid w:val="00C31835"/>
    <w:rsid w:val="00C323E7"/>
    <w:rsid w:val="00C32D2F"/>
    <w:rsid w:val="00C3479D"/>
    <w:rsid w:val="00C35444"/>
    <w:rsid w:val="00C356ED"/>
    <w:rsid w:val="00C40164"/>
    <w:rsid w:val="00C44A74"/>
    <w:rsid w:val="00C44CDC"/>
    <w:rsid w:val="00C45D73"/>
    <w:rsid w:val="00C5625C"/>
    <w:rsid w:val="00C6254B"/>
    <w:rsid w:val="00C631D7"/>
    <w:rsid w:val="00C64763"/>
    <w:rsid w:val="00C75472"/>
    <w:rsid w:val="00C75BDA"/>
    <w:rsid w:val="00C76A92"/>
    <w:rsid w:val="00C80FAA"/>
    <w:rsid w:val="00C87052"/>
    <w:rsid w:val="00C9249F"/>
    <w:rsid w:val="00C952D2"/>
    <w:rsid w:val="00C95BEE"/>
    <w:rsid w:val="00C95E9A"/>
    <w:rsid w:val="00CA270B"/>
    <w:rsid w:val="00CA4091"/>
    <w:rsid w:val="00CA4EE2"/>
    <w:rsid w:val="00CA5B8E"/>
    <w:rsid w:val="00CA705C"/>
    <w:rsid w:val="00CB05F5"/>
    <w:rsid w:val="00CC20D9"/>
    <w:rsid w:val="00CC371C"/>
    <w:rsid w:val="00CC4667"/>
    <w:rsid w:val="00CC5F45"/>
    <w:rsid w:val="00CD2A6A"/>
    <w:rsid w:val="00CD6496"/>
    <w:rsid w:val="00CD6BF2"/>
    <w:rsid w:val="00CE345D"/>
    <w:rsid w:val="00CE5051"/>
    <w:rsid w:val="00CF31D4"/>
    <w:rsid w:val="00CF4139"/>
    <w:rsid w:val="00CF5047"/>
    <w:rsid w:val="00CF6A02"/>
    <w:rsid w:val="00CF7D5F"/>
    <w:rsid w:val="00D05598"/>
    <w:rsid w:val="00D055FD"/>
    <w:rsid w:val="00D07C68"/>
    <w:rsid w:val="00D114E5"/>
    <w:rsid w:val="00D1284D"/>
    <w:rsid w:val="00D1403F"/>
    <w:rsid w:val="00D15EAD"/>
    <w:rsid w:val="00D16091"/>
    <w:rsid w:val="00D20643"/>
    <w:rsid w:val="00D2137C"/>
    <w:rsid w:val="00D25C4B"/>
    <w:rsid w:val="00D2755C"/>
    <w:rsid w:val="00D279C7"/>
    <w:rsid w:val="00D360E8"/>
    <w:rsid w:val="00D42406"/>
    <w:rsid w:val="00D448B1"/>
    <w:rsid w:val="00D454D7"/>
    <w:rsid w:val="00D565BA"/>
    <w:rsid w:val="00D64DA1"/>
    <w:rsid w:val="00D70180"/>
    <w:rsid w:val="00D7160B"/>
    <w:rsid w:val="00D7218D"/>
    <w:rsid w:val="00D74D85"/>
    <w:rsid w:val="00D74FDB"/>
    <w:rsid w:val="00D757D5"/>
    <w:rsid w:val="00D766C8"/>
    <w:rsid w:val="00D849EA"/>
    <w:rsid w:val="00D877D0"/>
    <w:rsid w:val="00D87F8A"/>
    <w:rsid w:val="00D920D8"/>
    <w:rsid w:val="00D92252"/>
    <w:rsid w:val="00D92E7B"/>
    <w:rsid w:val="00D9580A"/>
    <w:rsid w:val="00DA09CF"/>
    <w:rsid w:val="00DA2214"/>
    <w:rsid w:val="00DA24CC"/>
    <w:rsid w:val="00DA514E"/>
    <w:rsid w:val="00DA7180"/>
    <w:rsid w:val="00DA7B4C"/>
    <w:rsid w:val="00DB2A6D"/>
    <w:rsid w:val="00DC1108"/>
    <w:rsid w:val="00DC37C5"/>
    <w:rsid w:val="00DD1A40"/>
    <w:rsid w:val="00DD77F2"/>
    <w:rsid w:val="00DD7BF0"/>
    <w:rsid w:val="00DE6045"/>
    <w:rsid w:val="00DF25F4"/>
    <w:rsid w:val="00DF4E3C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25B08"/>
    <w:rsid w:val="00E359DE"/>
    <w:rsid w:val="00E43484"/>
    <w:rsid w:val="00E469C3"/>
    <w:rsid w:val="00E473DC"/>
    <w:rsid w:val="00E47791"/>
    <w:rsid w:val="00E60684"/>
    <w:rsid w:val="00E6241B"/>
    <w:rsid w:val="00E71D99"/>
    <w:rsid w:val="00E721FD"/>
    <w:rsid w:val="00E73268"/>
    <w:rsid w:val="00E7641A"/>
    <w:rsid w:val="00E82734"/>
    <w:rsid w:val="00E8423F"/>
    <w:rsid w:val="00E84F48"/>
    <w:rsid w:val="00E8532E"/>
    <w:rsid w:val="00E856DD"/>
    <w:rsid w:val="00E86E07"/>
    <w:rsid w:val="00E927ED"/>
    <w:rsid w:val="00E92DED"/>
    <w:rsid w:val="00E95AD8"/>
    <w:rsid w:val="00EA0C87"/>
    <w:rsid w:val="00EA1308"/>
    <w:rsid w:val="00EA1F10"/>
    <w:rsid w:val="00EA4BB1"/>
    <w:rsid w:val="00EA60E8"/>
    <w:rsid w:val="00EB67FF"/>
    <w:rsid w:val="00EC275C"/>
    <w:rsid w:val="00EC32E8"/>
    <w:rsid w:val="00EC6057"/>
    <w:rsid w:val="00ED2BE3"/>
    <w:rsid w:val="00ED58A4"/>
    <w:rsid w:val="00ED6C0A"/>
    <w:rsid w:val="00ED742C"/>
    <w:rsid w:val="00EE472F"/>
    <w:rsid w:val="00EE6F44"/>
    <w:rsid w:val="00EF11AC"/>
    <w:rsid w:val="00EF19EB"/>
    <w:rsid w:val="00EF2C8E"/>
    <w:rsid w:val="00EF3818"/>
    <w:rsid w:val="00EF41D3"/>
    <w:rsid w:val="00F032D1"/>
    <w:rsid w:val="00F03AFE"/>
    <w:rsid w:val="00F0474F"/>
    <w:rsid w:val="00F1564B"/>
    <w:rsid w:val="00F15C21"/>
    <w:rsid w:val="00F22666"/>
    <w:rsid w:val="00F22BFD"/>
    <w:rsid w:val="00F3159A"/>
    <w:rsid w:val="00F328E3"/>
    <w:rsid w:val="00F33575"/>
    <w:rsid w:val="00F36954"/>
    <w:rsid w:val="00F36C88"/>
    <w:rsid w:val="00F41198"/>
    <w:rsid w:val="00F42BD3"/>
    <w:rsid w:val="00F4744B"/>
    <w:rsid w:val="00F60F1C"/>
    <w:rsid w:val="00F663FE"/>
    <w:rsid w:val="00F671BF"/>
    <w:rsid w:val="00F67E68"/>
    <w:rsid w:val="00F74188"/>
    <w:rsid w:val="00F7465D"/>
    <w:rsid w:val="00F76040"/>
    <w:rsid w:val="00F76CEF"/>
    <w:rsid w:val="00F80F71"/>
    <w:rsid w:val="00F84B5B"/>
    <w:rsid w:val="00F8533C"/>
    <w:rsid w:val="00F86B0D"/>
    <w:rsid w:val="00F86D3C"/>
    <w:rsid w:val="00F9053A"/>
    <w:rsid w:val="00F90B12"/>
    <w:rsid w:val="00F925C8"/>
    <w:rsid w:val="00F9693F"/>
    <w:rsid w:val="00F97A2C"/>
    <w:rsid w:val="00FA1920"/>
    <w:rsid w:val="00FA2D60"/>
    <w:rsid w:val="00FB0988"/>
    <w:rsid w:val="00FC2C15"/>
    <w:rsid w:val="00FC7DF5"/>
    <w:rsid w:val="00FD06E1"/>
    <w:rsid w:val="00FD22C8"/>
    <w:rsid w:val="00FD5147"/>
    <w:rsid w:val="00FD56E0"/>
    <w:rsid w:val="00FD7E6A"/>
    <w:rsid w:val="00FE132D"/>
    <w:rsid w:val="00FE521B"/>
    <w:rsid w:val="00FF0DA2"/>
    <w:rsid w:val="00FF1FF9"/>
    <w:rsid w:val="00FF7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8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1024A"/>
    <w:pPr>
      <w:keepNext/>
      <w:ind w:left="1122"/>
      <w:outlineLvl w:val="1"/>
    </w:pPr>
    <w:rPr>
      <w:sz w:val="28"/>
    </w:rPr>
  </w:style>
  <w:style w:type="paragraph" w:styleId="8">
    <w:name w:val="heading 8"/>
    <w:basedOn w:val="a"/>
    <w:next w:val="a"/>
    <w:link w:val="80"/>
    <w:unhideWhenUsed/>
    <w:qFormat/>
    <w:rsid w:val="00956C77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56C77"/>
    <w:rPr>
      <w:sz w:val="28"/>
      <w:szCs w:val="24"/>
    </w:rPr>
  </w:style>
  <w:style w:type="character" w:customStyle="1" w:styleId="80">
    <w:name w:val="Заголовок 8 Знак"/>
    <w:basedOn w:val="a0"/>
    <w:link w:val="8"/>
    <w:rsid w:val="00956C77"/>
    <w:rPr>
      <w:rFonts w:ascii="Calibri" w:hAnsi="Calibri"/>
      <w:i/>
      <w:iCs/>
      <w:sz w:val="24"/>
      <w:szCs w:val="24"/>
    </w:rPr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link w:val="a5"/>
    <w:uiPriority w:val="99"/>
    <w:rsid w:val="00F3357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56C77"/>
    <w:rPr>
      <w:sz w:val="24"/>
      <w:szCs w:val="24"/>
    </w:rPr>
  </w:style>
  <w:style w:type="character" w:styleId="a6">
    <w:name w:val="page number"/>
    <w:basedOn w:val="a0"/>
    <w:rsid w:val="00F33575"/>
  </w:style>
  <w:style w:type="paragraph" w:styleId="a7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rsid w:val="00D766C8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A551A4"/>
    <w:rPr>
      <w:sz w:val="24"/>
      <w:szCs w:val="24"/>
    </w:rPr>
  </w:style>
  <w:style w:type="paragraph" w:styleId="aa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link w:val="ConsPlusNormal0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77405E"/>
    <w:rPr>
      <w:rFonts w:ascii="Arial" w:hAnsi="Arial" w:cs="Arial"/>
    </w:rPr>
  </w:style>
  <w:style w:type="paragraph" w:customStyle="1" w:styleId="msonormalmailrucssattributepostfix">
    <w:name w:val="msonormal_mailru_css_attribute_postfix"/>
    <w:basedOn w:val="a"/>
    <w:rsid w:val="00407E58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407E58"/>
    <w:rPr>
      <w:b/>
      <w:bCs/>
    </w:rPr>
  </w:style>
  <w:style w:type="paragraph" w:customStyle="1" w:styleId="consplusnormalmailrucssattributepostfix">
    <w:name w:val="consplusnormal_mailru_css_attribute_postfix"/>
    <w:basedOn w:val="a"/>
    <w:rsid w:val="002A1402"/>
    <w:pPr>
      <w:spacing w:before="100" w:beforeAutospacing="1" w:after="100" w:afterAutospacing="1"/>
    </w:pPr>
  </w:style>
  <w:style w:type="character" w:styleId="ac">
    <w:name w:val="Hyperlink"/>
    <w:rsid w:val="00956C77"/>
    <w:rPr>
      <w:color w:val="0000FF"/>
      <w:u w:val="single"/>
    </w:rPr>
  </w:style>
  <w:style w:type="character" w:customStyle="1" w:styleId="apple-converted-space">
    <w:name w:val="apple-converted-space"/>
    <w:basedOn w:val="a0"/>
    <w:rsid w:val="00956C77"/>
  </w:style>
  <w:style w:type="paragraph" w:styleId="ad">
    <w:name w:val="header"/>
    <w:basedOn w:val="a"/>
    <w:link w:val="ae"/>
    <w:rsid w:val="00956C7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956C77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00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3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77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157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3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739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6464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5637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7017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1239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3305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7605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69090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67570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73673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76539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86019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41649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079766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79766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60868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940792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63268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95817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2424273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9853986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9666129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7410186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544255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E6A81-03BB-4E7B-AD08-74F05CF27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6331</Words>
  <Characters>36092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42339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buh_krasnoyrka</cp:lastModifiedBy>
  <cp:revision>4</cp:revision>
  <cp:lastPrinted>2022-11-01T08:45:00Z</cp:lastPrinted>
  <dcterms:created xsi:type="dcterms:W3CDTF">2022-12-23T02:47:00Z</dcterms:created>
  <dcterms:modified xsi:type="dcterms:W3CDTF">2023-01-10T09:14:00Z</dcterms:modified>
</cp:coreProperties>
</file>