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823" w:rsidRPr="003C2823" w:rsidRDefault="003C2823" w:rsidP="003C2823">
      <w:pPr>
        <w:jc w:val="center"/>
        <w:rPr>
          <w:b/>
        </w:rPr>
      </w:pPr>
      <w:r w:rsidRPr="003C2823">
        <w:rPr>
          <w:b/>
        </w:rPr>
        <w:t>АДМИНИСТРАЦИЯ</w:t>
      </w:r>
    </w:p>
    <w:p w:rsidR="003C2823" w:rsidRPr="003C2823" w:rsidRDefault="003C2823" w:rsidP="003C2823">
      <w:pPr>
        <w:jc w:val="center"/>
        <w:rPr>
          <w:b/>
        </w:rPr>
      </w:pPr>
      <w:r w:rsidRPr="003C2823">
        <w:rPr>
          <w:b/>
        </w:rPr>
        <w:t>КРАСНОЯРСКОГО СЕЛЬСОВЕТА</w:t>
      </w:r>
    </w:p>
    <w:p w:rsidR="003C2823" w:rsidRPr="003C2823" w:rsidRDefault="003C2823" w:rsidP="003C2823">
      <w:pPr>
        <w:jc w:val="center"/>
        <w:rPr>
          <w:b/>
        </w:rPr>
      </w:pPr>
      <w:r w:rsidRPr="003C2823">
        <w:rPr>
          <w:b/>
        </w:rPr>
        <w:t>ТАТАРСКИЙ РАЙОН  НОВОСИБИРСКАЯ ОБЛАСТЬ</w:t>
      </w:r>
    </w:p>
    <w:p w:rsidR="003C2823" w:rsidRPr="003C2823" w:rsidRDefault="003C2823" w:rsidP="003C2823">
      <w:pPr>
        <w:jc w:val="center"/>
      </w:pPr>
    </w:p>
    <w:p w:rsidR="003C2823" w:rsidRPr="003C2823" w:rsidRDefault="003C2823" w:rsidP="003C2823">
      <w:pPr>
        <w:jc w:val="center"/>
      </w:pPr>
      <w:r w:rsidRPr="003C2823">
        <w:t>РАСПОРЯЖЕНИЕ</w:t>
      </w:r>
    </w:p>
    <w:p w:rsidR="003C2823" w:rsidRPr="003C2823" w:rsidRDefault="003C2823" w:rsidP="003C2823">
      <w:pPr>
        <w:jc w:val="center"/>
      </w:pPr>
      <w:r w:rsidRPr="003C2823">
        <w:t xml:space="preserve">  </w:t>
      </w:r>
      <w:r w:rsidR="003F7FD4">
        <w:t>10</w:t>
      </w:r>
      <w:r w:rsidRPr="003C2823">
        <w:t>.06.2020 г.                                                                                                            № 19.</w:t>
      </w:r>
    </w:p>
    <w:p w:rsidR="003C2823" w:rsidRPr="003C2823" w:rsidRDefault="003C2823" w:rsidP="003C2823">
      <w:pPr>
        <w:jc w:val="center"/>
      </w:pPr>
      <w:proofErr w:type="gramStart"/>
      <w:r w:rsidRPr="003C2823">
        <w:t>с</w:t>
      </w:r>
      <w:proofErr w:type="gramEnd"/>
      <w:r w:rsidRPr="003C2823">
        <w:t>. Красноярка</w:t>
      </w:r>
    </w:p>
    <w:p w:rsidR="003C2823" w:rsidRPr="003C2823" w:rsidRDefault="003C2823" w:rsidP="003C2823">
      <w:pPr>
        <w:tabs>
          <w:tab w:val="left" w:pos="3000"/>
        </w:tabs>
        <w:jc w:val="center"/>
        <w:rPr>
          <w:b/>
        </w:rPr>
      </w:pPr>
    </w:p>
    <w:p w:rsidR="0087343A" w:rsidRPr="003C2823" w:rsidRDefault="003C2823" w:rsidP="003C2823">
      <w:pPr>
        <w:pBdr>
          <w:between w:val="single" w:sz="4" w:space="1" w:color="auto"/>
        </w:pBdr>
        <w:shd w:val="clear" w:color="auto" w:fill="FFFFFF"/>
        <w:tabs>
          <w:tab w:val="center" w:pos="4960"/>
          <w:tab w:val="right" w:pos="9921"/>
        </w:tabs>
        <w:jc w:val="center"/>
        <w:rPr>
          <w:b/>
        </w:rPr>
      </w:pPr>
      <w:r w:rsidRPr="003C2823">
        <w:t>О принятии в муниципальную собственность, постановке на баланс и включении</w:t>
      </w:r>
      <w:r w:rsidRPr="003C2823">
        <w:br/>
        <w:t xml:space="preserve"> в реестр муниципального имущества Красноярского сельсовета </w:t>
      </w:r>
      <w:r w:rsidRPr="003C2823">
        <w:br/>
        <w:t>Татарского района Новосибирской области</w:t>
      </w:r>
    </w:p>
    <w:p w:rsidR="003638D5" w:rsidRPr="00DE6A6C" w:rsidRDefault="003638D5" w:rsidP="003638D5">
      <w:pPr>
        <w:tabs>
          <w:tab w:val="left" w:pos="6309"/>
        </w:tabs>
        <w:jc w:val="both"/>
      </w:pPr>
      <w:r w:rsidRPr="00DE6A6C">
        <w:tab/>
      </w:r>
    </w:p>
    <w:p w:rsidR="00354A64" w:rsidRPr="007512BF" w:rsidRDefault="007512BF" w:rsidP="007512BF">
      <w:pPr>
        <w:jc w:val="both"/>
      </w:pPr>
      <w:r>
        <w:tab/>
      </w:r>
      <w:proofErr w:type="gramStart"/>
      <w:r w:rsidR="003638D5" w:rsidRPr="007512BF">
        <w:t>В</w:t>
      </w:r>
      <w:r w:rsidR="00DD26A2" w:rsidRPr="007512BF">
        <w:t xml:space="preserve"> </w:t>
      </w:r>
      <w:r w:rsidR="00C1680B" w:rsidRPr="007512BF">
        <w:t xml:space="preserve">соответствии с </w:t>
      </w:r>
      <w:r w:rsidR="0084372F" w:rsidRPr="007512BF">
        <w:t>п</w:t>
      </w:r>
      <w:r>
        <w:t>.</w:t>
      </w:r>
      <w:r w:rsidR="0084372F" w:rsidRPr="007512BF">
        <w:t xml:space="preserve"> 5 ст</w:t>
      </w:r>
      <w:r>
        <w:t>.</w:t>
      </w:r>
      <w:r w:rsidR="0084372F" w:rsidRPr="007512BF">
        <w:t xml:space="preserve"> 14 Федерального закона</w:t>
      </w:r>
      <w:r w:rsidR="00AB0A90" w:rsidRPr="007512BF">
        <w:t xml:space="preserve"> от 06.10.2003 г. № 131-ФЗ "</w:t>
      </w:r>
      <w:r w:rsidR="00C1680B" w:rsidRPr="007512BF">
        <w:t>Об общих принципах организации местного самоуправления в Российской Федерации</w:t>
      </w:r>
      <w:r w:rsidR="00AB0A90" w:rsidRPr="007512BF">
        <w:t>"</w:t>
      </w:r>
      <w:r w:rsidR="003638D5" w:rsidRPr="007512BF">
        <w:t>, руководствуясь</w:t>
      </w:r>
      <w:r w:rsidR="00DE1821" w:rsidRPr="007512BF">
        <w:t xml:space="preserve"> </w:t>
      </w:r>
      <w:r w:rsidR="003638D5" w:rsidRPr="007512BF">
        <w:t>Устав</w:t>
      </w:r>
      <w:r w:rsidR="0046402C" w:rsidRPr="007512BF">
        <w:t>ом</w:t>
      </w:r>
      <w:r w:rsidR="003638D5" w:rsidRPr="007512BF">
        <w:t xml:space="preserve"> </w:t>
      </w:r>
      <w:r w:rsidR="003C2823" w:rsidRPr="007512BF">
        <w:t>Красноярского</w:t>
      </w:r>
      <w:r w:rsidR="0046402C" w:rsidRPr="007512BF">
        <w:t xml:space="preserve"> сельсовета Татарского района Новосибирской области</w:t>
      </w:r>
      <w:r w:rsidR="005351EE" w:rsidRPr="007512BF">
        <w:t xml:space="preserve">, в соответствии с распоряжением администрации Татарского района «О безвозмездной передаче муниципального имущества Татарского района в муниципальную собственность </w:t>
      </w:r>
      <w:r w:rsidR="003C2823" w:rsidRPr="007512BF">
        <w:t>Красноярского</w:t>
      </w:r>
      <w:r w:rsidR="005351EE" w:rsidRPr="007512BF">
        <w:t xml:space="preserve"> сельсовета Татарского района Новосибирской области» от 27.01.2020 года</w:t>
      </w:r>
      <w:r w:rsidR="003C2823" w:rsidRPr="007512BF">
        <w:t xml:space="preserve"> </w:t>
      </w:r>
      <w:r w:rsidR="005351EE" w:rsidRPr="007512BF">
        <w:t xml:space="preserve"> №</w:t>
      </w:r>
      <w:r w:rsidR="003C2823" w:rsidRPr="007512BF">
        <w:t xml:space="preserve"> </w:t>
      </w:r>
      <w:r w:rsidR="005351EE" w:rsidRPr="007512BF">
        <w:t>21</w:t>
      </w:r>
      <w:r w:rsidR="003F7FD4">
        <w:t>.</w:t>
      </w:r>
      <w:r w:rsidR="003F7FD4">
        <w:tab/>
      </w:r>
      <w:r>
        <w:br/>
      </w:r>
      <w:proofErr w:type="gramEnd"/>
    </w:p>
    <w:p w:rsidR="005351EE" w:rsidRPr="007512BF" w:rsidRDefault="007512BF" w:rsidP="007512BF">
      <w:pPr>
        <w:jc w:val="both"/>
      </w:pPr>
      <w:r>
        <w:tab/>
      </w:r>
      <w:r w:rsidR="00354A64" w:rsidRPr="007512BF">
        <w:t>Принят</w:t>
      </w:r>
      <w:r w:rsidR="00965003" w:rsidRPr="007512BF">
        <w:t xml:space="preserve">ь </w:t>
      </w:r>
      <w:r w:rsidR="00354A64" w:rsidRPr="007512BF">
        <w:t xml:space="preserve">в муниципальную собственность  </w:t>
      </w:r>
      <w:r w:rsidR="003C2823" w:rsidRPr="007512BF">
        <w:t>Красноярского</w:t>
      </w:r>
      <w:r w:rsidR="00D061DB" w:rsidRPr="007512BF">
        <w:t xml:space="preserve"> сельсовета Татарского района Новосибирской области </w:t>
      </w:r>
      <w:r w:rsidR="005351EE" w:rsidRPr="007512BF">
        <w:t>следующее имущество</w:t>
      </w:r>
      <w:r w:rsidR="009C4533" w:rsidRPr="007512BF">
        <w:t>:</w:t>
      </w:r>
      <w:r>
        <w:tab/>
      </w:r>
      <w:r>
        <w:br/>
      </w:r>
    </w:p>
    <w:p w:rsidR="000F5E69" w:rsidRPr="007512BF" w:rsidRDefault="007512BF" w:rsidP="007512BF">
      <w:pPr>
        <w:jc w:val="both"/>
      </w:pPr>
      <w:r>
        <w:tab/>
      </w:r>
      <w:r w:rsidR="00147E31" w:rsidRPr="007512BF">
        <w:t>1</w:t>
      </w:r>
      <w:r w:rsidR="003C2823" w:rsidRPr="007512BF">
        <w:t xml:space="preserve">. </w:t>
      </w:r>
      <w:r w:rsidR="00147E31" w:rsidRPr="007512BF">
        <w:t xml:space="preserve"> </w:t>
      </w:r>
      <w:r w:rsidR="005351EE" w:rsidRPr="007512BF">
        <w:t xml:space="preserve">Оборудование – </w:t>
      </w:r>
      <w:proofErr w:type="spellStart"/>
      <w:r w:rsidR="005351EE" w:rsidRPr="007512BF">
        <w:t>извещатель</w:t>
      </w:r>
      <w:proofErr w:type="spellEnd"/>
      <w:r w:rsidR="005351EE" w:rsidRPr="007512BF">
        <w:t xml:space="preserve"> пожарный дымовой  автономный с GSM</w:t>
      </w:r>
      <w:r>
        <w:t xml:space="preserve"> </w:t>
      </w:r>
      <w:r w:rsidR="005351EE" w:rsidRPr="007512BF">
        <w:t>- сигнализацией ИП 212-63А</w:t>
      </w:r>
      <w:r>
        <w:t xml:space="preserve"> </w:t>
      </w:r>
      <w:r w:rsidR="005351EE" w:rsidRPr="007512BF">
        <w:t>-</w:t>
      </w:r>
      <w:r w:rsidR="00E431CE" w:rsidRPr="007512BF">
        <w:t xml:space="preserve"> GSM «</w:t>
      </w:r>
      <w:proofErr w:type="gramStart"/>
      <w:r w:rsidR="00E431CE" w:rsidRPr="007512BF">
        <w:t>ДИП</w:t>
      </w:r>
      <w:proofErr w:type="gramEnd"/>
      <w:r w:rsidR="00E431CE" w:rsidRPr="007512BF">
        <w:t xml:space="preserve"> GSM</w:t>
      </w:r>
      <w:r>
        <w:t>»</w:t>
      </w:r>
      <w:r w:rsidR="000F5E69" w:rsidRPr="007512BF">
        <w:t xml:space="preserve"> </w:t>
      </w:r>
      <w:r w:rsidR="000610CE" w:rsidRPr="007512BF">
        <w:t xml:space="preserve">в количестве </w:t>
      </w:r>
      <w:r w:rsidR="003C2823" w:rsidRPr="007512BF">
        <w:t xml:space="preserve">пяти </w:t>
      </w:r>
      <w:r w:rsidR="00E431CE" w:rsidRPr="007512BF">
        <w:t xml:space="preserve">единиц </w:t>
      </w:r>
      <w:r w:rsidR="000610CE" w:rsidRPr="007512BF">
        <w:t>, общей стоимостью</w:t>
      </w:r>
      <w:r w:rsidR="00E431CE" w:rsidRPr="007512BF">
        <w:t xml:space="preserve"> 15 700</w:t>
      </w:r>
      <w:r w:rsidR="009C670E" w:rsidRPr="007512BF">
        <w:t>,00 рублей</w:t>
      </w:r>
      <w:r w:rsidR="00E431CE" w:rsidRPr="007512BF">
        <w:t xml:space="preserve"> 00 копеек (Пятнадцать тыс.</w:t>
      </w:r>
      <w:r>
        <w:t xml:space="preserve"> </w:t>
      </w:r>
      <w:r w:rsidR="00E431CE" w:rsidRPr="007512BF">
        <w:t>семьсот руб.</w:t>
      </w:r>
      <w:r>
        <w:t xml:space="preserve"> </w:t>
      </w:r>
      <w:r w:rsidR="00E431CE" w:rsidRPr="007512BF">
        <w:t>00 коп.)</w:t>
      </w:r>
      <w:r>
        <w:t>,</w:t>
      </w:r>
      <w:r>
        <w:br/>
      </w:r>
      <w:r w:rsidR="00E431CE" w:rsidRPr="007512BF">
        <w:t>стоимость за единицу 3140,00 руб.</w:t>
      </w:r>
      <w:r w:rsidR="003C2823" w:rsidRPr="007512BF">
        <w:t xml:space="preserve">   </w:t>
      </w:r>
      <w:r>
        <w:t xml:space="preserve">(Три тыс. </w:t>
      </w:r>
      <w:r w:rsidR="00E431CE" w:rsidRPr="007512BF">
        <w:t>сто сорок руб.</w:t>
      </w:r>
      <w:r w:rsidR="003F7FD4">
        <w:t xml:space="preserve"> </w:t>
      </w:r>
      <w:r w:rsidR="00E431CE" w:rsidRPr="007512BF">
        <w:t>00</w:t>
      </w:r>
      <w:r w:rsidR="003F7FD4">
        <w:t xml:space="preserve"> </w:t>
      </w:r>
      <w:r w:rsidR="00E431CE" w:rsidRPr="007512BF">
        <w:t xml:space="preserve">коп). </w:t>
      </w:r>
      <w:r w:rsidR="003C2823" w:rsidRPr="007512BF">
        <w:tab/>
      </w:r>
      <w:r w:rsidR="003C2823" w:rsidRPr="007512BF">
        <w:br/>
      </w:r>
      <w:r w:rsidR="003C2823" w:rsidRPr="007512BF">
        <w:tab/>
      </w:r>
      <w:r w:rsidR="00E431CE" w:rsidRPr="007512BF">
        <w:t>Технические характеристики указаны в акте приема</w:t>
      </w:r>
      <w:r w:rsidR="003C2823" w:rsidRPr="007512BF">
        <w:t xml:space="preserve"> </w:t>
      </w:r>
      <w:r w:rsidR="00E431CE" w:rsidRPr="007512BF">
        <w:t>- передачи  имущества от 27.01.2020</w:t>
      </w:r>
      <w:r>
        <w:t xml:space="preserve"> </w:t>
      </w:r>
      <w:r w:rsidR="003C2823" w:rsidRPr="007512BF">
        <w:t>г</w:t>
      </w:r>
      <w:r>
        <w:t>ода</w:t>
      </w:r>
      <w:r w:rsidR="00E431CE" w:rsidRPr="007512BF">
        <w:t xml:space="preserve">.  </w:t>
      </w:r>
    </w:p>
    <w:p w:rsidR="009C4533" w:rsidRPr="007512BF" w:rsidRDefault="007512BF" w:rsidP="007512BF">
      <w:pPr>
        <w:jc w:val="both"/>
      </w:pPr>
      <w:r>
        <w:tab/>
      </w:r>
      <w:r w:rsidR="009C4533" w:rsidRPr="007512BF">
        <w:t>2. Поставить вы</w:t>
      </w:r>
      <w:r w:rsidR="00965003" w:rsidRPr="007512BF">
        <w:t xml:space="preserve">шеуказанное </w:t>
      </w:r>
      <w:r w:rsidR="009C4533" w:rsidRPr="007512BF">
        <w:t>им</w:t>
      </w:r>
      <w:r w:rsidR="00965003" w:rsidRPr="007512BF">
        <w:t>ущество</w:t>
      </w:r>
      <w:r w:rsidR="009C4533" w:rsidRPr="007512BF">
        <w:t xml:space="preserve"> на баланс администрации </w:t>
      </w:r>
      <w:r w:rsidR="003C2823" w:rsidRPr="007512BF">
        <w:t>Красноярского</w:t>
      </w:r>
      <w:r w:rsidR="009C4533" w:rsidRPr="007512BF">
        <w:t xml:space="preserve"> </w:t>
      </w:r>
      <w:r w:rsidR="00D061DB" w:rsidRPr="007512BF">
        <w:t>сельсовета Татарского района Новосибирской области</w:t>
      </w:r>
      <w:r w:rsidR="009C4533" w:rsidRPr="007512BF">
        <w:t>.</w:t>
      </w:r>
    </w:p>
    <w:p w:rsidR="009C4533" w:rsidRPr="007512BF" w:rsidRDefault="009C4533" w:rsidP="007512BF">
      <w:pPr>
        <w:jc w:val="both"/>
      </w:pPr>
    </w:p>
    <w:p w:rsidR="009C4533" w:rsidRPr="007512BF" w:rsidRDefault="007512BF" w:rsidP="007512BF">
      <w:pPr>
        <w:jc w:val="both"/>
      </w:pPr>
      <w:r>
        <w:tab/>
      </w:r>
      <w:r w:rsidR="009C4533" w:rsidRPr="007512BF">
        <w:t>3. Включить вы</w:t>
      </w:r>
      <w:r w:rsidR="00965003" w:rsidRPr="007512BF">
        <w:t>шеуказанное имущество</w:t>
      </w:r>
      <w:r w:rsidR="009C4533" w:rsidRPr="007512BF">
        <w:t xml:space="preserve"> в реестр муниципальной собственности </w:t>
      </w:r>
      <w:r w:rsidR="003C2823" w:rsidRPr="007512BF">
        <w:t>Красноярского</w:t>
      </w:r>
      <w:r w:rsidR="009C4533" w:rsidRPr="007512BF">
        <w:t xml:space="preserve"> </w:t>
      </w:r>
      <w:r w:rsidR="00D061DB" w:rsidRPr="007512BF">
        <w:t>сельсовета Татарского района Новосибирской области</w:t>
      </w:r>
      <w:r w:rsidR="009C4533" w:rsidRPr="007512BF">
        <w:t>.</w:t>
      </w:r>
    </w:p>
    <w:p w:rsidR="000F5E69" w:rsidRPr="007512BF" w:rsidRDefault="000F5E69" w:rsidP="007512BF">
      <w:pPr>
        <w:jc w:val="both"/>
      </w:pPr>
    </w:p>
    <w:p w:rsidR="000F5E69" w:rsidRPr="007512BF" w:rsidRDefault="007512BF" w:rsidP="007512BF">
      <w:pPr>
        <w:jc w:val="both"/>
      </w:pPr>
      <w:r>
        <w:tab/>
      </w:r>
      <w:r w:rsidR="009C4533" w:rsidRPr="007512BF">
        <w:t>4</w:t>
      </w:r>
      <w:r w:rsidR="000F5E69" w:rsidRPr="007512BF">
        <w:t>. Опубликовать на</w:t>
      </w:r>
      <w:r w:rsidR="00AB0A90" w:rsidRPr="007512BF">
        <w:t xml:space="preserve">стоящее распоряжение в газете </w:t>
      </w:r>
      <w:r w:rsidR="003C2823" w:rsidRPr="007512BF">
        <w:t xml:space="preserve">«Красноярский вестник» </w:t>
      </w:r>
      <w:r w:rsidR="00D061DB" w:rsidRPr="007512BF">
        <w:t xml:space="preserve"> </w:t>
      </w:r>
      <w:r w:rsidR="00AB0A90" w:rsidRPr="007512BF">
        <w:t xml:space="preserve">и разместить на </w:t>
      </w:r>
      <w:r w:rsidR="00D061DB" w:rsidRPr="007512BF">
        <w:t>официальном сайте</w:t>
      </w:r>
      <w:r>
        <w:t xml:space="preserve"> Красноярского сельсовета в </w:t>
      </w:r>
      <w:r w:rsidR="00AB0A90" w:rsidRPr="007512BF">
        <w:t>сети "Интернет"</w:t>
      </w:r>
      <w:r>
        <w:t>.</w:t>
      </w:r>
    </w:p>
    <w:p w:rsidR="00034A32" w:rsidRPr="007512BF" w:rsidRDefault="00034A32" w:rsidP="007512BF">
      <w:pPr>
        <w:jc w:val="both"/>
      </w:pPr>
    </w:p>
    <w:p w:rsidR="00601F38" w:rsidRPr="007512BF" w:rsidRDefault="007512BF" w:rsidP="007512BF">
      <w:pPr>
        <w:jc w:val="both"/>
      </w:pPr>
      <w:r>
        <w:tab/>
      </w:r>
      <w:r w:rsidR="009C4533" w:rsidRPr="007512BF">
        <w:t>5</w:t>
      </w:r>
      <w:r w:rsidR="000F5E69" w:rsidRPr="007512BF">
        <w:t xml:space="preserve">. </w:t>
      </w:r>
      <w:r w:rsidR="00EE134B" w:rsidRPr="007512BF">
        <w:t>Распоряжение вступает в силу с момента подписания и распространяется на правоотношен</w:t>
      </w:r>
      <w:r w:rsidR="00E431CE" w:rsidRPr="007512BF">
        <w:t>ия с 27.01.2020</w:t>
      </w:r>
      <w:r w:rsidR="003C2823" w:rsidRPr="007512BF">
        <w:t xml:space="preserve"> года</w:t>
      </w:r>
      <w:r w:rsidR="000F5E69" w:rsidRPr="007512BF">
        <w:t>.</w:t>
      </w:r>
    </w:p>
    <w:p w:rsidR="00601F38" w:rsidRDefault="00601F38" w:rsidP="003638D5">
      <w:pPr>
        <w:ind w:firstLine="708"/>
        <w:jc w:val="both"/>
      </w:pPr>
    </w:p>
    <w:p w:rsidR="007512BF" w:rsidRDefault="007512BF" w:rsidP="003638D5">
      <w:pPr>
        <w:ind w:firstLine="708"/>
        <w:jc w:val="both"/>
      </w:pPr>
    </w:p>
    <w:p w:rsidR="003C2823" w:rsidRDefault="003C2823" w:rsidP="003C2823"/>
    <w:p w:rsidR="003638D5" w:rsidRPr="003C2823" w:rsidRDefault="003638D5" w:rsidP="003C2823">
      <w:r>
        <w:t xml:space="preserve">Глава </w:t>
      </w:r>
      <w:r w:rsidR="003C2823">
        <w:t>Красноярского</w:t>
      </w:r>
      <w:r w:rsidR="00C46A4F">
        <w:t xml:space="preserve"> </w:t>
      </w:r>
      <w:r w:rsidR="00D061DB">
        <w:rPr>
          <w:color w:val="000000"/>
        </w:rPr>
        <w:t xml:space="preserve">сельсовета </w:t>
      </w:r>
      <w:r w:rsidR="003C2823">
        <w:rPr>
          <w:color w:val="000000"/>
        </w:rPr>
        <w:br/>
      </w:r>
      <w:r w:rsidR="00D061DB">
        <w:rPr>
          <w:color w:val="000000"/>
        </w:rPr>
        <w:t xml:space="preserve">Татарского района </w:t>
      </w:r>
      <w:r w:rsidR="003C2823">
        <w:t xml:space="preserve"> </w:t>
      </w:r>
      <w:r w:rsidR="00D061DB">
        <w:rPr>
          <w:color w:val="000000"/>
        </w:rPr>
        <w:t>Новосибирской области</w:t>
      </w:r>
      <w:r>
        <w:t xml:space="preserve"> </w:t>
      </w:r>
      <w:r w:rsidR="00D6770C">
        <w:t xml:space="preserve">                            </w:t>
      </w:r>
      <w:r w:rsidR="00C46A4F">
        <w:t xml:space="preserve">    </w:t>
      </w:r>
      <w:r w:rsidR="007512BF">
        <w:t xml:space="preserve">              </w:t>
      </w:r>
      <w:r w:rsidR="003C2823">
        <w:t xml:space="preserve">     </w:t>
      </w:r>
      <w:r w:rsidR="000610CE">
        <w:t xml:space="preserve">       </w:t>
      </w:r>
      <w:r w:rsidR="003C2823">
        <w:t>А.В. Фомин</w:t>
      </w:r>
    </w:p>
    <w:sectPr w:rsidR="003638D5" w:rsidRPr="003C2823" w:rsidSect="007512BF">
      <w:headerReference w:type="even" r:id="rId7"/>
      <w:headerReference w:type="default" r:id="rId8"/>
      <w:foot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1318" w:rsidRDefault="00A81318">
      <w:r>
        <w:separator/>
      </w:r>
    </w:p>
  </w:endnote>
  <w:endnote w:type="continuationSeparator" w:id="0">
    <w:p w:rsidR="00A81318" w:rsidRDefault="00A813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_CenturyOldStyle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462" w:rsidRDefault="000E4462">
    <w:pPr>
      <w:pStyle w:val="a6"/>
      <w:jc w:val="right"/>
    </w:pPr>
    <w:fldSimple w:instr=" PAGE   \* MERGEFORMAT ">
      <w:r w:rsidR="003C2823">
        <w:rPr>
          <w:noProof/>
        </w:rPr>
        <w:t>2</w:t>
      </w:r>
    </w:fldSimple>
  </w:p>
  <w:p w:rsidR="000E4462" w:rsidRDefault="000E446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1318" w:rsidRDefault="00A81318">
      <w:r>
        <w:separator/>
      </w:r>
    </w:p>
  </w:footnote>
  <w:footnote w:type="continuationSeparator" w:id="0">
    <w:p w:rsidR="00A81318" w:rsidRDefault="00A813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E20" w:rsidRDefault="00F37E20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37E20" w:rsidRDefault="00F37E20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E20" w:rsidRDefault="00F37E20">
    <w:pPr>
      <w:pStyle w:val="a5"/>
      <w:framePr w:wrap="around" w:vAnchor="text" w:hAnchor="margin" w:xAlign="right" w:y="1"/>
      <w:rPr>
        <w:rStyle w:val="a8"/>
      </w:rPr>
    </w:pPr>
  </w:p>
  <w:p w:rsidR="00F37E20" w:rsidRDefault="00F37E20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17A8E"/>
    <w:multiLevelType w:val="hybridMultilevel"/>
    <w:tmpl w:val="7B6A0BFA"/>
    <w:lvl w:ilvl="0" w:tplc="4C8E4FB6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9A93A79"/>
    <w:multiLevelType w:val="multilevel"/>
    <w:tmpl w:val="97F4FD0E"/>
    <w:lvl w:ilvl="0">
      <w:start w:val="1"/>
      <w:numFmt w:val="upperRoman"/>
      <w:lvlText w:val="%1."/>
      <w:lvlJc w:val="left"/>
      <w:pPr>
        <w:tabs>
          <w:tab w:val="num" w:pos="1429"/>
        </w:tabs>
        <w:ind w:left="709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36"/>
        </w:tabs>
        <w:ind w:left="1276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D92DA3"/>
    <w:rsid w:val="00010EFF"/>
    <w:rsid w:val="000144AE"/>
    <w:rsid w:val="00014718"/>
    <w:rsid w:val="0003444B"/>
    <w:rsid w:val="00034A32"/>
    <w:rsid w:val="000406B4"/>
    <w:rsid w:val="000610CE"/>
    <w:rsid w:val="00075E8A"/>
    <w:rsid w:val="000763B8"/>
    <w:rsid w:val="0009161B"/>
    <w:rsid w:val="000B274A"/>
    <w:rsid w:val="000B6FAC"/>
    <w:rsid w:val="000C3691"/>
    <w:rsid w:val="000C5689"/>
    <w:rsid w:val="000C5C52"/>
    <w:rsid w:val="000D32E6"/>
    <w:rsid w:val="000E4462"/>
    <w:rsid w:val="000E597D"/>
    <w:rsid w:val="000F12E5"/>
    <w:rsid w:val="000F5E69"/>
    <w:rsid w:val="00101534"/>
    <w:rsid w:val="00104F09"/>
    <w:rsid w:val="001169BB"/>
    <w:rsid w:val="00116E81"/>
    <w:rsid w:val="00121C1C"/>
    <w:rsid w:val="001221E8"/>
    <w:rsid w:val="0012235B"/>
    <w:rsid w:val="001259C3"/>
    <w:rsid w:val="00147E31"/>
    <w:rsid w:val="00156630"/>
    <w:rsid w:val="00163AB0"/>
    <w:rsid w:val="00166030"/>
    <w:rsid w:val="00177FDB"/>
    <w:rsid w:val="001871E4"/>
    <w:rsid w:val="001A1087"/>
    <w:rsid w:val="001B7132"/>
    <w:rsid w:val="001B7BAF"/>
    <w:rsid w:val="001C0661"/>
    <w:rsid w:val="001C13FC"/>
    <w:rsid w:val="001C2ACC"/>
    <w:rsid w:val="001C69DF"/>
    <w:rsid w:val="001E23FC"/>
    <w:rsid w:val="001E3424"/>
    <w:rsid w:val="001E515B"/>
    <w:rsid w:val="0020195E"/>
    <w:rsid w:val="00213678"/>
    <w:rsid w:val="00222DC1"/>
    <w:rsid w:val="0024248D"/>
    <w:rsid w:val="00256BF3"/>
    <w:rsid w:val="00256F1C"/>
    <w:rsid w:val="00263418"/>
    <w:rsid w:val="00267EA9"/>
    <w:rsid w:val="0027134E"/>
    <w:rsid w:val="00272498"/>
    <w:rsid w:val="00283AEB"/>
    <w:rsid w:val="00284705"/>
    <w:rsid w:val="00286F38"/>
    <w:rsid w:val="00287C0B"/>
    <w:rsid w:val="002A6864"/>
    <w:rsid w:val="002B0018"/>
    <w:rsid w:val="002B0368"/>
    <w:rsid w:val="002C364B"/>
    <w:rsid w:val="002C7F0F"/>
    <w:rsid w:val="002D055B"/>
    <w:rsid w:val="002F4059"/>
    <w:rsid w:val="002F5B03"/>
    <w:rsid w:val="0031086B"/>
    <w:rsid w:val="0031535A"/>
    <w:rsid w:val="00316F12"/>
    <w:rsid w:val="00325E53"/>
    <w:rsid w:val="00334ADC"/>
    <w:rsid w:val="00335EBE"/>
    <w:rsid w:val="003457CC"/>
    <w:rsid w:val="00345F17"/>
    <w:rsid w:val="00352DA9"/>
    <w:rsid w:val="00354A64"/>
    <w:rsid w:val="003638D5"/>
    <w:rsid w:val="0036740E"/>
    <w:rsid w:val="00384C1A"/>
    <w:rsid w:val="003A1EC7"/>
    <w:rsid w:val="003A75F0"/>
    <w:rsid w:val="003B32E2"/>
    <w:rsid w:val="003C2823"/>
    <w:rsid w:val="003C2E3E"/>
    <w:rsid w:val="003C693A"/>
    <w:rsid w:val="003D3267"/>
    <w:rsid w:val="003D32EB"/>
    <w:rsid w:val="003D7AD2"/>
    <w:rsid w:val="003E6110"/>
    <w:rsid w:val="003E79AD"/>
    <w:rsid w:val="003F25D7"/>
    <w:rsid w:val="003F746E"/>
    <w:rsid w:val="003F7FD4"/>
    <w:rsid w:val="0042023B"/>
    <w:rsid w:val="00423BEE"/>
    <w:rsid w:val="004242D8"/>
    <w:rsid w:val="00424347"/>
    <w:rsid w:val="00432599"/>
    <w:rsid w:val="00460D66"/>
    <w:rsid w:val="004631AF"/>
    <w:rsid w:val="0046402C"/>
    <w:rsid w:val="004651DA"/>
    <w:rsid w:val="004755E7"/>
    <w:rsid w:val="004A4534"/>
    <w:rsid w:val="004B3241"/>
    <w:rsid w:val="004B7E1C"/>
    <w:rsid w:val="004C6249"/>
    <w:rsid w:val="004C6628"/>
    <w:rsid w:val="004D1DE2"/>
    <w:rsid w:val="004D4336"/>
    <w:rsid w:val="004E2442"/>
    <w:rsid w:val="004F14C3"/>
    <w:rsid w:val="004F3E70"/>
    <w:rsid w:val="00501366"/>
    <w:rsid w:val="0051107D"/>
    <w:rsid w:val="0051251C"/>
    <w:rsid w:val="005159D7"/>
    <w:rsid w:val="00526DBA"/>
    <w:rsid w:val="005351EE"/>
    <w:rsid w:val="00544BE4"/>
    <w:rsid w:val="00547FA1"/>
    <w:rsid w:val="00550832"/>
    <w:rsid w:val="00557EB3"/>
    <w:rsid w:val="00570ED8"/>
    <w:rsid w:val="005759FB"/>
    <w:rsid w:val="005815D7"/>
    <w:rsid w:val="00584ECB"/>
    <w:rsid w:val="00590573"/>
    <w:rsid w:val="005943B2"/>
    <w:rsid w:val="00595E23"/>
    <w:rsid w:val="005A69D0"/>
    <w:rsid w:val="005B0B5E"/>
    <w:rsid w:val="005F0AC6"/>
    <w:rsid w:val="00601F38"/>
    <w:rsid w:val="00644D12"/>
    <w:rsid w:val="00657077"/>
    <w:rsid w:val="00657198"/>
    <w:rsid w:val="00683B68"/>
    <w:rsid w:val="00690E85"/>
    <w:rsid w:val="00694022"/>
    <w:rsid w:val="00696749"/>
    <w:rsid w:val="006A7E91"/>
    <w:rsid w:val="006B062B"/>
    <w:rsid w:val="006B2812"/>
    <w:rsid w:val="006C2282"/>
    <w:rsid w:val="006D2E78"/>
    <w:rsid w:val="006E5F2F"/>
    <w:rsid w:val="006E73D7"/>
    <w:rsid w:val="006F575C"/>
    <w:rsid w:val="00707B8A"/>
    <w:rsid w:val="00712543"/>
    <w:rsid w:val="007235DD"/>
    <w:rsid w:val="0073546D"/>
    <w:rsid w:val="00737D35"/>
    <w:rsid w:val="007454D8"/>
    <w:rsid w:val="00747F5F"/>
    <w:rsid w:val="007512BF"/>
    <w:rsid w:val="00751BAB"/>
    <w:rsid w:val="00752006"/>
    <w:rsid w:val="007613C1"/>
    <w:rsid w:val="00762D20"/>
    <w:rsid w:val="00781328"/>
    <w:rsid w:val="007A18D0"/>
    <w:rsid w:val="007A3F19"/>
    <w:rsid w:val="007A5772"/>
    <w:rsid w:val="007A6BF8"/>
    <w:rsid w:val="007A7C87"/>
    <w:rsid w:val="007C65ED"/>
    <w:rsid w:val="007D52BF"/>
    <w:rsid w:val="00803AA2"/>
    <w:rsid w:val="00807F11"/>
    <w:rsid w:val="00821F6E"/>
    <w:rsid w:val="00830C33"/>
    <w:rsid w:val="008320EE"/>
    <w:rsid w:val="0084372F"/>
    <w:rsid w:val="008641B2"/>
    <w:rsid w:val="0087343A"/>
    <w:rsid w:val="00880476"/>
    <w:rsid w:val="008926CC"/>
    <w:rsid w:val="008936DF"/>
    <w:rsid w:val="00895418"/>
    <w:rsid w:val="008B2141"/>
    <w:rsid w:val="008B4143"/>
    <w:rsid w:val="008C7AD9"/>
    <w:rsid w:val="008F3738"/>
    <w:rsid w:val="0091778F"/>
    <w:rsid w:val="00925689"/>
    <w:rsid w:val="00927651"/>
    <w:rsid w:val="0093435B"/>
    <w:rsid w:val="00936664"/>
    <w:rsid w:val="009378B2"/>
    <w:rsid w:val="00944F66"/>
    <w:rsid w:val="00951D68"/>
    <w:rsid w:val="009539AE"/>
    <w:rsid w:val="00961306"/>
    <w:rsid w:val="00965003"/>
    <w:rsid w:val="009818E8"/>
    <w:rsid w:val="009969EF"/>
    <w:rsid w:val="009A3A11"/>
    <w:rsid w:val="009A5F43"/>
    <w:rsid w:val="009B4E98"/>
    <w:rsid w:val="009B5764"/>
    <w:rsid w:val="009C27FE"/>
    <w:rsid w:val="009C4533"/>
    <w:rsid w:val="009C670E"/>
    <w:rsid w:val="009D5ACD"/>
    <w:rsid w:val="009F39D8"/>
    <w:rsid w:val="009F7896"/>
    <w:rsid w:val="00A149F1"/>
    <w:rsid w:val="00A1578F"/>
    <w:rsid w:val="00A32A03"/>
    <w:rsid w:val="00A3308A"/>
    <w:rsid w:val="00A33407"/>
    <w:rsid w:val="00A369A9"/>
    <w:rsid w:val="00A37183"/>
    <w:rsid w:val="00A43780"/>
    <w:rsid w:val="00A635B9"/>
    <w:rsid w:val="00A81318"/>
    <w:rsid w:val="00A9517A"/>
    <w:rsid w:val="00A977E7"/>
    <w:rsid w:val="00AA5B07"/>
    <w:rsid w:val="00AB0A90"/>
    <w:rsid w:val="00AB1773"/>
    <w:rsid w:val="00AC0F8B"/>
    <w:rsid w:val="00AC71B1"/>
    <w:rsid w:val="00AE1080"/>
    <w:rsid w:val="00AE49DA"/>
    <w:rsid w:val="00AF4F11"/>
    <w:rsid w:val="00B3337B"/>
    <w:rsid w:val="00B42449"/>
    <w:rsid w:val="00B4655A"/>
    <w:rsid w:val="00B574FD"/>
    <w:rsid w:val="00BA7CAF"/>
    <w:rsid w:val="00BB0E82"/>
    <w:rsid w:val="00BB465C"/>
    <w:rsid w:val="00BB6B48"/>
    <w:rsid w:val="00BC16D6"/>
    <w:rsid w:val="00BC2F3E"/>
    <w:rsid w:val="00BD4E70"/>
    <w:rsid w:val="00BD7F52"/>
    <w:rsid w:val="00BE36F5"/>
    <w:rsid w:val="00BE3D24"/>
    <w:rsid w:val="00BF0535"/>
    <w:rsid w:val="00BF5014"/>
    <w:rsid w:val="00BF576D"/>
    <w:rsid w:val="00C062C8"/>
    <w:rsid w:val="00C10194"/>
    <w:rsid w:val="00C111CB"/>
    <w:rsid w:val="00C15EDB"/>
    <w:rsid w:val="00C1680B"/>
    <w:rsid w:val="00C20593"/>
    <w:rsid w:val="00C31B66"/>
    <w:rsid w:val="00C433E3"/>
    <w:rsid w:val="00C46A4F"/>
    <w:rsid w:val="00C803C3"/>
    <w:rsid w:val="00C83296"/>
    <w:rsid w:val="00C83B0F"/>
    <w:rsid w:val="00C86EB4"/>
    <w:rsid w:val="00C906C5"/>
    <w:rsid w:val="00C93C7A"/>
    <w:rsid w:val="00CA471F"/>
    <w:rsid w:val="00CA4FC0"/>
    <w:rsid w:val="00CC456E"/>
    <w:rsid w:val="00CD28FC"/>
    <w:rsid w:val="00CE00CC"/>
    <w:rsid w:val="00CE2898"/>
    <w:rsid w:val="00CE6A69"/>
    <w:rsid w:val="00CF3DCA"/>
    <w:rsid w:val="00D01E74"/>
    <w:rsid w:val="00D04589"/>
    <w:rsid w:val="00D061DB"/>
    <w:rsid w:val="00D078CB"/>
    <w:rsid w:val="00D14446"/>
    <w:rsid w:val="00D20D55"/>
    <w:rsid w:val="00D43BA4"/>
    <w:rsid w:val="00D61FAB"/>
    <w:rsid w:val="00D6770C"/>
    <w:rsid w:val="00D761E4"/>
    <w:rsid w:val="00D762F5"/>
    <w:rsid w:val="00D76D0E"/>
    <w:rsid w:val="00D92DA3"/>
    <w:rsid w:val="00D9691E"/>
    <w:rsid w:val="00D974CB"/>
    <w:rsid w:val="00DA128A"/>
    <w:rsid w:val="00DA4140"/>
    <w:rsid w:val="00DC529E"/>
    <w:rsid w:val="00DD26A2"/>
    <w:rsid w:val="00DD535C"/>
    <w:rsid w:val="00DD64AC"/>
    <w:rsid w:val="00DE1821"/>
    <w:rsid w:val="00DE453D"/>
    <w:rsid w:val="00DE6A6C"/>
    <w:rsid w:val="00DF28D2"/>
    <w:rsid w:val="00E04BDB"/>
    <w:rsid w:val="00E116D4"/>
    <w:rsid w:val="00E11AA4"/>
    <w:rsid w:val="00E165B9"/>
    <w:rsid w:val="00E20508"/>
    <w:rsid w:val="00E23B8A"/>
    <w:rsid w:val="00E2459C"/>
    <w:rsid w:val="00E2509D"/>
    <w:rsid w:val="00E431CE"/>
    <w:rsid w:val="00E43A40"/>
    <w:rsid w:val="00E6206A"/>
    <w:rsid w:val="00E636F2"/>
    <w:rsid w:val="00E63A44"/>
    <w:rsid w:val="00E71137"/>
    <w:rsid w:val="00E7180A"/>
    <w:rsid w:val="00E726BB"/>
    <w:rsid w:val="00E8005D"/>
    <w:rsid w:val="00E868D1"/>
    <w:rsid w:val="00EA73F5"/>
    <w:rsid w:val="00EB308E"/>
    <w:rsid w:val="00EC1CF8"/>
    <w:rsid w:val="00EE134B"/>
    <w:rsid w:val="00F03DC8"/>
    <w:rsid w:val="00F03F89"/>
    <w:rsid w:val="00F05688"/>
    <w:rsid w:val="00F12E97"/>
    <w:rsid w:val="00F142C2"/>
    <w:rsid w:val="00F26230"/>
    <w:rsid w:val="00F37E20"/>
    <w:rsid w:val="00F4183D"/>
    <w:rsid w:val="00F623BA"/>
    <w:rsid w:val="00F64CC4"/>
    <w:rsid w:val="00F74F3B"/>
    <w:rsid w:val="00F74F73"/>
    <w:rsid w:val="00F800AC"/>
    <w:rsid w:val="00F974A9"/>
    <w:rsid w:val="00FA0B86"/>
    <w:rsid w:val="00FB1086"/>
    <w:rsid w:val="00FC6D09"/>
    <w:rsid w:val="00FF4F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line="360" w:lineRule="auto"/>
      <w:outlineLvl w:val="0"/>
    </w:pPr>
    <w:rPr>
      <w:rFonts w:ascii="AG_CenturyOldStyle" w:hAnsi="AG_CenturyOldStyle"/>
      <w:b/>
      <w:snapToGrid w:val="0"/>
      <w:sz w:val="28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40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line="360" w:lineRule="auto"/>
      <w:jc w:val="both"/>
      <w:outlineLvl w:val="2"/>
    </w:pPr>
    <w:rPr>
      <w:b/>
      <w:bC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rFonts w:ascii="AG_CenturyOldStyle" w:hAnsi="AG_CenturyOldStyle"/>
      <w:b/>
      <w:sz w:val="28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="708"/>
      <w:jc w:val="both"/>
    </w:pPr>
  </w:style>
  <w:style w:type="paragraph" w:styleId="20">
    <w:name w:val="Body Text Indent 2"/>
    <w:basedOn w:val="a"/>
    <w:pPr>
      <w:tabs>
        <w:tab w:val="left" w:pos="459"/>
      </w:tabs>
      <w:spacing w:line="360" w:lineRule="auto"/>
      <w:ind w:left="510"/>
      <w:jc w:val="both"/>
    </w:pPr>
  </w:style>
  <w:style w:type="paragraph" w:styleId="a4">
    <w:name w:val="Body Text"/>
    <w:basedOn w:val="a"/>
    <w:pPr>
      <w:tabs>
        <w:tab w:val="num" w:pos="0"/>
      </w:tabs>
      <w:spacing w:line="360" w:lineRule="auto"/>
      <w:jc w:val="both"/>
    </w:pPr>
    <w:rPr>
      <w:b/>
      <w:bCs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pPr>
      <w:tabs>
        <w:tab w:val="center" w:pos="4677"/>
        <w:tab w:val="right" w:pos="9355"/>
      </w:tabs>
    </w:pPr>
  </w:style>
  <w:style w:type="paragraph" w:styleId="30">
    <w:name w:val="Body Text Indent 3"/>
    <w:basedOn w:val="a"/>
    <w:pPr>
      <w:ind w:firstLine="708"/>
      <w:jc w:val="both"/>
    </w:pPr>
    <w:rPr>
      <w:b/>
      <w:bCs/>
      <w:sz w:val="22"/>
    </w:rPr>
  </w:style>
  <w:style w:type="character" w:styleId="a8">
    <w:name w:val="page number"/>
    <w:basedOn w:val="a0"/>
  </w:style>
  <w:style w:type="paragraph" w:customStyle="1" w:styleId="a9">
    <w:name w:val=" Знак"/>
    <w:basedOn w:val="a"/>
    <w:rsid w:val="00707B8A"/>
    <w:rPr>
      <w:rFonts w:ascii="Verdana" w:hAnsi="Verdana" w:cs="Verdana"/>
      <w:sz w:val="20"/>
      <w:szCs w:val="20"/>
      <w:lang w:val="en-US" w:eastAsia="en-US"/>
    </w:rPr>
  </w:style>
  <w:style w:type="table" w:styleId="aa">
    <w:name w:val="Table Grid"/>
    <w:basedOn w:val="a1"/>
    <w:rsid w:val="003638D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Знак1"/>
    <w:basedOn w:val="a"/>
    <w:rsid w:val="00BB465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8B414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1 Знак Знак Знак Знак"/>
    <w:basedOn w:val="a"/>
    <w:link w:val="a0"/>
    <w:rsid w:val="004242D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b">
    <w:name w:val="Balloon Text"/>
    <w:basedOn w:val="a"/>
    <w:semiHidden/>
    <w:rsid w:val="00156630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0E446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Тайшетского района просит Вас оказать содействие в решении следующего вопроса</vt:lpstr>
    </vt:vector>
  </TitlesOfParts>
  <Company>adm</Company>
  <LinksUpToDate>false</LinksUpToDate>
  <CharactersWithSpaces>2103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Тайшетского района просит Вас оказать содействие в решении следующего вопроса</dc:title>
  <dc:creator>evg</dc:creator>
  <cp:lastModifiedBy>787</cp:lastModifiedBy>
  <cp:revision>2</cp:revision>
  <cp:lastPrinted>2020-06-18T05:53:00Z</cp:lastPrinted>
  <dcterms:created xsi:type="dcterms:W3CDTF">2020-06-18T05:55:00Z</dcterms:created>
  <dcterms:modified xsi:type="dcterms:W3CDTF">2020-06-18T05:55:00Z</dcterms:modified>
</cp:coreProperties>
</file>