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66" w:rsidRPr="0021167C" w:rsidRDefault="005A7566" w:rsidP="005A7566">
      <w:pPr>
        <w:jc w:val="center"/>
        <w:rPr>
          <w:b/>
        </w:rPr>
      </w:pPr>
      <w:r w:rsidRPr="0021167C">
        <w:rPr>
          <w:b/>
        </w:rPr>
        <w:t xml:space="preserve">АДМИНИСТРАЦИЯ </w:t>
      </w:r>
      <w:r w:rsidR="00C01796">
        <w:rPr>
          <w:b/>
        </w:rPr>
        <w:t>КРАСНОЯРСКОГО</w:t>
      </w:r>
      <w:r w:rsidRPr="0021167C">
        <w:rPr>
          <w:b/>
        </w:rPr>
        <w:t xml:space="preserve"> СЕЛЬСОВЕТА </w:t>
      </w:r>
    </w:p>
    <w:p w:rsidR="005A7566" w:rsidRPr="0021167C" w:rsidRDefault="005A7566" w:rsidP="005A7566">
      <w:pPr>
        <w:jc w:val="center"/>
        <w:rPr>
          <w:b/>
        </w:rPr>
      </w:pPr>
      <w:r w:rsidRPr="0021167C">
        <w:rPr>
          <w:b/>
        </w:rPr>
        <w:t>ТАТАРСКОГО  РАЙОНА  НОВОСИБИРСКОЙ ОБЛАСТИ</w:t>
      </w:r>
    </w:p>
    <w:p w:rsidR="005A7566" w:rsidRPr="0021167C" w:rsidRDefault="005A7566" w:rsidP="005A7566">
      <w:pPr>
        <w:jc w:val="center"/>
        <w:rPr>
          <w:b/>
        </w:rPr>
      </w:pPr>
    </w:p>
    <w:p w:rsidR="005A7566" w:rsidRPr="0021167C" w:rsidRDefault="005A7566" w:rsidP="005A7566">
      <w:pPr>
        <w:jc w:val="center"/>
        <w:rPr>
          <w:b/>
        </w:rPr>
      </w:pPr>
    </w:p>
    <w:p w:rsidR="005A7566" w:rsidRPr="0021167C" w:rsidRDefault="005A7566" w:rsidP="005A7566">
      <w:pPr>
        <w:ind w:left="-567"/>
        <w:jc w:val="center"/>
        <w:rPr>
          <w:b/>
        </w:rPr>
      </w:pPr>
      <w:r w:rsidRPr="0021167C">
        <w:rPr>
          <w:b/>
        </w:rPr>
        <w:t xml:space="preserve">              ПОСТАНОВЛЕНИЕ</w:t>
      </w:r>
    </w:p>
    <w:p w:rsidR="005A7566" w:rsidRPr="0021167C" w:rsidRDefault="005A7566" w:rsidP="005A7566"/>
    <w:p w:rsidR="005A7566" w:rsidRPr="0021167C" w:rsidRDefault="005A7566" w:rsidP="005A7566">
      <w:r w:rsidRPr="00C01796">
        <w:t xml:space="preserve">от </w:t>
      </w:r>
      <w:r w:rsidR="00A043A3">
        <w:t>03</w:t>
      </w:r>
      <w:r w:rsidRPr="00C01796">
        <w:t>.</w:t>
      </w:r>
      <w:r w:rsidR="00A043A3">
        <w:t>02</w:t>
      </w:r>
      <w:r w:rsidRPr="00C01796">
        <w:t>.202</w:t>
      </w:r>
      <w:r w:rsidR="00A043A3">
        <w:t>1</w:t>
      </w:r>
      <w:r w:rsidRPr="00C01796">
        <w:t xml:space="preserve"> г.</w:t>
      </w:r>
      <w:r w:rsidRPr="0021167C">
        <w:t xml:space="preserve">                                                             </w:t>
      </w:r>
      <w:r>
        <w:t xml:space="preserve">                           </w:t>
      </w:r>
      <w:r w:rsidRPr="0021167C">
        <w:t xml:space="preserve">   №</w:t>
      </w:r>
      <w:r w:rsidR="00BC21A0">
        <w:t>0</w:t>
      </w:r>
      <w:r w:rsidRPr="0021167C">
        <w:t xml:space="preserve"> </w:t>
      </w:r>
      <w:r w:rsidR="00BC21A0">
        <w:t>4</w:t>
      </w:r>
    </w:p>
    <w:p w:rsidR="005A7566" w:rsidRPr="0021167C" w:rsidRDefault="005A7566" w:rsidP="005A75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01796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Pr="00C01796">
        <w:rPr>
          <w:rFonts w:ascii="Times New Roman" w:hAnsi="Times New Roman"/>
          <w:b w:val="0"/>
          <w:sz w:val="28"/>
          <w:szCs w:val="28"/>
        </w:rPr>
        <w:t xml:space="preserve">. </w:t>
      </w:r>
      <w:r w:rsidR="00C01796">
        <w:rPr>
          <w:rFonts w:ascii="Times New Roman" w:hAnsi="Times New Roman"/>
          <w:b w:val="0"/>
          <w:sz w:val="28"/>
          <w:szCs w:val="28"/>
        </w:rPr>
        <w:t>Красноярка</w:t>
      </w:r>
    </w:p>
    <w:p w:rsidR="005A7566" w:rsidRPr="0021167C" w:rsidRDefault="005A7566" w:rsidP="005A7566">
      <w:pPr>
        <w:jc w:val="center"/>
      </w:pPr>
    </w:p>
    <w:p w:rsidR="005A7566" w:rsidRPr="00FE3A36" w:rsidRDefault="005A7566" w:rsidP="00A6721F">
      <w:pPr>
        <w:jc w:val="center"/>
        <w:rPr>
          <w:color w:val="000000"/>
        </w:rPr>
      </w:pPr>
      <w:r w:rsidRPr="00FE3A36">
        <w:t xml:space="preserve">О внесении изменений в постановление </w:t>
      </w:r>
      <w:r w:rsidR="00067DDB" w:rsidRPr="00C01796">
        <w:t xml:space="preserve">от </w:t>
      </w:r>
      <w:r w:rsidR="000A211C">
        <w:t>01</w:t>
      </w:r>
      <w:r w:rsidR="00067DDB" w:rsidRPr="00C01796">
        <w:t>.</w:t>
      </w:r>
      <w:r w:rsidR="000A211C">
        <w:t>12</w:t>
      </w:r>
      <w:r w:rsidR="00C01796">
        <w:t>.</w:t>
      </w:r>
      <w:r w:rsidR="00067DDB" w:rsidRPr="00C01796">
        <w:t>201</w:t>
      </w:r>
      <w:r w:rsidR="000A211C">
        <w:t>1</w:t>
      </w:r>
      <w:r w:rsidR="00067DDB" w:rsidRPr="00C01796">
        <w:t xml:space="preserve"> № </w:t>
      </w:r>
      <w:r w:rsidR="000A211C">
        <w:t>41</w:t>
      </w:r>
      <w:r w:rsidR="00067DDB">
        <w:t xml:space="preserve"> «Об утверждении административного регламента </w:t>
      </w:r>
      <w:r w:rsidR="00A6721F">
        <w:t xml:space="preserve">предоставления муниципальной услуги </w:t>
      </w:r>
      <w:r w:rsidR="00BC21A0" w:rsidRPr="00B41979">
        <w:t>по оформлению разрешения на вселение</w:t>
      </w:r>
      <w:r w:rsidR="00067DDB">
        <w:t>»</w:t>
      </w:r>
      <w:r w:rsidR="00693E7C">
        <w:rPr>
          <w:color w:val="000000"/>
        </w:rPr>
        <w:t xml:space="preserve"> </w:t>
      </w:r>
    </w:p>
    <w:p w:rsidR="005A7566" w:rsidRPr="0021167C" w:rsidRDefault="005A7566" w:rsidP="005A7566">
      <w:pPr>
        <w:jc w:val="both"/>
        <w:rPr>
          <w:b/>
          <w:color w:val="000000"/>
        </w:rPr>
      </w:pPr>
    </w:p>
    <w:p w:rsidR="00A6721F" w:rsidRPr="009A00E6" w:rsidRDefault="009A00E6" w:rsidP="009A00E6">
      <w:pPr>
        <w:jc w:val="both"/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A6721F" w:rsidRPr="009A00E6">
        <w:t>В соответствии с Федеральным законом № 131-ФЗ от 06.10.2003 года «Об общих принципах организации местного самоуправления в Российской Федерации, Федеральным законом Российской Федерации от 27.07.2010г. № 210-ФЗ «Об организации предоставления государственных и муниципальных услуг»,  Федеральным законом от 19.07.2018 № 204-ФЗ "О внесении изменений в Федеральный закон 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</w:t>
      </w:r>
      <w:proofErr w:type="gramEnd"/>
      <w:r w:rsidR="00A6721F" w:rsidRPr="009A00E6">
        <w:t xml:space="preserve"> и муниципальных услуг», в соответствии с Уставом Красноярского сельсовета Татарского района Новосибирской области, </w:t>
      </w:r>
    </w:p>
    <w:p w:rsidR="00067DDB" w:rsidRDefault="00067DDB" w:rsidP="00067D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67DDB" w:rsidRDefault="00067DDB" w:rsidP="005A756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7566" w:rsidRDefault="005A7566" w:rsidP="005A756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1167C">
        <w:rPr>
          <w:rFonts w:ascii="Times New Roman" w:hAnsi="Times New Roman"/>
          <w:sz w:val="28"/>
          <w:szCs w:val="28"/>
        </w:rPr>
        <w:t>ПОСТАНОВ</w:t>
      </w:r>
      <w:r w:rsidR="00693E7C">
        <w:rPr>
          <w:rFonts w:ascii="Times New Roman" w:hAnsi="Times New Roman"/>
          <w:sz w:val="28"/>
          <w:szCs w:val="28"/>
        </w:rPr>
        <w:t>ИЛ</w:t>
      </w:r>
      <w:r w:rsidRPr="0021167C">
        <w:rPr>
          <w:rFonts w:ascii="Times New Roman" w:hAnsi="Times New Roman"/>
          <w:sz w:val="28"/>
          <w:szCs w:val="28"/>
        </w:rPr>
        <w:t>:</w:t>
      </w:r>
    </w:p>
    <w:p w:rsidR="005A7566" w:rsidRPr="0021167C" w:rsidRDefault="005A7566" w:rsidP="005A75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7566" w:rsidRPr="0021167C" w:rsidRDefault="001421A1" w:rsidP="00067DDB">
      <w:pPr>
        <w:suppressAutoHyphens/>
        <w:contextualSpacing/>
        <w:jc w:val="both"/>
        <w:rPr>
          <w:b/>
          <w:color w:val="000000"/>
        </w:rPr>
      </w:pPr>
      <w:r>
        <w:t xml:space="preserve">1. </w:t>
      </w:r>
      <w:r w:rsidR="00BC21A0">
        <w:t xml:space="preserve">Отменить </w:t>
      </w:r>
      <w:proofErr w:type="spellStart"/>
      <w:r w:rsidR="00BC21A0">
        <w:t>абз</w:t>
      </w:r>
      <w:proofErr w:type="spellEnd"/>
      <w:r w:rsidR="00BC21A0">
        <w:t xml:space="preserve">. 3 п. 2.6 и </w:t>
      </w:r>
      <w:proofErr w:type="spellStart"/>
      <w:r w:rsidR="00BC21A0">
        <w:t>абз</w:t>
      </w:r>
      <w:proofErr w:type="spellEnd"/>
      <w:r w:rsidR="00BC21A0">
        <w:t xml:space="preserve">. 3 п. 2.6.1  </w:t>
      </w:r>
      <w:r w:rsidR="00BC21A0">
        <w:rPr>
          <w:bCs/>
        </w:rPr>
        <w:t>А</w:t>
      </w:r>
      <w:r w:rsidR="00BC21A0">
        <w:t xml:space="preserve">дминистративного регламента предоставления муниципальной услуги </w:t>
      </w:r>
      <w:r w:rsidR="00BC21A0" w:rsidRPr="00B41979">
        <w:t>по оформлению разрешения на вселение</w:t>
      </w:r>
      <w:r w:rsidR="00BC21A0">
        <w:t>, утвержденного постановлением администрации</w:t>
      </w:r>
      <w:r w:rsidR="00BC21A0" w:rsidRPr="00FC567E">
        <w:t xml:space="preserve"> </w:t>
      </w:r>
      <w:r w:rsidR="00BC21A0">
        <w:t xml:space="preserve"> </w:t>
      </w:r>
      <w:r w:rsidR="00BC21A0">
        <w:rPr>
          <w:szCs w:val="22"/>
        </w:rPr>
        <w:t>Красноярского сельсовета Татарского района</w:t>
      </w:r>
      <w:r w:rsidR="00BC21A0" w:rsidRPr="00E77363">
        <w:rPr>
          <w:szCs w:val="22"/>
        </w:rPr>
        <w:t xml:space="preserve"> Новосибирской области </w:t>
      </w:r>
      <w:r w:rsidR="00BC21A0">
        <w:t>от 01</w:t>
      </w:r>
      <w:r w:rsidR="00BC21A0" w:rsidRPr="00B41979">
        <w:t>.</w:t>
      </w:r>
      <w:r w:rsidR="00BC21A0">
        <w:t>12</w:t>
      </w:r>
      <w:r w:rsidR="00BC21A0" w:rsidRPr="00B41979">
        <w:t>.201</w:t>
      </w:r>
      <w:r w:rsidR="00BC21A0">
        <w:t xml:space="preserve">1 </w:t>
      </w:r>
      <w:r w:rsidR="00BC21A0" w:rsidRPr="00B41979">
        <w:t xml:space="preserve">№ </w:t>
      </w:r>
      <w:r w:rsidR="00BC21A0">
        <w:t>41.</w:t>
      </w:r>
    </w:p>
    <w:p w:rsidR="005A7566" w:rsidRPr="0021167C" w:rsidRDefault="005A7566" w:rsidP="00FE3A36">
      <w:pPr>
        <w:suppressAutoHyphens/>
        <w:contextualSpacing/>
        <w:jc w:val="both"/>
        <w:rPr>
          <w:color w:val="000000" w:themeColor="text1"/>
        </w:rPr>
      </w:pPr>
      <w:r w:rsidRPr="0021167C">
        <w:rPr>
          <w:color w:val="000000" w:themeColor="text1"/>
        </w:rPr>
        <w:t xml:space="preserve">2. </w:t>
      </w:r>
      <w:r w:rsidR="00C01796" w:rsidRPr="00C01796">
        <w:rPr>
          <w:color w:val="000000"/>
          <w:szCs w:val="24"/>
        </w:rPr>
        <w:t>Постановление опубликовать в периодическом печатном издании "Красноярский Вестник" и разместить на официальном сайте администрации Красноярского сельсовета Татарского района Новосибирской области</w:t>
      </w:r>
      <w:r w:rsidRPr="0021167C">
        <w:rPr>
          <w:color w:val="000000" w:themeColor="text1"/>
        </w:rPr>
        <w:t>.</w:t>
      </w:r>
    </w:p>
    <w:p w:rsidR="00C01796" w:rsidRDefault="00C01796" w:rsidP="00FE3A36">
      <w:pPr>
        <w:suppressAutoHyphens/>
        <w:contextualSpacing/>
        <w:jc w:val="both"/>
        <w:rPr>
          <w:color w:val="000000" w:themeColor="text1"/>
        </w:rPr>
      </w:pPr>
    </w:p>
    <w:p w:rsidR="005A7566" w:rsidRPr="0021167C" w:rsidRDefault="001421A1" w:rsidP="00FE3A36">
      <w:pPr>
        <w:suppressAutoHyphens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5A7566" w:rsidRPr="0021167C">
        <w:rPr>
          <w:color w:val="000000" w:themeColor="text1"/>
        </w:rPr>
        <w:t xml:space="preserve">. </w:t>
      </w:r>
      <w:proofErr w:type="gramStart"/>
      <w:r w:rsidR="005A7566" w:rsidRPr="0021167C">
        <w:rPr>
          <w:color w:val="000000" w:themeColor="text1"/>
        </w:rPr>
        <w:t>Контроль за</w:t>
      </w:r>
      <w:proofErr w:type="gramEnd"/>
      <w:r w:rsidR="005A7566" w:rsidRPr="0021167C">
        <w:rPr>
          <w:color w:val="000000" w:themeColor="text1"/>
        </w:rPr>
        <w:t xml:space="preserve"> исполнением  постановления оставляю за собой.</w:t>
      </w:r>
    </w:p>
    <w:p w:rsidR="005A7566" w:rsidRDefault="005A7566" w:rsidP="005A7566">
      <w:pPr>
        <w:rPr>
          <w:color w:val="000000" w:themeColor="text1"/>
        </w:rPr>
      </w:pPr>
    </w:p>
    <w:p w:rsidR="00C01796" w:rsidRDefault="00C01796" w:rsidP="005A7566">
      <w:pPr>
        <w:rPr>
          <w:color w:val="000000" w:themeColor="text1"/>
        </w:rPr>
      </w:pPr>
    </w:p>
    <w:p w:rsidR="00C01796" w:rsidRDefault="00C01796" w:rsidP="005A7566">
      <w:pPr>
        <w:rPr>
          <w:color w:val="000000" w:themeColor="text1"/>
        </w:rPr>
      </w:pPr>
    </w:p>
    <w:p w:rsidR="00137C7E" w:rsidRDefault="005A7566" w:rsidP="00C01796">
      <w:pPr>
        <w:pStyle w:val="ConsPlusNormal"/>
        <w:jc w:val="both"/>
      </w:pPr>
      <w:r w:rsidRPr="00C01796">
        <w:rPr>
          <w:color w:val="000000" w:themeColor="text1"/>
        </w:rPr>
        <w:t xml:space="preserve">Глава  </w:t>
      </w:r>
      <w:r w:rsidR="00C01796" w:rsidRPr="00C01796">
        <w:rPr>
          <w:color w:val="000000" w:themeColor="text1"/>
        </w:rPr>
        <w:t>Красноярского</w:t>
      </w:r>
      <w:r w:rsidRPr="00C01796">
        <w:rPr>
          <w:color w:val="000000" w:themeColor="text1"/>
        </w:rPr>
        <w:t xml:space="preserve"> сельсовета                                   </w:t>
      </w:r>
      <w:r w:rsidR="00693E7C" w:rsidRPr="00C01796">
        <w:rPr>
          <w:color w:val="000000" w:themeColor="text1"/>
        </w:rPr>
        <w:t xml:space="preserve">     </w:t>
      </w:r>
      <w:r w:rsidRPr="00C01796">
        <w:rPr>
          <w:color w:val="000000" w:themeColor="text1"/>
        </w:rPr>
        <w:t xml:space="preserve">      </w:t>
      </w:r>
      <w:r w:rsidR="00C01796">
        <w:rPr>
          <w:color w:val="000000" w:themeColor="text1"/>
        </w:rPr>
        <w:t>А.В. Фомин</w:t>
      </w:r>
    </w:p>
    <w:sectPr w:rsidR="00137C7E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519" w:rsidRDefault="00EA6519" w:rsidP="0085547A">
      <w:r>
        <w:separator/>
      </w:r>
    </w:p>
  </w:endnote>
  <w:endnote w:type="continuationSeparator" w:id="0">
    <w:p w:rsidR="00EA6519" w:rsidRDefault="00EA6519" w:rsidP="0085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519" w:rsidRDefault="00EA6519" w:rsidP="0085547A">
      <w:r>
        <w:separator/>
      </w:r>
    </w:p>
  </w:footnote>
  <w:footnote w:type="continuationSeparator" w:id="0">
    <w:p w:rsidR="00EA6519" w:rsidRDefault="00EA6519" w:rsidP="00855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7566"/>
    <w:rsid w:val="00014957"/>
    <w:rsid w:val="000176E5"/>
    <w:rsid w:val="0004357A"/>
    <w:rsid w:val="00067DDB"/>
    <w:rsid w:val="00076043"/>
    <w:rsid w:val="0008768A"/>
    <w:rsid w:val="000A211C"/>
    <w:rsid w:val="000A59AE"/>
    <w:rsid w:val="0010331C"/>
    <w:rsid w:val="00111FD1"/>
    <w:rsid w:val="0013407F"/>
    <w:rsid w:val="00137C7E"/>
    <w:rsid w:val="001421A1"/>
    <w:rsid w:val="001623F3"/>
    <w:rsid w:val="00173181"/>
    <w:rsid w:val="001933CF"/>
    <w:rsid w:val="001A7C16"/>
    <w:rsid w:val="001D6A45"/>
    <w:rsid w:val="001E4569"/>
    <w:rsid w:val="00205B3B"/>
    <w:rsid w:val="00206380"/>
    <w:rsid w:val="00217DC1"/>
    <w:rsid w:val="00297241"/>
    <w:rsid w:val="002D408D"/>
    <w:rsid w:val="002D79CA"/>
    <w:rsid w:val="003035BB"/>
    <w:rsid w:val="00321AF6"/>
    <w:rsid w:val="00354493"/>
    <w:rsid w:val="00365F5E"/>
    <w:rsid w:val="003663B2"/>
    <w:rsid w:val="003D65D9"/>
    <w:rsid w:val="003E64E3"/>
    <w:rsid w:val="00406340"/>
    <w:rsid w:val="004138E0"/>
    <w:rsid w:val="00425B5C"/>
    <w:rsid w:val="0042723A"/>
    <w:rsid w:val="00442BE7"/>
    <w:rsid w:val="00466BC0"/>
    <w:rsid w:val="00473294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A7566"/>
    <w:rsid w:val="005E07AD"/>
    <w:rsid w:val="005E0D82"/>
    <w:rsid w:val="005E4F34"/>
    <w:rsid w:val="005F54F2"/>
    <w:rsid w:val="00673F3B"/>
    <w:rsid w:val="00693E7C"/>
    <w:rsid w:val="006A7330"/>
    <w:rsid w:val="006A7E8E"/>
    <w:rsid w:val="006B2983"/>
    <w:rsid w:val="006B49FD"/>
    <w:rsid w:val="006C0A6F"/>
    <w:rsid w:val="00704E9E"/>
    <w:rsid w:val="00731128"/>
    <w:rsid w:val="00740C9D"/>
    <w:rsid w:val="00777FF2"/>
    <w:rsid w:val="00793B61"/>
    <w:rsid w:val="007A5AC3"/>
    <w:rsid w:val="007F0CE0"/>
    <w:rsid w:val="00831B5B"/>
    <w:rsid w:val="0085547A"/>
    <w:rsid w:val="0086018A"/>
    <w:rsid w:val="00860906"/>
    <w:rsid w:val="008A3C98"/>
    <w:rsid w:val="008D070F"/>
    <w:rsid w:val="008E2C90"/>
    <w:rsid w:val="00902121"/>
    <w:rsid w:val="00906FB3"/>
    <w:rsid w:val="00914EB2"/>
    <w:rsid w:val="0093674C"/>
    <w:rsid w:val="00940949"/>
    <w:rsid w:val="0095558A"/>
    <w:rsid w:val="009631FD"/>
    <w:rsid w:val="0098528D"/>
    <w:rsid w:val="009A00E6"/>
    <w:rsid w:val="009B5E61"/>
    <w:rsid w:val="00A043A3"/>
    <w:rsid w:val="00A04EC1"/>
    <w:rsid w:val="00A13621"/>
    <w:rsid w:val="00A13C43"/>
    <w:rsid w:val="00A30001"/>
    <w:rsid w:val="00A31AC1"/>
    <w:rsid w:val="00A328FA"/>
    <w:rsid w:val="00A36CC0"/>
    <w:rsid w:val="00A43902"/>
    <w:rsid w:val="00A65BB3"/>
    <w:rsid w:val="00A671FD"/>
    <w:rsid w:val="00A6721F"/>
    <w:rsid w:val="00A73B5A"/>
    <w:rsid w:val="00AA00D9"/>
    <w:rsid w:val="00AE2125"/>
    <w:rsid w:val="00AF67F1"/>
    <w:rsid w:val="00B077F5"/>
    <w:rsid w:val="00B25702"/>
    <w:rsid w:val="00B45740"/>
    <w:rsid w:val="00BC21A0"/>
    <w:rsid w:val="00C01796"/>
    <w:rsid w:val="00C16080"/>
    <w:rsid w:val="00C226BB"/>
    <w:rsid w:val="00C36233"/>
    <w:rsid w:val="00C439EA"/>
    <w:rsid w:val="00C615D3"/>
    <w:rsid w:val="00C71802"/>
    <w:rsid w:val="00C761B2"/>
    <w:rsid w:val="00C90F62"/>
    <w:rsid w:val="00CB385A"/>
    <w:rsid w:val="00CB6351"/>
    <w:rsid w:val="00CD3426"/>
    <w:rsid w:val="00CD7714"/>
    <w:rsid w:val="00D21569"/>
    <w:rsid w:val="00D242F9"/>
    <w:rsid w:val="00D26AB5"/>
    <w:rsid w:val="00D470F8"/>
    <w:rsid w:val="00D62030"/>
    <w:rsid w:val="00DC464E"/>
    <w:rsid w:val="00E64012"/>
    <w:rsid w:val="00EA6519"/>
    <w:rsid w:val="00EE6C8B"/>
    <w:rsid w:val="00F05C0B"/>
    <w:rsid w:val="00F20A88"/>
    <w:rsid w:val="00F24B26"/>
    <w:rsid w:val="00F426A2"/>
    <w:rsid w:val="00FB12E3"/>
    <w:rsid w:val="00FB61C2"/>
    <w:rsid w:val="00FC061F"/>
    <w:rsid w:val="00FC21BB"/>
    <w:rsid w:val="00FC28E2"/>
    <w:rsid w:val="00FC377D"/>
    <w:rsid w:val="00FE23DB"/>
    <w:rsid w:val="00F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A7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5A7566"/>
    <w:rPr>
      <w:color w:val="0000FF"/>
      <w:u w:val="single"/>
    </w:rPr>
  </w:style>
  <w:style w:type="paragraph" w:styleId="a4">
    <w:name w:val="No Spacing"/>
    <w:uiPriority w:val="1"/>
    <w:qFormat/>
    <w:rsid w:val="005A75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A7566"/>
  </w:style>
  <w:style w:type="paragraph" w:styleId="a5">
    <w:name w:val="List Paragraph"/>
    <w:basedOn w:val="a"/>
    <w:uiPriority w:val="34"/>
    <w:qFormat/>
    <w:rsid w:val="005A756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554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54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4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47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EB59-9776-455A-B959-DA29E324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787</cp:lastModifiedBy>
  <cp:revision>4</cp:revision>
  <dcterms:created xsi:type="dcterms:W3CDTF">2021-02-03T09:41:00Z</dcterms:created>
  <dcterms:modified xsi:type="dcterms:W3CDTF">2021-02-05T04:39:00Z</dcterms:modified>
</cp:coreProperties>
</file>